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67F" w:rsidRPr="00D8567F" w:rsidRDefault="00D8567F" w:rsidP="00D856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567F">
        <w:rPr>
          <w:rFonts w:ascii="Times New Roman" w:hAnsi="Times New Roman" w:cs="Times New Roman"/>
          <w:b/>
          <w:sz w:val="28"/>
          <w:szCs w:val="28"/>
        </w:rPr>
        <w:t>Отчет о реализации муниципальной программы «Развитие образования и воспи</w:t>
      </w:r>
      <w:r w:rsidR="00A44FB4">
        <w:rPr>
          <w:rFonts w:ascii="Times New Roman" w:hAnsi="Times New Roman" w:cs="Times New Roman"/>
          <w:b/>
          <w:sz w:val="28"/>
          <w:szCs w:val="28"/>
        </w:rPr>
        <w:t>тание» на 2015-2020 годы за 2018</w:t>
      </w:r>
      <w:r w:rsidRPr="00D8567F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D8567F" w:rsidRDefault="00D8567F" w:rsidP="00D3635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2F3AC6" w:rsidRDefault="0076399C" w:rsidP="00D856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8567F">
        <w:rPr>
          <w:rFonts w:ascii="Times New Roman" w:hAnsi="Times New Roman" w:cs="Times New Roman"/>
          <w:sz w:val="24"/>
          <w:szCs w:val="24"/>
        </w:rPr>
        <w:t>Форма 1. Отчет об использовании бюджетных ассигнований бюджета муниципального образования «Красногорский район» на реализацию муниципальной програ</w:t>
      </w:r>
      <w:r w:rsidR="00A44FB4">
        <w:rPr>
          <w:rFonts w:ascii="Times New Roman" w:hAnsi="Times New Roman" w:cs="Times New Roman"/>
          <w:sz w:val="24"/>
          <w:szCs w:val="24"/>
        </w:rPr>
        <w:t>ммы за 2018</w:t>
      </w:r>
      <w:r w:rsidRPr="00D8567F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A44FB4" w:rsidRDefault="00A44FB4" w:rsidP="00D856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461" w:type="dxa"/>
        <w:tblInd w:w="449" w:type="dxa"/>
        <w:tblLayout w:type="fixed"/>
        <w:tblLook w:val="04A0" w:firstRow="1" w:lastRow="0" w:firstColumn="1" w:lastColumn="0" w:noHBand="0" w:noVBand="1"/>
      </w:tblPr>
      <w:tblGrid>
        <w:gridCol w:w="507"/>
        <w:gridCol w:w="501"/>
        <w:gridCol w:w="567"/>
        <w:gridCol w:w="425"/>
        <w:gridCol w:w="2377"/>
        <w:gridCol w:w="1519"/>
        <w:gridCol w:w="567"/>
        <w:gridCol w:w="567"/>
        <w:gridCol w:w="567"/>
        <w:gridCol w:w="1134"/>
        <w:gridCol w:w="1134"/>
        <w:gridCol w:w="1119"/>
        <w:gridCol w:w="1119"/>
        <w:gridCol w:w="1120"/>
        <w:gridCol w:w="1119"/>
        <w:gridCol w:w="1119"/>
      </w:tblGrid>
      <w:tr w:rsidR="00A44FB4" w:rsidRPr="00A44FB4" w:rsidTr="00A44FB4">
        <w:trPr>
          <w:trHeight w:val="630"/>
        </w:trPr>
        <w:tc>
          <w:tcPr>
            <w:tcW w:w="20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3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33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Расходы бюджета муниципального района, тыс. рублей</w:t>
            </w:r>
          </w:p>
        </w:tc>
        <w:tc>
          <w:tcPr>
            <w:tcW w:w="22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Кассовые расходы, %</w:t>
            </w:r>
          </w:p>
        </w:tc>
      </w:tr>
      <w:tr w:rsidR="00A44FB4" w:rsidRPr="00A44FB4" w:rsidTr="00A44FB4">
        <w:trPr>
          <w:trHeight w:val="630"/>
        </w:trPr>
        <w:tc>
          <w:tcPr>
            <w:tcW w:w="20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ГРБС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proofErr w:type="spellStart"/>
            <w:r w:rsidRPr="00A44FB4">
              <w:rPr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proofErr w:type="spellStart"/>
            <w:proofErr w:type="gramStart"/>
            <w:r w:rsidRPr="00A44FB4">
              <w:rPr>
                <w:sz w:val="18"/>
                <w:szCs w:val="18"/>
              </w:rPr>
              <w:t>Пр</w:t>
            </w:r>
            <w:proofErr w:type="spellEnd"/>
            <w:proofErr w:type="gramEnd"/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ЦС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ВР</w:t>
            </w:r>
          </w:p>
        </w:tc>
        <w:tc>
          <w:tcPr>
            <w:tcW w:w="1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План на отчетный год</w:t>
            </w:r>
          </w:p>
        </w:tc>
        <w:tc>
          <w:tcPr>
            <w:tcW w:w="1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План на отчетный период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1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к плану на отчетный год</w:t>
            </w:r>
          </w:p>
        </w:tc>
        <w:tc>
          <w:tcPr>
            <w:tcW w:w="1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к плану на отчетный период</w:t>
            </w:r>
          </w:p>
        </w:tc>
      </w:tr>
      <w:tr w:rsidR="00A44FB4" w:rsidRPr="00A44FB4" w:rsidTr="00A44FB4">
        <w:trPr>
          <w:trHeight w:val="63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МП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proofErr w:type="spellStart"/>
            <w:r w:rsidRPr="00A44FB4">
              <w:rPr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ОМ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М</w:t>
            </w:r>
          </w:p>
        </w:tc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</w:p>
        </w:tc>
      </w:tr>
      <w:tr w:rsidR="00A44FB4" w:rsidRPr="00A44FB4" w:rsidTr="00A44FB4">
        <w:trPr>
          <w:trHeight w:val="630"/>
        </w:trPr>
        <w:tc>
          <w:tcPr>
            <w:tcW w:w="5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b/>
                <w:bCs/>
                <w:sz w:val="18"/>
                <w:szCs w:val="18"/>
              </w:rPr>
            </w:pPr>
            <w:r w:rsidRPr="00A44FB4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b/>
                <w:bCs/>
                <w:sz w:val="18"/>
                <w:szCs w:val="18"/>
              </w:rPr>
            </w:pPr>
            <w:r w:rsidRPr="00A44FB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b/>
                <w:bCs/>
                <w:sz w:val="18"/>
                <w:szCs w:val="18"/>
              </w:rPr>
            </w:pPr>
            <w:r w:rsidRPr="00A44FB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b/>
                <w:bCs/>
                <w:sz w:val="18"/>
                <w:szCs w:val="18"/>
              </w:rPr>
            </w:pPr>
            <w:r w:rsidRPr="00A44FB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3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b/>
                <w:bCs/>
                <w:sz w:val="18"/>
                <w:szCs w:val="18"/>
              </w:rPr>
            </w:pPr>
            <w:r w:rsidRPr="00A44FB4">
              <w:rPr>
                <w:b/>
                <w:bCs/>
                <w:sz w:val="18"/>
                <w:szCs w:val="18"/>
              </w:rPr>
              <w:t>"Развитие образования и воспитание" на 2015-2020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b/>
                <w:bCs/>
                <w:sz w:val="18"/>
                <w:szCs w:val="18"/>
              </w:rPr>
            </w:pPr>
            <w:r w:rsidRPr="00A44FB4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b/>
                <w:bCs/>
                <w:sz w:val="18"/>
                <w:szCs w:val="18"/>
              </w:rPr>
            </w:pPr>
            <w:r w:rsidRPr="00A44FB4">
              <w:rPr>
                <w:b/>
                <w:bCs/>
                <w:sz w:val="18"/>
                <w:szCs w:val="18"/>
              </w:rPr>
              <w:t>249485,6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b/>
                <w:bCs/>
                <w:sz w:val="18"/>
                <w:szCs w:val="18"/>
              </w:rPr>
            </w:pPr>
            <w:r w:rsidRPr="00A44FB4">
              <w:rPr>
                <w:b/>
                <w:bCs/>
                <w:sz w:val="18"/>
                <w:szCs w:val="18"/>
              </w:rPr>
              <w:t>249485,6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b/>
                <w:bCs/>
                <w:sz w:val="18"/>
                <w:szCs w:val="18"/>
              </w:rPr>
            </w:pPr>
            <w:r w:rsidRPr="00A44FB4">
              <w:rPr>
                <w:b/>
                <w:bCs/>
                <w:sz w:val="18"/>
                <w:szCs w:val="18"/>
              </w:rPr>
              <w:t>244871,52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b/>
                <w:bCs/>
                <w:sz w:val="18"/>
                <w:szCs w:val="18"/>
              </w:rPr>
            </w:pPr>
            <w:r w:rsidRPr="00A44FB4">
              <w:rPr>
                <w:b/>
                <w:bCs/>
                <w:sz w:val="18"/>
                <w:szCs w:val="18"/>
              </w:rPr>
              <w:t>98,15%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b/>
                <w:bCs/>
                <w:sz w:val="18"/>
                <w:szCs w:val="18"/>
              </w:rPr>
            </w:pPr>
            <w:r w:rsidRPr="00A44FB4">
              <w:rPr>
                <w:b/>
                <w:bCs/>
                <w:sz w:val="18"/>
                <w:szCs w:val="18"/>
              </w:rPr>
              <w:t>98,15%</w:t>
            </w:r>
          </w:p>
        </w:tc>
      </w:tr>
      <w:tr w:rsidR="00A44FB4" w:rsidRPr="00A44FB4" w:rsidTr="00A44FB4">
        <w:trPr>
          <w:trHeight w:val="900"/>
        </w:trPr>
        <w:tc>
          <w:tcPr>
            <w:tcW w:w="5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Отдел народного образования МО "Красногорский район"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541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245699,70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245699,70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241086,12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98,12%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98,12%</w:t>
            </w:r>
          </w:p>
        </w:tc>
      </w:tr>
      <w:tr w:rsidR="00A44FB4" w:rsidRPr="00A44FB4" w:rsidTr="00A44FB4">
        <w:trPr>
          <w:trHeight w:val="630"/>
        </w:trPr>
        <w:tc>
          <w:tcPr>
            <w:tcW w:w="5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01</w:t>
            </w:r>
          </w:p>
        </w:tc>
        <w:tc>
          <w:tcPr>
            <w:tcW w:w="5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23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b/>
                <w:bCs/>
                <w:sz w:val="18"/>
                <w:szCs w:val="18"/>
              </w:rPr>
            </w:pPr>
            <w:r w:rsidRPr="00A44FB4">
              <w:rPr>
                <w:b/>
                <w:bCs/>
                <w:sz w:val="18"/>
                <w:szCs w:val="18"/>
              </w:rPr>
              <w:t>Развитие дошкольного образования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b/>
                <w:bCs/>
                <w:sz w:val="18"/>
                <w:szCs w:val="18"/>
              </w:rPr>
            </w:pPr>
            <w:r w:rsidRPr="00A44FB4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b/>
                <w:bCs/>
                <w:sz w:val="18"/>
                <w:szCs w:val="18"/>
              </w:rPr>
            </w:pPr>
            <w:r w:rsidRPr="00A44FB4">
              <w:rPr>
                <w:b/>
                <w:bCs/>
                <w:sz w:val="18"/>
                <w:szCs w:val="18"/>
              </w:rPr>
              <w:t>51694,6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b/>
                <w:bCs/>
                <w:sz w:val="18"/>
                <w:szCs w:val="18"/>
              </w:rPr>
            </w:pPr>
            <w:r w:rsidRPr="00A44FB4">
              <w:rPr>
                <w:b/>
                <w:bCs/>
                <w:sz w:val="18"/>
                <w:szCs w:val="18"/>
              </w:rPr>
              <w:t>51694,6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b/>
                <w:bCs/>
                <w:sz w:val="18"/>
                <w:szCs w:val="18"/>
              </w:rPr>
            </w:pPr>
            <w:r w:rsidRPr="00A44FB4">
              <w:rPr>
                <w:b/>
                <w:bCs/>
                <w:sz w:val="18"/>
                <w:szCs w:val="18"/>
              </w:rPr>
              <w:t>50764,5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b/>
                <w:bCs/>
                <w:sz w:val="18"/>
                <w:szCs w:val="18"/>
              </w:rPr>
            </w:pPr>
            <w:r w:rsidRPr="00A44FB4">
              <w:rPr>
                <w:b/>
                <w:bCs/>
                <w:sz w:val="18"/>
                <w:szCs w:val="18"/>
              </w:rPr>
              <w:t>98,20%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b/>
                <w:bCs/>
                <w:sz w:val="18"/>
                <w:szCs w:val="18"/>
              </w:rPr>
            </w:pPr>
            <w:r w:rsidRPr="00A44FB4">
              <w:rPr>
                <w:b/>
                <w:bCs/>
                <w:sz w:val="18"/>
                <w:szCs w:val="18"/>
              </w:rPr>
              <w:t>98,20%</w:t>
            </w:r>
          </w:p>
        </w:tc>
      </w:tr>
      <w:tr w:rsidR="00A44FB4" w:rsidRPr="00A44FB4" w:rsidTr="00A44FB4">
        <w:trPr>
          <w:trHeight w:val="885"/>
        </w:trPr>
        <w:tc>
          <w:tcPr>
            <w:tcW w:w="5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Отдел народного образования МО "Красногорский район"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541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51694,6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51694,6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50764,5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98,20%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98,20%</w:t>
            </w:r>
          </w:p>
        </w:tc>
      </w:tr>
      <w:tr w:rsidR="00A44FB4" w:rsidRPr="00A44FB4" w:rsidTr="00A44FB4">
        <w:trPr>
          <w:trHeight w:val="168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Оказание муниципальной услуги "Прием заявлений, постановка на учет и выдачи путевок в</w:t>
            </w:r>
            <w:r w:rsidR="00501B05">
              <w:rPr>
                <w:sz w:val="18"/>
                <w:szCs w:val="18"/>
              </w:rPr>
              <w:t xml:space="preserve"> образовательное учреждение</w:t>
            </w:r>
            <w:r w:rsidRPr="00A44FB4">
              <w:rPr>
                <w:sz w:val="18"/>
                <w:szCs w:val="18"/>
              </w:rPr>
              <w:t>, реализующие основную образовательную программу дошкольного образования (детские сады) в МО "Красногорский район"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Отдел народного образования МО "Красногорский район"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541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47780,9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47780,9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46900,7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98,16%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98,16%</w:t>
            </w:r>
          </w:p>
        </w:tc>
      </w:tr>
      <w:tr w:rsidR="00A44FB4" w:rsidRPr="00A44FB4" w:rsidTr="00501B05">
        <w:trPr>
          <w:trHeight w:val="3386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lastRenderedPageBreak/>
              <w:t>01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01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Субвенции из бюджета Удмуртской Республики на финансовое обеспечение 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Отдел народного образования МО "Красногорский район"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541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0110105470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600 200 100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42851,2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42851,2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42116,2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98,28%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98,28%</w:t>
            </w:r>
          </w:p>
        </w:tc>
      </w:tr>
      <w:tr w:rsidR="00A44FB4" w:rsidRPr="00A44FB4" w:rsidTr="00A44FB4">
        <w:trPr>
          <w:trHeight w:val="130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02</w:t>
            </w:r>
          </w:p>
        </w:tc>
        <w:tc>
          <w:tcPr>
            <w:tcW w:w="2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Обеспечение деятельности подведомственных учреждений за счет средств бюджета МО Красногорский район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Отдел народного образования МО "Красногорский район"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541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011066770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600 200 100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4929,7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4929,7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4784,5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97,05%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97,05%</w:t>
            </w:r>
          </w:p>
        </w:tc>
      </w:tr>
      <w:tr w:rsidR="00A44FB4" w:rsidRPr="00A44FB4" w:rsidTr="00A44FB4">
        <w:trPr>
          <w:trHeight w:val="279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03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Выплата компенсации части родительской платы за содержание ребенка в государственных и муниципальных образовательных учреждениях, реализующих основную общеобразовательную программу дошкольного образования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Отдел народного образования МО "Красногорский район"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541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0110204240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100 300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1735,7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1735,7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1735,6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99,99%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99,99%</w:t>
            </w:r>
          </w:p>
        </w:tc>
      </w:tr>
      <w:tr w:rsidR="00A44FB4" w:rsidRPr="00A44FB4" w:rsidTr="00A44FB4">
        <w:trPr>
          <w:trHeight w:val="496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lastRenderedPageBreak/>
              <w:t>01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04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proofErr w:type="gramStart"/>
            <w:r w:rsidRPr="00A44FB4">
              <w:rPr>
                <w:sz w:val="18"/>
                <w:szCs w:val="18"/>
              </w:rPr>
              <w:t>Предоставление мер социальной поддержки по освобождению от родительской платы за содержание ребенка в муниципальных образовательных учреждениях, реализующих основную образовательную программу дошкольного образования, родителей детей с ограниченными возможностями здоровья, детей с туберкулезной интоксикацией, а также родителей, если оба или один из них являются инвалидами первой или второй группы и не имеют других доходов, кроме пенсии</w:t>
            </w:r>
            <w:proofErr w:type="gramEnd"/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Отдел народного образования МО "Красногорский район"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541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0110204480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200 600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89,4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89,4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64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71,59%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71,59%</w:t>
            </w:r>
          </w:p>
        </w:tc>
      </w:tr>
      <w:tr w:rsidR="00A44FB4" w:rsidRPr="00A44FB4" w:rsidTr="00A44FB4">
        <w:trPr>
          <w:trHeight w:val="222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05</w:t>
            </w:r>
          </w:p>
        </w:tc>
        <w:tc>
          <w:tcPr>
            <w:tcW w:w="2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proofErr w:type="spellStart"/>
            <w:r w:rsidRPr="00A44FB4">
              <w:rPr>
                <w:sz w:val="18"/>
                <w:szCs w:val="18"/>
              </w:rPr>
              <w:t>Софинансирование</w:t>
            </w:r>
            <w:proofErr w:type="spellEnd"/>
            <w:r w:rsidRPr="00A44FB4">
              <w:rPr>
                <w:sz w:val="18"/>
                <w:szCs w:val="18"/>
              </w:rPr>
              <w:t xml:space="preserve"> на расходы по присмотру</w:t>
            </w:r>
            <w:r w:rsidR="00501B05">
              <w:rPr>
                <w:sz w:val="18"/>
                <w:szCs w:val="18"/>
              </w:rPr>
              <w:t xml:space="preserve"> и уходы за детьми-</w:t>
            </w:r>
            <w:proofErr w:type="spellStart"/>
            <w:r w:rsidR="00501B05">
              <w:rPr>
                <w:sz w:val="18"/>
                <w:szCs w:val="18"/>
              </w:rPr>
              <w:t>инвалидами</w:t>
            </w:r>
            <w:proofErr w:type="gramStart"/>
            <w:r w:rsidR="00501B05">
              <w:rPr>
                <w:sz w:val="18"/>
                <w:szCs w:val="18"/>
              </w:rPr>
              <w:t>,д</w:t>
            </w:r>
            <w:proofErr w:type="gramEnd"/>
            <w:r w:rsidR="00501B05">
              <w:rPr>
                <w:sz w:val="18"/>
                <w:szCs w:val="18"/>
              </w:rPr>
              <w:t>е</w:t>
            </w:r>
            <w:r w:rsidRPr="00A44FB4">
              <w:rPr>
                <w:sz w:val="18"/>
                <w:szCs w:val="18"/>
              </w:rPr>
              <w:t>тьми</w:t>
            </w:r>
            <w:proofErr w:type="spellEnd"/>
            <w:r w:rsidRPr="00A44FB4">
              <w:rPr>
                <w:sz w:val="18"/>
                <w:szCs w:val="18"/>
              </w:rPr>
              <w:t>-</w:t>
            </w:r>
            <w:proofErr w:type="spellStart"/>
            <w:r w:rsidRPr="00A44FB4">
              <w:rPr>
                <w:sz w:val="18"/>
                <w:szCs w:val="18"/>
              </w:rPr>
              <w:t>сиротоми</w:t>
            </w:r>
            <w:proofErr w:type="spellEnd"/>
            <w:r w:rsidRPr="00A44FB4">
              <w:rPr>
                <w:sz w:val="18"/>
                <w:szCs w:val="18"/>
              </w:rPr>
              <w:t xml:space="preserve"> и детьми, оставшимися без попечения родителей, а также за детьми с туберкулезной </w:t>
            </w:r>
            <w:proofErr w:type="spellStart"/>
            <w:r w:rsidRPr="00A44FB4">
              <w:rPr>
                <w:sz w:val="18"/>
                <w:szCs w:val="18"/>
              </w:rPr>
              <w:t>интоксацией</w:t>
            </w:r>
            <w:proofErr w:type="spellEnd"/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Отдел народного образования МО "Красногорский район"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541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0110261470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600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0,7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0,5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71,43%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71,43%</w:t>
            </w:r>
          </w:p>
        </w:tc>
      </w:tr>
      <w:tr w:rsidR="00A44FB4" w:rsidRPr="00A44FB4" w:rsidTr="00A44FB4">
        <w:trPr>
          <w:trHeight w:val="369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lastRenderedPageBreak/>
              <w:t>01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06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Субсидии на реализацию мероприятий по присмотру и уходу за детьми – инвалидами, детьми-сиротами и детьми, оставшимися без попечения родителей, а также за детьми с туберкулезной интоксикацией, обучающимся в муниципальных организациях, находящихся  на территории Удмуртской Республики, реализующих образовательную программу дошкольного образования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Отдел народного образования МО "Красногорский район"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541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0110007120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600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64,8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64,8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41,1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63,43%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63,43%</w:t>
            </w:r>
          </w:p>
        </w:tc>
      </w:tr>
      <w:tr w:rsidR="00A44FB4" w:rsidRPr="00A44FB4" w:rsidTr="00A44FB4">
        <w:trPr>
          <w:trHeight w:val="93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07</w:t>
            </w:r>
          </w:p>
        </w:tc>
        <w:tc>
          <w:tcPr>
            <w:tcW w:w="2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Расходы за счет дотации на сбалансированность (подготовка к зиме)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Отдел народного образования МО "Красногорский район"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541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0110163020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200 600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176,4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176,4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176,4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100,00%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100,00%</w:t>
            </w:r>
          </w:p>
        </w:tc>
      </w:tr>
      <w:tr w:rsidR="00A44FB4" w:rsidRPr="00A44FB4" w:rsidTr="00A44FB4">
        <w:trPr>
          <w:trHeight w:val="118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08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Расходы на дополнительное профессиональное образование по профилю педагогической деятельности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Отдел народного образования МО "Красногорский район"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541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0110101820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600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30,4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30,4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30,4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100,00%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100,00%</w:t>
            </w:r>
          </w:p>
        </w:tc>
      </w:tr>
      <w:tr w:rsidR="00A44FB4" w:rsidRPr="00A44FB4" w:rsidTr="00A44FB4">
        <w:trPr>
          <w:trHeight w:val="79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09</w:t>
            </w:r>
          </w:p>
        </w:tc>
        <w:tc>
          <w:tcPr>
            <w:tcW w:w="2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 xml:space="preserve">Предоставление мер </w:t>
            </w:r>
            <w:proofErr w:type="spellStart"/>
            <w:r w:rsidRPr="00A44FB4">
              <w:rPr>
                <w:sz w:val="18"/>
                <w:szCs w:val="18"/>
              </w:rPr>
              <w:t>соцподдержки</w:t>
            </w:r>
            <w:proofErr w:type="spellEnd"/>
            <w:r w:rsidRPr="00A44FB4">
              <w:rPr>
                <w:sz w:val="18"/>
                <w:szCs w:val="18"/>
              </w:rPr>
              <w:t xml:space="preserve"> специалистом на селе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Отдел народного образования МО "Красногорский район"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541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0110162310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300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1816,3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1816,3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1815,8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99,97%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99,97%</w:t>
            </w:r>
          </w:p>
        </w:tc>
      </w:tr>
      <w:tr w:rsidR="00A44FB4" w:rsidRPr="00A44FB4" w:rsidTr="00A44FB4">
        <w:trPr>
          <w:trHeight w:val="630"/>
        </w:trPr>
        <w:tc>
          <w:tcPr>
            <w:tcW w:w="5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b/>
                <w:bCs/>
                <w:sz w:val="18"/>
                <w:szCs w:val="18"/>
              </w:rPr>
            </w:pPr>
            <w:r w:rsidRPr="00A44FB4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b/>
                <w:bCs/>
                <w:sz w:val="18"/>
                <w:szCs w:val="18"/>
              </w:rPr>
            </w:pPr>
            <w:r w:rsidRPr="00A44FB4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23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b/>
                <w:bCs/>
                <w:sz w:val="18"/>
                <w:szCs w:val="18"/>
              </w:rPr>
            </w:pPr>
            <w:r w:rsidRPr="00A44FB4">
              <w:rPr>
                <w:b/>
                <w:bCs/>
                <w:sz w:val="18"/>
                <w:szCs w:val="18"/>
              </w:rPr>
              <w:t xml:space="preserve">Развитие общего образования 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b/>
                <w:bCs/>
                <w:sz w:val="18"/>
                <w:szCs w:val="18"/>
              </w:rPr>
            </w:pPr>
            <w:r w:rsidRPr="00A44FB4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b/>
                <w:bCs/>
                <w:sz w:val="18"/>
                <w:szCs w:val="18"/>
              </w:rPr>
            </w:pPr>
            <w:r w:rsidRPr="00A44FB4">
              <w:rPr>
                <w:b/>
                <w:bCs/>
                <w:sz w:val="18"/>
                <w:szCs w:val="18"/>
              </w:rPr>
              <w:t>161005,6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b/>
                <w:bCs/>
                <w:sz w:val="18"/>
                <w:szCs w:val="18"/>
              </w:rPr>
            </w:pPr>
            <w:r w:rsidRPr="00A44FB4">
              <w:rPr>
                <w:b/>
                <w:bCs/>
                <w:sz w:val="18"/>
                <w:szCs w:val="18"/>
              </w:rPr>
              <w:t>161005,6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b/>
                <w:bCs/>
                <w:sz w:val="18"/>
                <w:szCs w:val="18"/>
              </w:rPr>
            </w:pPr>
            <w:r w:rsidRPr="00A44FB4">
              <w:rPr>
                <w:b/>
                <w:bCs/>
                <w:sz w:val="18"/>
                <w:szCs w:val="18"/>
              </w:rPr>
              <w:t>158314,05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b/>
                <w:bCs/>
                <w:sz w:val="18"/>
                <w:szCs w:val="18"/>
              </w:rPr>
            </w:pPr>
            <w:r w:rsidRPr="00A44FB4">
              <w:rPr>
                <w:b/>
                <w:bCs/>
                <w:sz w:val="18"/>
                <w:szCs w:val="18"/>
              </w:rPr>
              <w:t>98,33%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b/>
                <w:bCs/>
                <w:sz w:val="18"/>
                <w:szCs w:val="18"/>
              </w:rPr>
            </w:pPr>
            <w:r w:rsidRPr="00A44FB4">
              <w:rPr>
                <w:b/>
                <w:bCs/>
                <w:sz w:val="18"/>
                <w:szCs w:val="18"/>
              </w:rPr>
              <w:t>98,33%</w:t>
            </w:r>
          </w:p>
        </w:tc>
      </w:tr>
      <w:tr w:rsidR="00A44FB4" w:rsidRPr="00A44FB4" w:rsidTr="00A44FB4">
        <w:trPr>
          <w:trHeight w:val="825"/>
        </w:trPr>
        <w:tc>
          <w:tcPr>
            <w:tcW w:w="5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Отдел народного образования МО "Красногорский район"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541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161005,6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161005,6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158314,05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98,33%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98,33%</w:t>
            </w:r>
          </w:p>
        </w:tc>
      </w:tr>
      <w:tr w:rsidR="00A44FB4" w:rsidRPr="00A44FB4" w:rsidTr="00A44FB4">
        <w:trPr>
          <w:trHeight w:val="175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Оказание муниципальных услуг по предоставлению общедоступного и бесплатного дошкольного, начального, среднего, полного общего образования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Отдел народного образования МО "Красногорский район"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541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136046,2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136046,2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133778,95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98,33%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98,33%</w:t>
            </w:r>
          </w:p>
        </w:tc>
      </w:tr>
      <w:tr w:rsidR="00A44FB4" w:rsidRPr="00A44FB4" w:rsidTr="00A44FB4">
        <w:trPr>
          <w:trHeight w:val="379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lastRenderedPageBreak/>
              <w:t>01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01</w:t>
            </w:r>
          </w:p>
        </w:tc>
        <w:tc>
          <w:tcPr>
            <w:tcW w:w="2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Субвенции из бюджета Удмуртской Республики на финансовое обеспечение 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Отдел народного образования МО "Красногорский район"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541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0120104310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600 100 200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117160,7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117160,7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115349,8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98,45%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98,45%</w:t>
            </w:r>
          </w:p>
        </w:tc>
      </w:tr>
      <w:tr w:rsidR="00A44FB4" w:rsidRPr="00A44FB4" w:rsidTr="00A44FB4">
        <w:trPr>
          <w:trHeight w:val="109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02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Средства бюджета МО «Красногорский район» на обеспечение деятельности муниципальных учреждений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Отдел народного образования МО "Красногорский район"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541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0120166770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200 300 600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18885,5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18885,5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18429,15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97,58%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97,58%</w:t>
            </w:r>
          </w:p>
        </w:tc>
      </w:tr>
      <w:tr w:rsidR="00A44FB4" w:rsidRPr="00A44FB4" w:rsidTr="00A44FB4">
        <w:trPr>
          <w:trHeight w:val="654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lastRenderedPageBreak/>
              <w:t>01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03</w:t>
            </w:r>
          </w:p>
        </w:tc>
        <w:tc>
          <w:tcPr>
            <w:tcW w:w="2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proofErr w:type="gramStart"/>
            <w:r w:rsidRPr="00A44FB4">
              <w:rPr>
                <w:sz w:val="18"/>
                <w:szCs w:val="18"/>
              </w:rPr>
              <w:t>Социальная поддержка детей-сирот и детей, оставшихся без попечения родителей, обучающихся и воспитывающихся в образовательных организациях для детей-сирот и детей, оставшихся без попечения родителей, также в патронатной семье, и организация предоставления общедоступного и бесплатного дошкольного, начального общего, основного общего, среднего (полного) общего образования по основным общеобразовательным программам в образовательных организациях для детей-сирот и детей, оставшихся без попечения родителей (выполнение переданных государственных</w:t>
            </w:r>
            <w:proofErr w:type="gramEnd"/>
            <w:r w:rsidRPr="00A44FB4">
              <w:rPr>
                <w:sz w:val="18"/>
                <w:szCs w:val="18"/>
              </w:rPr>
              <w:t xml:space="preserve"> полномочий Удмуртской Республики)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Отдел народного образования МО "Красногорский район"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541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0120204380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100 200 300 800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19272,4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19272,4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18848,7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97,80%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97,80%</w:t>
            </w:r>
          </w:p>
        </w:tc>
      </w:tr>
      <w:tr w:rsidR="00A44FB4" w:rsidRPr="00A44FB4" w:rsidTr="00A44FB4">
        <w:trPr>
          <w:trHeight w:val="87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04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 xml:space="preserve">Предоставление мер </w:t>
            </w:r>
            <w:proofErr w:type="spellStart"/>
            <w:r w:rsidRPr="00A44FB4">
              <w:rPr>
                <w:sz w:val="18"/>
                <w:szCs w:val="18"/>
              </w:rPr>
              <w:t>соцподдержки</w:t>
            </w:r>
            <w:proofErr w:type="spellEnd"/>
            <w:r w:rsidRPr="00A44FB4">
              <w:rPr>
                <w:sz w:val="18"/>
                <w:szCs w:val="18"/>
              </w:rPr>
              <w:t xml:space="preserve"> специалистом на селе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Отдел народного образования МО "Красногорский район"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541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0120162310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300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4450,4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4450,4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4450,2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100,00%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100,00%</w:t>
            </w:r>
          </w:p>
        </w:tc>
      </w:tr>
      <w:tr w:rsidR="00A44FB4" w:rsidRPr="00A44FB4" w:rsidTr="00A44FB4">
        <w:trPr>
          <w:trHeight w:val="88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05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Расходы за счет дотации на сбалансированность (подготовка к зиме)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Отдел народного образования МО "Красногорский район"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541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0120163020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200 600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664,8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664,8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664,8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100,00%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100,00%</w:t>
            </w:r>
          </w:p>
        </w:tc>
      </w:tr>
      <w:tr w:rsidR="00A44FB4" w:rsidRPr="00A44FB4" w:rsidTr="00A44FB4">
        <w:trPr>
          <w:trHeight w:val="105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06</w:t>
            </w:r>
          </w:p>
        </w:tc>
        <w:tc>
          <w:tcPr>
            <w:tcW w:w="23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Расходы на дополнительное профессиональное образование по профилю педагогической деятельности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Отдел народного образования МО "Красногорский район"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541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0120101820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200 600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140,6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140,6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140,2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99,72%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99,72%</w:t>
            </w:r>
          </w:p>
        </w:tc>
      </w:tr>
      <w:tr w:rsidR="00A44FB4" w:rsidRPr="00A44FB4" w:rsidTr="00A44FB4">
        <w:trPr>
          <w:trHeight w:val="70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08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 xml:space="preserve">Расходы на </w:t>
            </w:r>
            <w:proofErr w:type="spellStart"/>
            <w:r w:rsidRPr="00A44FB4">
              <w:rPr>
                <w:sz w:val="18"/>
                <w:szCs w:val="18"/>
              </w:rPr>
              <w:t>приобритение</w:t>
            </w:r>
            <w:proofErr w:type="spellEnd"/>
            <w:r w:rsidRPr="00A44FB4">
              <w:rPr>
                <w:sz w:val="18"/>
                <w:szCs w:val="18"/>
              </w:rPr>
              <w:t xml:space="preserve"> учебников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 xml:space="preserve">Отдел народного образования МО "Красногорский </w:t>
            </w:r>
            <w:r w:rsidRPr="00A44FB4">
              <w:rPr>
                <w:sz w:val="18"/>
                <w:szCs w:val="18"/>
              </w:rPr>
              <w:lastRenderedPageBreak/>
              <w:t>район"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lastRenderedPageBreak/>
              <w:t>541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0120161440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600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#ДЕЛ/0!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#ДЕЛ/0!</w:t>
            </w:r>
          </w:p>
        </w:tc>
      </w:tr>
      <w:tr w:rsidR="00A44FB4" w:rsidRPr="00A44FB4" w:rsidTr="00A44FB4">
        <w:trPr>
          <w:trHeight w:val="72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lastRenderedPageBreak/>
              <w:t>01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09</w:t>
            </w:r>
          </w:p>
        </w:tc>
        <w:tc>
          <w:tcPr>
            <w:tcW w:w="2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 xml:space="preserve">Расходы за счет безвозмездных поступлений 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Отдел народного образования МО "Красногорский район"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541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0120161450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200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100,00%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100,00%</w:t>
            </w:r>
          </w:p>
        </w:tc>
      </w:tr>
      <w:tr w:rsidR="00A44FB4" w:rsidRPr="00A44FB4" w:rsidTr="00A44FB4">
        <w:trPr>
          <w:trHeight w:val="124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10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proofErr w:type="spellStart"/>
            <w:r w:rsidRPr="00A44FB4">
              <w:rPr>
                <w:sz w:val="18"/>
                <w:szCs w:val="18"/>
              </w:rPr>
              <w:t>Софинансирование</w:t>
            </w:r>
            <w:proofErr w:type="spellEnd"/>
            <w:r w:rsidRPr="00A44FB4">
              <w:rPr>
                <w:sz w:val="18"/>
                <w:szCs w:val="18"/>
              </w:rPr>
              <w:t xml:space="preserve"> из местного бюджета на расходы для создания условий для занятий физкультурой и спортом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Отдел народного образования МО "Красногорский район"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541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01201L0907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200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3,3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3,3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3,3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100,00%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100,00%</w:t>
            </w:r>
          </w:p>
        </w:tc>
      </w:tr>
      <w:tr w:rsidR="00A44FB4" w:rsidRPr="00A44FB4" w:rsidTr="00A44FB4">
        <w:trPr>
          <w:trHeight w:val="174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11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Субсидии на создание в общеобразовательных организациях, расположенных в сельской местности, условия для занятий физической культурой и спортом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Отдел народного образования МО "Красногорский район"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541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01201R0907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200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327,9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327,9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327,9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100,00%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100,00%</w:t>
            </w:r>
          </w:p>
        </w:tc>
      </w:tr>
      <w:tr w:rsidR="00A44FB4" w:rsidRPr="00A44FB4" w:rsidTr="00A44FB4">
        <w:trPr>
          <w:trHeight w:val="1095"/>
        </w:trPr>
        <w:tc>
          <w:tcPr>
            <w:tcW w:w="5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b/>
                <w:bCs/>
                <w:sz w:val="18"/>
                <w:szCs w:val="18"/>
              </w:rPr>
            </w:pPr>
            <w:r w:rsidRPr="00A44FB4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b/>
                <w:bCs/>
                <w:sz w:val="18"/>
                <w:szCs w:val="18"/>
              </w:rPr>
            </w:pPr>
            <w:r w:rsidRPr="00A44FB4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23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b/>
                <w:bCs/>
                <w:sz w:val="18"/>
                <w:szCs w:val="18"/>
              </w:rPr>
            </w:pPr>
            <w:r w:rsidRPr="00A44FB4">
              <w:rPr>
                <w:b/>
                <w:bCs/>
                <w:sz w:val="18"/>
                <w:szCs w:val="18"/>
              </w:rPr>
              <w:t xml:space="preserve">Развитие дополнительного  образования 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b/>
                <w:bCs/>
                <w:sz w:val="18"/>
                <w:szCs w:val="18"/>
              </w:rPr>
            </w:pPr>
            <w:r w:rsidRPr="00A44FB4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b/>
                <w:bCs/>
                <w:sz w:val="18"/>
                <w:szCs w:val="18"/>
              </w:rPr>
            </w:pPr>
            <w:r w:rsidRPr="00A44FB4">
              <w:rPr>
                <w:b/>
                <w:bCs/>
                <w:sz w:val="18"/>
                <w:szCs w:val="18"/>
              </w:rPr>
              <w:t>16374,8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b/>
                <w:bCs/>
                <w:sz w:val="18"/>
                <w:szCs w:val="18"/>
              </w:rPr>
            </w:pPr>
            <w:r w:rsidRPr="00A44FB4">
              <w:rPr>
                <w:b/>
                <w:bCs/>
                <w:sz w:val="18"/>
                <w:szCs w:val="18"/>
              </w:rPr>
              <w:t>16374,8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b/>
                <w:bCs/>
                <w:sz w:val="18"/>
                <w:szCs w:val="18"/>
              </w:rPr>
            </w:pPr>
            <w:r w:rsidRPr="00A44FB4">
              <w:rPr>
                <w:b/>
                <w:bCs/>
                <w:sz w:val="18"/>
                <w:szCs w:val="18"/>
              </w:rPr>
              <w:t>16327,5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b/>
                <w:bCs/>
                <w:sz w:val="18"/>
                <w:szCs w:val="18"/>
              </w:rPr>
            </w:pPr>
            <w:r w:rsidRPr="00A44FB4">
              <w:rPr>
                <w:b/>
                <w:bCs/>
                <w:sz w:val="18"/>
                <w:szCs w:val="18"/>
              </w:rPr>
              <w:t>99,71%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b/>
                <w:bCs/>
                <w:sz w:val="18"/>
                <w:szCs w:val="18"/>
              </w:rPr>
            </w:pPr>
            <w:r w:rsidRPr="00A44FB4">
              <w:rPr>
                <w:b/>
                <w:bCs/>
                <w:sz w:val="18"/>
                <w:szCs w:val="18"/>
              </w:rPr>
              <w:t>99,71%</w:t>
            </w:r>
          </w:p>
        </w:tc>
      </w:tr>
      <w:tr w:rsidR="00A44FB4" w:rsidRPr="00A44FB4" w:rsidTr="00A44FB4">
        <w:trPr>
          <w:trHeight w:val="1095"/>
        </w:trPr>
        <w:tc>
          <w:tcPr>
            <w:tcW w:w="5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b/>
                <w:bCs/>
                <w:sz w:val="18"/>
                <w:szCs w:val="18"/>
              </w:rPr>
            </w:pPr>
            <w:r w:rsidRPr="00A44FB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b/>
                <w:bCs/>
                <w:sz w:val="18"/>
                <w:szCs w:val="18"/>
              </w:rPr>
            </w:pPr>
            <w:r w:rsidRPr="00A44FB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23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b/>
                <w:bCs/>
                <w:sz w:val="18"/>
                <w:szCs w:val="18"/>
              </w:rPr>
            </w:pPr>
            <w:r w:rsidRPr="00A44FB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Отдел культуры, спорта и молодежной политики МО "Красногорский район"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3785,9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3785,9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3785,4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b/>
                <w:bCs/>
                <w:sz w:val="18"/>
                <w:szCs w:val="18"/>
              </w:rPr>
            </w:pPr>
            <w:r w:rsidRPr="00A44FB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b/>
                <w:bCs/>
                <w:sz w:val="18"/>
                <w:szCs w:val="18"/>
              </w:rPr>
            </w:pPr>
            <w:r w:rsidRPr="00A44FB4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A44FB4" w:rsidRPr="00A44FB4" w:rsidTr="00A44FB4">
        <w:trPr>
          <w:trHeight w:val="795"/>
        </w:trPr>
        <w:tc>
          <w:tcPr>
            <w:tcW w:w="5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b/>
                <w:bCs/>
                <w:sz w:val="18"/>
                <w:szCs w:val="18"/>
              </w:rPr>
            </w:pPr>
            <w:r w:rsidRPr="00A44FB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b/>
                <w:bCs/>
                <w:sz w:val="18"/>
                <w:szCs w:val="18"/>
              </w:rPr>
            </w:pPr>
            <w:r w:rsidRPr="00A44FB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23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b/>
                <w:bCs/>
                <w:sz w:val="18"/>
                <w:szCs w:val="18"/>
              </w:rPr>
            </w:pPr>
            <w:r w:rsidRPr="00A44FB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Отдел народного образования МО "Красногорский район"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541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12588,9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12588,9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12542,1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99,63%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99,63%</w:t>
            </w:r>
          </w:p>
        </w:tc>
      </w:tr>
      <w:tr w:rsidR="00A44FB4" w:rsidRPr="00A44FB4" w:rsidTr="00A44FB4">
        <w:trPr>
          <w:trHeight w:val="870"/>
        </w:trPr>
        <w:tc>
          <w:tcPr>
            <w:tcW w:w="5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2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Отдел культуры, спорта и молодежной политики МО "Красногорский район"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 xml:space="preserve">0130166770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600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3670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3670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3669,5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99,99%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99,99%</w:t>
            </w:r>
          </w:p>
        </w:tc>
      </w:tr>
      <w:tr w:rsidR="00A44FB4" w:rsidRPr="00A44FB4" w:rsidTr="00A44FB4">
        <w:trPr>
          <w:trHeight w:val="90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2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Реализация дополнительных образовательных программ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Отдел народного образования МО "Красногорский район"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541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0130166770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600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12224,5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12224,5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12177,9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99,62%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99,62%</w:t>
            </w:r>
          </w:p>
        </w:tc>
      </w:tr>
      <w:tr w:rsidR="00A44FB4" w:rsidRPr="00A44FB4" w:rsidTr="00A44FB4">
        <w:trPr>
          <w:trHeight w:val="1335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 xml:space="preserve">Организация </w:t>
            </w:r>
            <w:proofErr w:type="gramStart"/>
            <w:r w:rsidRPr="00A44FB4">
              <w:rPr>
                <w:sz w:val="18"/>
                <w:szCs w:val="18"/>
              </w:rPr>
              <w:t>обучения по программам</w:t>
            </w:r>
            <w:proofErr w:type="gramEnd"/>
            <w:r w:rsidRPr="00A44FB4">
              <w:rPr>
                <w:sz w:val="18"/>
                <w:szCs w:val="18"/>
              </w:rPr>
              <w:t xml:space="preserve"> дополнительного образования детей физкультурно-спортивной направленности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Отдел народного образования МО "Красногорский район"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541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0130166770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600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8002,1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8002,1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7971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99,61%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99,61%</w:t>
            </w:r>
          </w:p>
        </w:tc>
      </w:tr>
      <w:tr w:rsidR="00A44FB4" w:rsidRPr="00A44FB4" w:rsidTr="00A44FB4">
        <w:trPr>
          <w:trHeight w:val="87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2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 xml:space="preserve">Предоставление мер </w:t>
            </w:r>
            <w:proofErr w:type="spellStart"/>
            <w:r w:rsidRPr="00A44FB4">
              <w:rPr>
                <w:sz w:val="18"/>
                <w:szCs w:val="18"/>
              </w:rPr>
              <w:t>соцподнржки</w:t>
            </w:r>
            <w:proofErr w:type="spellEnd"/>
            <w:r w:rsidRPr="00A44FB4">
              <w:rPr>
                <w:sz w:val="18"/>
                <w:szCs w:val="18"/>
              </w:rPr>
              <w:t xml:space="preserve"> специалистам на селе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Отдел народного образования МО "Красногорский район"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541 540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0130162310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300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399,4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399,4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399,2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99,95%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99,95%</w:t>
            </w:r>
          </w:p>
        </w:tc>
      </w:tr>
      <w:tr w:rsidR="00A44FB4" w:rsidRPr="00A44FB4" w:rsidTr="00A44FB4">
        <w:trPr>
          <w:trHeight w:val="795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3</w:t>
            </w:r>
          </w:p>
        </w:tc>
        <w:tc>
          <w:tcPr>
            <w:tcW w:w="23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Расходы за счет дотации на сбалансированность (подготовка к зиме)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Отдел народного образования МО "Красногорский район"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541 540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0130163020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600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69,5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69,5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69,5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100,00%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100,00%</w:t>
            </w:r>
          </w:p>
        </w:tc>
      </w:tr>
      <w:tr w:rsidR="00A44FB4" w:rsidRPr="00A44FB4" w:rsidTr="00A44FB4">
        <w:trPr>
          <w:trHeight w:val="120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4</w:t>
            </w:r>
          </w:p>
        </w:tc>
        <w:tc>
          <w:tcPr>
            <w:tcW w:w="23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 xml:space="preserve">Расходы на дополнительное профессиональное образование по профилю педагогической деятельности 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Отдел народного образования МО "Красногорский район"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541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0130101820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600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11,4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11,4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11,4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100,00%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100,00%</w:t>
            </w:r>
          </w:p>
        </w:tc>
      </w:tr>
      <w:tr w:rsidR="00A44FB4" w:rsidRPr="00A44FB4" w:rsidTr="00A44FB4">
        <w:trPr>
          <w:trHeight w:val="1200"/>
        </w:trPr>
        <w:tc>
          <w:tcPr>
            <w:tcW w:w="5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b/>
                <w:bCs/>
                <w:sz w:val="18"/>
                <w:szCs w:val="18"/>
              </w:rPr>
            </w:pPr>
            <w:r w:rsidRPr="00A44FB4">
              <w:rPr>
                <w:b/>
                <w:bCs/>
                <w:sz w:val="18"/>
                <w:szCs w:val="18"/>
              </w:rPr>
              <w:t>Реализация молодежной политики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b/>
                <w:bCs/>
                <w:sz w:val="18"/>
                <w:szCs w:val="18"/>
              </w:rPr>
            </w:pPr>
            <w:r w:rsidRPr="00A44FB4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b/>
                <w:bCs/>
                <w:sz w:val="18"/>
                <w:szCs w:val="18"/>
              </w:rPr>
            </w:pPr>
            <w:r w:rsidRPr="00A44FB4">
              <w:rPr>
                <w:b/>
                <w:bCs/>
                <w:sz w:val="18"/>
                <w:szCs w:val="18"/>
              </w:rPr>
              <w:t>991,1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b/>
                <w:bCs/>
                <w:sz w:val="18"/>
                <w:szCs w:val="18"/>
              </w:rPr>
            </w:pPr>
            <w:r w:rsidRPr="00A44FB4">
              <w:rPr>
                <w:b/>
                <w:bCs/>
                <w:sz w:val="18"/>
                <w:szCs w:val="18"/>
              </w:rPr>
              <w:t>991,1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b/>
                <w:bCs/>
                <w:sz w:val="18"/>
                <w:szCs w:val="18"/>
              </w:rPr>
            </w:pPr>
            <w:r w:rsidRPr="00A44FB4">
              <w:rPr>
                <w:b/>
                <w:bCs/>
                <w:sz w:val="18"/>
                <w:szCs w:val="18"/>
              </w:rPr>
              <w:t>990,8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b/>
                <w:bCs/>
                <w:sz w:val="18"/>
                <w:szCs w:val="18"/>
              </w:rPr>
            </w:pPr>
            <w:r w:rsidRPr="00A44FB4">
              <w:rPr>
                <w:b/>
                <w:bCs/>
                <w:sz w:val="18"/>
                <w:szCs w:val="18"/>
              </w:rPr>
              <w:t>99,97%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b/>
                <w:bCs/>
                <w:sz w:val="18"/>
                <w:szCs w:val="18"/>
              </w:rPr>
            </w:pPr>
            <w:r w:rsidRPr="00A44FB4">
              <w:rPr>
                <w:b/>
                <w:bCs/>
                <w:sz w:val="18"/>
                <w:szCs w:val="18"/>
              </w:rPr>
              <w:t>99,97%</w:t>
            </w:r>
          </w:p>
        </w:tc>
      </w:tr>
      <w:tr w:rsidR="00A44FB4" w:rsidRPr="00A44FB4" w:rsidTr="00A44FB4">
        <w:trPr>
          <w:trHeight w:val="120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b/>
                <w:bCs/>
                <w:sz w:val="18"/>
                <w:szCs w:val="18"/>
              </w:rPr>
            </w:pPr>
            <w:r w:rsidRPr="00A44FB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Отдел народного образования МО "Красногорский район"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541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991,1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991,1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990,8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99,97%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99,97%</w:t>
            </w:r>
          </w:p>
        </w:tc>
      </w:tr>
      <w:tr w:rsidR="00A44FB4" w:rsidRPr="00A44FB4" w:rsidTr="00A44FB4">
        <w:trPr>
          <w:trHeight w:val="120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</w:t>
            </w:r>
          </w:p>
        </w:tc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23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Мероприятия в области молодежной политики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Отдел народного образования МО "Красногорский район"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541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0140261410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600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100,00%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100,00%</w:t>
            </w:r>
          </w:p>
        </w:tc>
      </w:tr>
      <w:tr w:rsidR="00A44FB4" w:rsidRPr="00A44FB4" w:rsidTr="00A44FB4">
        <w:trPr>
          <w:trHeight w:val="120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Оказание муниципальными учреждениями муниципальных услуг, выполнение работ, финансовое обеспечение деятельности муниципальных учреждений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Отдел народного образования МО "Красногорский район"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541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0140266770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600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989,1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989,1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988,8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99,97%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99,97%</w:t>
            </w:r>
          </w:p>
        </w:tc>
      </w:tr>
      <w:tr w:rsidR="00A44FB4" w:rsidRPr="00A44FB4" w:rsidTr="00A44FB4">
        <w:trPr>
          <w:trHeight w:val="705"/>
        </w:trPr>
        <w:tc>
          <w:tcPr>
            <w:tcW w:w="5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b/>
                <w:bCs/>
                <w:sz w:val="18"/>
                <w:szCs w:val="18"/>
              </w:rPr>
            </w:pPr>
            <w:r w:rsidRPr="00A44FB4">
              <w:rPr>
                <w:b/>
                <w:bCs/>
                <w:sz w:val="18"/>
                <w:szCs w:val="18"/>
              </w:rPr>
              <w:t>Управление системой образования МО «Красногорский район»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b/>
                <w:bCs/>
                <w:sz w:val="18"/>
                <w:szCs w:val="18"/>
              </w:rPr>
            </w:pPr>
            <w:r w:rsidRPr="00A44FB4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b/>
                <w:bCs/>
                <w:sz w:val="18"/>
                <w:szCs w:val="18"/>
              </w:rPr>
            </w:pPr>
            <w:r w:rsidRPr="00A44FB4">
              <w:rPr>
                <w:b/>
                <w:bCs/>
                <w:sz w:val="18"/>
                <w:szCs w:val="18"/>
              </w:rPr>
              <w:t>11981,6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b/>
                <w:bCs/>
                <w:sz w:val="18"/>
                <w:szCs w:val="18"/>
              </w:rPr>
            </w:pPr>
            <w:r w:rsidRPr="00A44FB4">
              <w:rPr>
                <w:b/>
                <w:bCs/>
                <w:sz w:val="18"/>
                <w:szCs w:val="18"/>
              </w:rPr>
              <w:t>11981,6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b/>
                <w:bCs/>
                <w:sz w:val="18"/>
                <w:szCs w:val="18"/>
              </w:rPr>
            </w:pPr>
            <w:r w:rsidRPr="00A44FB4">
              <w:rPr>
                <w:b/>
                <w:bCs/>
                <w:sz w:val="18"/>
                <w:szCs w:val="18"/>
              </w:rPr>
              <w:t>11825,6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b/>
                <w:bCs/>
                <w:sz w:val="18"/>
                <w:szCs w:val="18"/>
              </w:rPr>
            </w:pPr>
            <w:r w:rsidRPr="00A44FB4">
              <w:rPr>
                <w:b/>
                <w:bCs/>
                <w:sz w:val="18"/>
                <w:szCs w:val="18"/>
              </w:rPr>
              <w:t>98,70%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b/>
                <w:bCs/>
                <w:sz w:val="18"/>
                <w:szCs w:val="18"/>
              </w:rPr>
            </w:pPr>
            <w:r w:rsidRPr="00A44FB4">
              <w:rPr>
                <w:b/>
                <w:bCs/>
                <w:sz w:val="18"/>
                <w:szCs w:val="18"/>
              </w:rPr>
              <w:t>98,70%</w:t>
            </w:r>
          </w:p>
        </w:tc>
      </w:tr>
      <w:tr w:rsidR="00A44FB4" w:rsidRPr="00A44FB4" w:rsidTr="00A44FB4">
        <w:trPr>
          <w:trHeight w:val="63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b/>
                <w:bCs/>
                <w:sz w:val="18"/>
                <w:szCs w:val="18"/>
              </w:rPr>
            </w:pPr>
            <w:r w:rsidRPr="00A44FB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Отдел народного образования МО "Красногорский район"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541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11981,6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11981,6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11825,6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98,70%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98,70%</w:t>
            </w:r>
          </w:p>
        </w:tc>
      </w:tr>
      <w:tr w:rsidR="00A44FB4" w:rsidRPr="00A44FB4" w:rsidTr="00A44FB4">
        <w:trPr>
          <w:trHeight w:val="91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</w:t>
            </w:r>
          </w:p>
        </w:tc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23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Реализация установленных полномочий (функций) МО «Красногорский район»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Отдел народного образования МО "Красногорский район"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541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0020480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100 200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#ДЕЛ/0!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#ДЕЛ/0!</w:t>
            </w:r>
          </w:p>
        </w:tc>
      </w:tr>
      <w:tr w:rsidR="00A44FB4" w:rsidRPr="00A44FB4" w:rsidTr="00A44FB4">
        <w:trPr>
          <w:trHeight w:val="171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Организация бухгалтерского учета в муниципальных образовательных учреждениях, подведомственных отделу образования МО «Красногорский район»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Отдел народного образования МО "Красногорский район"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541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0150160120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100 200 800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11981,6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11981,6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11825,6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98,70%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98,70%</w:t>
            </w:r>
          </w:p>
        </w:tc>
      </w:tr>
      <w:tr w:rsidR="00A44FB4" w:rsidRPr="00A44FB4" w:rsidTr="00A44FB4">
        <w:trPr>
          <w:trHeight w:val="1095"/>
        </w:trPr>
        <w:tc>
          <w:tcPr>
            <w:tcW w:w="507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</w:t>
            </w:r>
          </w:p>
        </w:tc>
        <w:tc>
          <w:tcPr>
            <w:tcW w:w="501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b/>
                <w:bCs/>
                <w:sz w:val="18"/>
                <w:szCs w:val="18"/>
              </w:rPr>
            </w:pPr>
            <w:r w:rsidRPr="00A44FB4">
              <w:rPr>
                <w:b/>
                <w:bCs/>
                <w:sz w:val="18"/>
                <w:szCs w:val="18"/>
              </w:rPr>
              <w:t xml:space="preserve">Организация отдыха, оздоровления, занятости и трудоустройства  детей, подростков  и молодёжи» 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b/>
                <w:bCs/>
                <w:sz w:val="18"/>
                <w:szCs w:val="18"/>
              </w:rPr>
            </w:pPr>
            <w:r w:rsidRPr="00A44FB4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b/>
                <w:bCs/>
                <w:sz w:val="18"/>
                <w:szCs w:val="18"/>
              </w:rPr>
            </w:pPr>
            <w:r w:rsidRPr="00A44FB4">
              <w:rPr>
                <w:b/>
                <w:bCs/>
                <w:sz w:val="18"/>
                <w:szCs w:val="18"/>
              </w:rPr>
              <w:t>1834,4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b/>
                <w:bCs/>
                <w:sz w:val="18"/>
                <w:szCs w:val="18"/>
              </w:rPr>
            </w:pPr>
            <w:r w:rsidRPr="00A44FB4">
              <w:rPr>
                <w:b/>
                <w:bCs/>
                <w:sz w:val="18"/>
                <w:szCs w:val="18"/>
              </w:rPr>
              <w:t>1834,4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b/>
                <w:bCs/>
                <w:sz w:val="18"/>
                <w:szCs w:val="18"/>
              </w:rPr>
            </w:pPr>
            <w:r w:rsidRPr="00A44FB4">
              <w:rPr>
                <w:b/>
                <w:bCs/>
                <w:sz w:val="18"/>
                <w:szCs w:val="18"/>
              </w:rPr>
              <w:t>1826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b/>
                <w:bCs/>
                <w:sz w:val="18"/>
                <w:szCs w:val="18"/>
              </w:rPr>
            </w:pPr>
            <w:r w:rsidRPr="00A44FB4">
              <w:rPr>
                <w:b/>
                <w:bCs/>
                <w:sz w:val="18"/>
                <w:szCs w:val="18"/>
              </w:rPr>
              <w:t>99,54%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b/>
                <w:bCs/>
                <w:sz w:val="18"/>
                <w:szCs w:val="18"/>
              </w:rPr>
            </w:pPr>
            <w:r w:rsidRPr="00A44FB4">
              <w:rPr>
                <w:b/>
                <w:bCs/>
                <w:sz w:val="18"/>
                <w:szCs w:val="18"/>
              </w:rPr>
              <w:t>99,54%</w:t>
            </w:r>
          </w:p>
        </w:tc>
      </w:tr>
      <w:tr w:rsidR="00A44FB4" w:rsidRPr="00A44FB4" w:rsidTr="00A44FB4">
        <w:trPr>
          <w:trHeight w:val="870"/>
        </w:trPr>
        <w:tc>
          <w:tcPr>
            <w:tcW w:w="507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50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b/>
                <w:bCs/>
                <w:sz w:val="18"/>
                <w:szCs w:val="18"/>
              </w:rPr>
            </w:pPr>
            <w:r w:rsidRPr="00A44FB4">
              <w:rPr>
                <w:b/>
                <w:bCs/>
                <w:sz w:val="18"/>
                <w:szCs w:val="18"/>
              </w:rPr>
              <w:t>в  Красногорском районе (2016-2020 годы)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Отдел народного образования МО "Красногорский район"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541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1834,4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1834,4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1826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99,54%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99,54%</w:t>
            </w:r>
          </w:p>
        </w:tc>
      </w:tr>
      <w:tr w:rsidR="00A44FB4" w:rsidRPr="00A44FB4" w:rsidTr="00A44FB4">
        <w:trPr>
          <w:trHeight w:val="1575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Республиканская целевая программа «Организация отдыха, оздоровления и занятости детей, подростков и молодежи в УР(2011-2015 годы)»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Отдел народного образования МО "Красногорский район"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541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0160105230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600 200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1543,1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1543,1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1542,4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99,95%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99,95%</w:t>
            </w:r>
          </w:p>
        </w:tc>
      </w:tr>
      <w:tr w:rsidR="00A44FB4" w:rsidRPr="00A44FB4" w:rsidTr="00A44FB4">
        <w:trPr>
          <w:trHeight w:val="82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Летний отдых детей за счет средств местного бюджета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Отдел народного образования МО "Красногорский район"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541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0160161430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200 600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181,2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181,2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173,6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95,81%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95,81%</w:t>
            </w:r>
          </w:p>
        </w:tc>
      </w:tr>
      <w:tr w:rsidR="00A44FB4" w:rsidRPr="00A44FB4" w:rsidTr="00A44FB4">
        <w:trPr>
          <w:trHeight w:val="102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Трудоустройство школьников за счет средств местного бюджета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Отдел народного образования МО "Красногорский район"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541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0160161450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200 500 600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110,1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110,1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110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99,91%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99,91%</w:t>
            </w:r>
          </w:p>
        </w:tc>
      </w:tr>
      <w:tr w:rsidR="00A44FB4" w:rsidRPr="00A44FB4" w:rsidTr="00A44FB4">
        <w:trPr>
          <w:trHeight w:val="102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b/>
                <w:bCs/>
                <w:sz w:val="18"/>
                <w:szCs w:val="18"/>
              </w:rPr>
            </w:pPr>
            <w:r w:rsidRPr="00A44FB4">
              <w:rPr>
                <w:b/>
                <w:bCs/>
                <w:sz w:val="18"/>
                <w:szCs w:val="18"/>
              </w:rPr>
              <w:t>Детское и школьное питание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b/>
                <w:bCs/>
                <w:sz w:val="18"/>
                <w:szCs w:val="18"/>
              </w:rPr>
            </w:pPr>
            <w:r w:rsidRPr="00A44FB4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b/>
                <w:bCs/>
                <w:sz w:val="18"/>
                <w:szCs w:val="18"/>
              </w:rPr>
            </w:pPr>
            <w:r w:rsidRPr="00A44FB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b/>
                <w:bCs/>
                <w:sz w:val="18"/>
                <w:szCs w:val="18"/>
              </w:rPr>
            </w:pPr>
            <w:r w:rsidRPr="00A44FB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b/>
                <w:bCs/>
                <w:sz w:val="18"/>
                <w:szCs w:val="18"/>
              </w:rPr>
            </w:pPr>
            <w:r w:rsidRPr="00A44FB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b/>
                <w:bCs/>
                <w:sz w:val="18"/>
                <w:szCs w:val="18"/>
              </w:rPr>
            </w:pPr>
            <w:r w:rsidRPr="00A44FB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b/>
                <w:bCs/>
                <w:sz w:val="18"/>
                <w:szCs w:val="18"/>
              </w:rPr>
            </w:pPr>
            <w:r w:rsidRPr="00A44FB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b/>
                <w:bCs/>
                <w:sz w:val="18"/>
                <w:szCs w:val="18"/>
              </w:rPr>
            </w:pPr>
            <w:r w:rsidRPr="00A44FB4">
              <w:rPr>
                <w:b/>
                <w:bCs/>
                <w:sz w:val="18"/>
                <w:szCs w:val="18"/>
              </w:rPr>
              <w:t>5603,50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b/>
                <w:bCs/>
                <w:sz w:val="18"/>
                <w:szCs w:val="18"/>
              </w:rPr>
            </w:pPr>
            <w:r w:rsidRPr="00A44FB4">
              <w:rPr>
                <w:b/>
                <w:bCs/>
                <w:sz w:val="18"/>
                <w:szCs w:val="18"/>
              </w:rPr>
              <w:t>5603,5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b/>
                <w:bCs/>
                <w:sz w:val="18"/>
                <w:szCs w:val="18"/>
              </w:rPr>
            </w:pPr>
            <w:r w:rsidRPr="00A44FB4">
              <w:rPr>
                <w:b/>
                <w:bCs/>
                <w:sz w:val="18"/>
                <w:szCs w:val="18"/>
              </w:rPr>
              <w:t>4823,07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b/>
                <w:bCs/>
                <w:sz w:val="18"/>
                <w:szCs w:val="18"/>
              </w:rPr>
            </w:pPr>
            <w:r w:rsidRPr="00A44FB4">
              <w:rPr>
                <w:b/>
                <w:bCs/>
                <w:sz w:val="18"/>
                <w:szCs w:val="18"/>
              </w:rPr>
              <w:t>86,07%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b/>
                <w:bCs/>
                <w:sz w:val="18"/>
                <w:szCs w:val="18"/>
              </w:rPr>
            </w:pPr>
            <w:r w:rsidRPr="00A44FB4">
              <w:rPr>
                <w:b/>
                <w:bCs/>
                <w:sz w:val="18"/>
                <w:szCs w:val="18"/>
              </w:rPr>
              <w:t>86,07%</w:t>
            </w:r>
          </w:p>
        </w:tc>
      </w:tr>
      <w:tr w:rsidR="00A44FB4" w:rsidRPr="00A44FB4" w:rsidTr="00A44FB4">
        <w:trPr>
          <w:trHeight w:val="210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</w:t>
            </w:r>
          </w:p>
        </w:tc>
        <w:tc>
          <w:tcPr>
            <w:tcW w:w="2377" w:type="dxa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Обеспечение обогащенными продуктами питания, в том числе молоком, молочной продукцией, соками и другими продуктами питания детей с 3-х до 7-ми лет в дошкольных образовательных учреждениях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Отдел народного образования МО "Красногорский район"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0,00</w:t>
            </w:r>
          </w:p>
        </w:tc>
      </w:tr>
      <w:tr w:rsidR="00A44FB4" w:rsidRPr="00A44FB4" w:rsidTr="00A44FB4">
        <w:trPr>
          <w:trHeight w:val="120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2</w:t>
            </w:r>
          </w:p>
        </w:tc>
        <w:tc>
          <w:tcPr>
            <w:tcW w:w="2377" w:type="dxa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Обеспечение завтраком учащихся 1-5 классов, с 01.09.2018 г. – 1-4 классов общеобразовательных учреждений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Отдел народного образования МО "Красногорский район"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 xml:space="preserve">541                   541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07            07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02             02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0120161420  0120161460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 xml:space="preserve">200, 600      200, 600            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1529,7                                                                               165,2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1529,7    165,2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 xml:space="preserve">1285,2     159,3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84,02 %      96,4 %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 xml:space="preserve">84,02 %       96,4 %      </w:t>
            </w:r>
          </w:p>
        </w:tc>
      </w:tr>
      <w:tr w:rsidR="00A44FB4" w:rsidRPr="00A44FB4" w:rsidTr="00A44FB4">
        <w:trPr>
          <w:trHeight w:val="210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3</w:t>
            </w:r>
          </w:p>
        </w:tc>
        <w:tc>
          <w:tcPr>
            <w:tcW w:w="2377" w:type="dxa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Обеспечение питанием учащихся 1-11 классов общеобразовательных учреждений из малообеспеченных семей (кроме детей из многодетных малообеспеченных семей), в том числе детей из неполных семей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Отдел народного образования МО "Красногорский район"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 xml:space="preserve">541                   541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07                 07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02             02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0120161420  0120161460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 xml:space="preserve">200, 600      200, 600            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 xml:space="preserve">184,8     19,9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184,8     19,9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 xml:space="preserve">155,2      19,2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84 %         96,5 %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84 %       96,5 %</w:t>
            </w:r>
          </w:p>
        </w:tc>
      </w:tr>
      <w:tr w:rsidR="00A44FB4" w:rsidRPr="00A44FB4" w:rsidTr="00A44FB4">
        <w:trPr>
          <w:trHeight w:val="102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4</w:t>
            </w:r>
          </w:p>
        </w:tc>
        <w:tc>
          <w:tcPr>
            <w:tcW w:w="2377" w:type="dxa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Обеспечение питанием детей дошкольного возраста в образовательных учреждениях района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Отдел народного образования МО "Красногорский район"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541          541         541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07               07               07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01           01           02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0110161420  0110163200  0120161420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200, 600      200, 600     200, 600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 xml:space="preserve">1538,00      380,7      297,2          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1538,00      380,7     297,2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1525,12          226,3      297,2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 xml:space="preserve">99,2%       59,4 %     100 %   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99,2 %     59,4 %     100 %</w:t>
            </w:r>
          </w:p>
        </w:tc>
      </w:tr>
      <w:tr w:rsidR="00A44FB4" w:rsidRPr="00A44FB4" w:rsidTr="00A44FB4">
        <w:trPr>
          <w:trHeight w:val="102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5</w:t>
            </w:r>
          </w:p>
        </w:tc>
        <w:tc>
          <w:tcPr>
            <w:tcW w:w="2377" w:type="dxa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Обеспечение питанием учащихся группы продленного дня, учащихся с ОВЗ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Отдел народного образования МО "Красногорский район"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541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0120161420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200, 600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41,00         174,2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41,00         174,2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41,00        120,00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100 %     68,9 %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100 %        68,9 %</w:t>
            </w:r>
          </w:p>
        </w:tc>
      </w:tr>
      <w:tr w:rsidR="00A44FB4" w:rsidRPr="00A44FB4" w:rsidTr="00A44FB4">
        <w:trPr>
          <w:trHeight w:val="102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6</w:t>
            </w:r>
          </w:p>
        </w:tc>
        <w:tc>
          <w:tcPr>
            <w:tcW w:w="2377" w:type="dxa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Обеспечение питанием учащихся, проживающих в пришкольных интернатах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Отдел народного образования МО "Красногорский район"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541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0120161420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200, 600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120,00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120,00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120,00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100,00%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100,00%</w:t>
            </w:r>
          </w:p>
        </w:tc>
      </w:tr>
      <w:tr w:rsidR="00A44FB4" w:rsidRPr="00A44FB4" w:rsidTr="00A44FB4">
        <w:trPr>
          <w:trHeight w:val="102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7</w:t>
            </w:r>
          </w:p>
        </w:tc>
        <w:tc>
          <w:tcPr>
            <w:tcW w:w="2377" w:type="dxa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Обеспечение питанием учащихся, не пользующихся льготами и дотациями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Отдел народного образования МО "Красногорский район"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541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0120163200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200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1112,80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1112,80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837,60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75,27%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75,27%</w:t>
            </w:r>
          </w:p>
        </w:tc>
      </w:tr>
      <w:tr w:rsidR="00A44FB4" w:rsidRPr="00A44FB4" w:rsidTr="00A44FB4">
        <w:trPr>
          <w:trHeight w:val="120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8</w:t>
            </w:r>
          </w:p>
        </w:tc>
        <w:tc>
          <w:tcPr>
            <w:tcW w:w="2377" w:type="dxa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 xml:space="preserve">Поддержка работы общеобразовательных учреждений по </w:t>
            </w:r>
            <w:proofErr w:type="spellStart"/>
            <w:r w:rsidRPr="00A44FB4">
              <w:rPr>
                <w:sz w:val="18"/>
                <w:szCs w:val="18"/>
              </w:rPr>
              <w:t>самообеспечению</w:t>
            </w:r>
            <w:proofErr w:type="spellEnd"/>
            <w:r w:rsidRPr="00A44FB4">
              <w:rPr>
                <w:sz w:val="18"/>
                <w:szCs w:val="18"/>
              </w:rPr>
              <w:t xml:space="preserve"> школьников сельскохозяйственной продукцией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Отдел народного образования МО "Красногорский район"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0,00</w:t>
            </w:r>
          </w:p>
        </w:tc>
      </w:tr>
      <w:tr w:rsidR="00A44FB4" w:rsidRPr="00A44FB4" w:rsidTr="00A44FB4">
        <w:trPr>
          <w:trHeight w:val="120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9</w:t>
            </w:r>
          </w:p>
        </w:tc>
        <w:tc>
          <w:tcPr>
            <w:tcW w:w="2377" w:type="dxa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Приобретение технологического оборудования, столовой и кухонной посуды, кухонного инвентаря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Отдел народного образования МО "Красногорский район"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541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0120166770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200, 600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40,00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40,00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36,95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92,38%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92,38%</w:t>
            </w:r>
          </w:p>
        </w:tc>
      </w:tr>
      <w:tr w:rsidR="00A44FB4" w:rsidRPr="00A44FB4" w:rsidTr="00A44FB4">
        <w:trPr>
          <w:trHeight w:val="102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10</w:t>
            </w:r>
          </w:p>
        </w:tc>
        <w:tc>
          <w:tcPr>
            <w:tcW w:w="2377" w:type="dxa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Динамическое наблюдение  за состоянием здоровья школьников в период реализации Подпрограммы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Отдел народного образования МО "Красногорский район"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0,00</w:t>
            </w:r>
          </w:p>
        </w:tc>
      </w:tr>
      <w:tr w:rsidR="00A44FB4" w:rsidRPr="00A44FB4" w:rsidTr="00A44FB4">
        <w:trPr>
          <w:trHeight w:val="120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11</w:t>
            </w:r>
          </w:p>
        </w:tc>
        <w:tc>
          <w:tcPr>
            <w:tcW w:w="2377" w:type="dxa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 xml:space="preserve">Повышение </w:t>
            </w:r>
            <w:proofErr w:type="gramStart"/>
            <w:r w:rsidRPr="00A44FB4">
              <w:rPr>
                <w:sz w:val="18"/>
                <w:szCs w:val="18"/>
              </w:rPr>
              <w:t>квалификации работников основных профессий предприятий питания дошкольников образовательных</w:t>
            </w:r>
            <w:proofErr w:type="gramEnd"/>
            <w:r w:rsidRPr="00A44FB4">
              <w:rPr>
                <w:sz w:val="18"/>
                <w:szCs w:val="18"/>
              </w:rPr>
              <w:t xml:space="preserve"> учреждений, находящихся на балансе образовательных учреждений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0,00</w:t>
            </w:r>
          </w:p>
        </w:tc>
      </w:tr>
      <w:tr w:rsidR="00A44FB4" w:rsidRPr="00A44FB4" w:rsidTr="00A44FB4">
        <w:trPr>
          <w:trHeight w:val="1699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12</w:t>
            </w:r>
          </w:p>
        </w:tc>
        <w:tc>
          <w:tcPr>
            <w:tcW w:w="2377" w:type="dxa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Проведение конференций, семинаров, совещаний с руководителями образовательных учреждений и ответственными за организацию питания  по вопросам здорового питания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0,00</w:t>
            </w:r>
          </w:p>
        </w:tc>
      </w:tr>
      <w:tr w:rsidR="00A44FB4" w:rsidRPr="00A44FB4" w:rsidTr="00A44FB4">
        <w:trPr>
          <w:trHeight w:val="120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13</w:t>
            </w:r>
          </w:p>
        </w:tc>
        <w:tc>
          <w:tcPr>
            <w:tcW w:w="2377" w:type="dxa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Издание плакатов, учебно-методической литературы и пособий  по вопросам питания детей и школьников в целях наглядной агитации организации здорового питания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0,00</w:t>
            </w:r>
          </w:p>
        </w:tc>
      </w:tr>
      <w:tr w:rsidR="00A44FB4" w:rsidRPr="00A44FB4" w:rsidTr="00A44FB4">
        <w:trPr>
          <w:trHeight w:val="120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14</w:t>
            </w:r>
          </w:p>
        </w:tc>
        <w:tc>
          <w:tcPr>
            <w:tcW w:w="2377" w:type="dxa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Проведение районного  конкурса на лучшую организацию питания в образовательных учреждениях Красногорского района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FB4" w:rsidRPr="00A44FB4" w:rsidRDefault="00A44FB4" w:rsidP="00A44FB4">
            <w:pPr>
              <w:pStyle w:val="a4"/>
              <w:rPr>
                <w:sz w:val="18"/>
                <w:szCs w:val="18"/>
              </w:rPr>
            </w:pPr>
            <w:r w:rsidRPr="00A44FB4">
              <w:rPr>
                <w:sz w:val="18"/>
                <w:szCs w:val="18"/>
              </w:rPr>
              <w:t>0,00</w:t>
            </w:r>
          </w:p>
        </w:tc>
      </w:tr>
    </w:tbl>
    <w:p w:rsidR="00A44FB4" w:rsidRPr="00D8567F" w:rsidRDefault="00A44FB4" w:rsidP="00D856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2CE6" w:rsidRPr="00D36357" w:rsidRDefault="00FC2CE6" w:rsidP="00D3635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6399C" w:rsidRPr="00140065" w:rsidRDefault="00CF7B3C" w:rsidP="00D363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0065">
        <w:rPr>
          <w:rFonts w:ascii="Times New Roman" w:hAnsi="Times New Roman" w:cs="Times New Roman"/>
          <w:b/>
          <w:sz w:val="24"/>
          <w:szCs w:val="24"/>
        </w:rPr>
        <w:t>Форма 2. Отчет о расходах на реализацию целей муниципальной программы за счет всех и</w:t>
      </w:r>
      <w:r w:rsidR="00A44FB4" w:rsidRPr="00140065">
        <w:rPr>
          <w:rFonts w:ascii="Times New Roman" w:hAnsi="Times New Roman" w:cs="Times New Roman"/>
          <w:b/>
          <w:sz w:val="24"/>
          <w:szCs w:val="24"/>
        </w:rPr>
        <w:t>сточников финансирования за 2018</w:t>
      </w:r>
      <w:r w:rsidRPr="00140065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140065" w:rsidRDefault="00140065" w:rsidP="00D363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40065" w:rsidRDefault="00140065" w:rsidP="00D363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820" w:type="dxa"/>
        <w:tblInd w:w="93" w:type="dxa"/>
        <w:tblLook w:val="04A0" w:firstRow="1" w:lastRow="0" w:firstColumn="1" w:lastColumn="0" w:noHBand="0" w:noVBand="1"/>
      </w:tblPr>
      <w:tblGrid>
        <w:gridCol w:w="840"/>
        <w:gridCol w:w="840"/>
        <w:gridCol w:w="5000"/>
        <w:gridCol w:w="4160"/>
        <w:gridCol w:w="1660"/>
        <w:gridCol w:w="1660"/>
        <w:gridCol w:w="1660"/>
      </w:tblGrid>
      <w:tr w:rsidR="00140065" w:rsidRPr="00140065" w:rsidTr="00140065">
        <w:trPr>
          <w:trHeight w:val="1290"/>
        </w:trPr>
        <w:tc>
          <w:tcPr>
            <w:tcW w:w="16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Коды аналитической программной классификации</w:t>
            </w:r>
          </w:p>
        </w:tc>
        <w:tc>
          <w:tcPr>
            <w:tcW w:w="5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муниципальной программы, подпрограммы</w:t>
            </w:r>
          </w:p>
        </w:tc>
        <w:tc>
          <w:tcPr>
            <w:tcW w:w="4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Источник финансирования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Оценка расходов, тыс. рублей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Отношение фактических расходов к оценке расходов, %</w:t>
            </w:r>
          </w:p>
        </w:tc>
      </w:tr>
      <w:tr w:rsidR="00140065" w:rsidRPr="00140065" w:rsidTr="00140065">
        <w:trPr>
          <w:trHeight w:val="1125"/>
        </w:trPr>
        <w:tc>
          <w:tcPr>
            <w:tcW w:w="16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Оценка расходов согласно муниципальной программе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Фактические расходы на отчетную дату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40065" w:rsidRPr="00140065" w:rsidTr="00140065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МП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Пп</w:t>
            </w:r>
            <w:proofErr w:type="spellEnd"/>
          </w:p>
        </w:tc>
        <w:tc>
          <w:tcPr>
            <w:tcW w:w="5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40065" w:rsidRPr="00140065" w:rsidTr="00140065">
        <w:trPr>
          <w:trHeight w:val="499"/>
        </w:trPr>
        <w:tc>
          <w:tcPr>
            <w:tcW w:w="8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0065" w:rsidRPr="00140065" w:rsidRDefault="00140065" w:rsidP="00140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«Развитие образования и воспитание» на 2015-2020 годы</w:t>
            </w: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249485,6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244871,52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98,15%</w:t>
            </w:r>
          </w:p>
        </w:tc>
      </w:tr>
      <w:tr w:rsidR="00140065" w:rsidRPr="00140065" w:rsidTr="00140065">
        <w:trPr>
          <w:trHeight w:val="499"/>
        </w:trPr>
        <w:tc>
          <w:tcPr>
            <w:tcW w:w="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бюджет муниципального района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249485,6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244871,52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98,15%</w:t>
            </w:r>
          </w:p>
        </w:tc>
      </w:tr>
      <w:tr w:rsidR="00140065" w:rsidRPr="00140065" w:rsidTr="00140065">
        <w:trPr>
          <w:trHeight w:val="499"/>
        </w:trPr>
        <w:tc>
          <w:tcPr>
            <w:tcW w:w="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140065" w:rsidRPr="00140065" w:rsidTr="00140065">
        <w:trPr>
          <w:trHeight w:val="499"/>
        </w:trPr>
        <w:tc>
          <w:tcPr>
            <w:tcW w:w="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из бюджета Удмуртской Республики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140065" w:rsidRPr="00140065" w:rsidTr="00140065">
        <w:trPr>
          <w:trHeight w:val="499"/>
        </w:trPr>
        <w:tc>
          <w:tcPr>
            <w:tcW w:w="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субвенции из бюджета Удмуртской Республики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184930,7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181636,7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98,22%</w:t>
            </w:r>
          </w:p>
        </w:tc>
      </w:tr>
      <w:tr w:rsidR="00140065" w:rsidRPr="00140065" w:rsidTr="00140065">
        <w:trPr>
          <w:trHeight w:val="499"/>
        </w:trPr>
        <w:tc>
          <w:tcPr>
            <w:tcW w:w="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140065" w:rsidRPr="00140065" w:rsidTr="00140065">
        <w:trPr>
          <w:trHeight w:val="499"/>
        </w:trPr>
        <w:tc>
          <w:tcPr>
            <w:tcW w:w="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бюджеты поселений, входящих в состав муниципального района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140065" w:rsidRPr="00140065" w:rsidTr="00140065">
        <w:trPr>
          <w:trHeight w:val="499"/>
        </w:trPr>
        <w:tc>
          <w:tcPr>
            <w:tcW w:w="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64554,90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63234,82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97,96%</w:t>
            </w:r>
          </w:p>
        </w:tc>
      </w:tr>
      <w:tr w:rsidR="00140065" w:rsidRPr="00140065" w:rsidTr="00140065">
        <w:trPr>
          <w:trHeight w:val="499"/>
        </w:trPr>
        <w:tc>
          <w:tcPr>
            <w:tcW w:w="8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дошкольного образования</w:t>
            </w: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51694,6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50764,5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98,20%</w:t>
            </w:r>
          </w:p>
        </w:tc>
      </w:tr>
      <w:tr w:rsidR="00140065" w:rsidRPr="00140065" w:rsidTr="00140065">
        <w:trPr>
          <w:trHeight w:val="499"/>
        </w:trPr>
        <w:tc>
          <w:tcPr>
            <w:tcW w:w="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бюджет муниципального района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51694,6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50764,5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98,20%</w:t>
            </w:r>
          </w:p>
        </w:tc>
      </w:tr>
      <w:tr w:rsidR="00140065" w:rsidRPr="00140065" w:rsidTr="00140065">
        <w:trPr>
          <w:trHeight w:val="499"/>
        </w:trPr>
        <w:tc>
          <w:tcPr>
            <w:tcW w:w="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140065" w:rsidRPr="00140065" w:rsidTr="00140065">
        <w:trPr>
          <w:trHeight w:val="499"/>
        </w:trPr>
        <w:tc>
          <w:tcPr>
            <w:tcW w:w="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из бюджета Удмуртской Республики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140065" w:rsidRPr="00140065" w:rsidTr="00140065">
        <w:trPr>
          <w:trHeight w:val="499"/>
        </w:trPr>
        <w:tc>
          <w:tcPr>
            <w:tcW w:w="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субвенции из бюджета Удмуртской Республики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44771,5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43987,3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98,25%</w:t>
            </w:r>
          </w:p>
        </w:tc>
      </w:tr>
      <w:tr w:rsidR="00140065" w:rsidRPr="00140065" w:rsidTr="00140065">
        <w:trPr>
          <w:trHeight w:val="499"/>
        </w:trPr>
        <w:tc>
          <w:tcPr>
            <w:tcW w:w="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140065" w:rsidRPr="00140065" w:rsidTr="00140065">
        <w:trPr>
          <w:trHeight w:val="499"/>
        </w:trPr>
        <w:tc>
          <w:tcPr>
            <w:tcW w:w="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бюджеты поселений, входящих в состав муниципального района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140065" w:rsidRPr="00140065" w:rsidTr="00140065">
        <w:trPr>
          <w:trHeight w:val="499"/>
        </w:trPr>
        <w:tc>
          <w:tcPr>
            <w:tcW w:w="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6923,1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6777,2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97,89%</w:t>
            </w:r>
          </w:p>
        </w:tc>
      </w:tr>
      <w:tr w:rsidR="00140065" w:rsidRPr="00140065" w:rsidTr="00140065">
        <w:trPr>
          <w:trHeight w:val="499"/>
        </w:trPr>
        <w:tc>
          <w:tcPr>
            <w:tcW w:w="8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общего образования</w:t>
            </w: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161005,6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158314,05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98,33%</w:t>
            </w:r>
          </w:p>
        </w:tc>
      </w:tr>
      <w:tr w:rsidR="00140065" w:rsidRPr="00140065" w:rsidTr="00140065">
        <w:trPr>
          <w:trHeight w:val="499"/>
        </w:trPr>
        <w:tc>
          <w:tcPr>
            <w:tcW w:w="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бюджет муниципального района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161005,6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158314,05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98,33%</w:t>
            </w:r>
          </w:p>
        </w:tc>
      </w:tr>
      <w:tr w:rsidR="00140065" w:rsidRPr="00140065" w:rsidTr="00140065">
        <w:trPr>
          <w:trHeight w:val="499"/>
        </w:trPr>
        <w:tc>
          <w:tcPr>
            <w:tcW w:w="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140065" w:rsidRPr="00140065" w:rsidTr="00140065">
        <w:trPr>
          <w:trHeight w:val="499"/>
        </w:trPr>
        <w:tc>
          <w:tcPr>
            <w:tcW w:w="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из бюджета Удмуртской Республики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140065" w:rsidRPr="00140065" w:rsidTr="00140065">
        <w:trPr>
          <w:trHeight w:val="499"/>
        </w:trPr>
        <w:tc>
          <w:tcPr>
            <w:tcW w:w="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субвенции из бюджета Удмуртской Республики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136901,6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134666,6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98,37%</w:t>
            </w:r>
          </w:p>
        </w:tc>
      </w:tr>
      <w:tr w:rsidR="00140065" w:rsidRPr="00140065" w:rsidTr="00140065">
        <w:trPr>
          <w:trHeight w:val="499"/>
        </w:trPr>
        <w:tc>
          <w:tcPr>
            <w:tcW w:w="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140065" w:rsidRPr="00140065" w:rsidTr="00140065">
        <w:trPr>
          <w:trHeight w:val="499"/>
        </w:trPr>
        <w:tc>
          <w:tcPr>
            <w:tcW w:w="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бюджеты поселений, входящих в состав муниципального района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140065" w:rsidRPr="00140065" w:rsidTr="00140065">
        <w:trPr>
          <w:trHeight w:val="499"/>
        </w:trPr>
        <w:tc>
          <w:tcPr>
            <w:tcW w:w="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24104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23647,45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98,11%</w:t>
            </w:r>
          </w:p>
        </w:tc>
      </w:tr>
      <w:tr w:rsidR="00140065" w:rsidRPr="00140065" w:rsidTr="00140065">
        <w:trPr>
          <w:trHeight w:val="450"/>
        </w:trPr>
        <w:tc>
          <w:tcPr>
            <w:tcW w:w="8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дополнительного образования детей</w:t>
            </w: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16374,8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16327,5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99,71%</w:t>
            </w:r>
          </w:p>
        </w:tc>
      </w:tr>
      <w:tr w:rsidR="00140065" w:rsidRPr="00140065" w:rsidTr="00140065">
        <w:trPr>
          <w:trHeight w:val="420"/>
        </w:trPr>
        <w:tc>
          <w:tcPr>
            <w:tcW w:w="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бюджет муниципального района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16374,8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16327,5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99,71%</w:t>
            </w:r>
          </w:p>
        </w:tc>
      </w:tr>
      <w:tr w:rsidR="00140065" w:rsidRPr="00140065" w:rsidTr="00140065">
        <w:trPr>
          <w:trHeight w:val="435"/>
        </w:trPr>
        <w:tc>
          <w:tcPr>
            <w:tcW w:w="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140065" w:rsidRPr="00140065" w:rsidTr="00140065">
        <w:trPr>
          <w:trHeight w:val="495"/>
        </w:trPr>
        <w:tc>
          <w:tcPr>
            <w:tcW w:w="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из бюджета Удмуртской Республики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140065" w:rsidRPr="00140065" w:rsidTr="00140065">
        <w:trPr>
          <w:trHeight w:val="420"/>
        </w:trPr>
        <w:tc>
          <w:tcPr>
            <w:tcW w:w="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субвенции из бюджета Удмуртской Республики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140065" w:rsidRPr="00140065" w:rsidTr="00140065">
        <w:trPr>
          <w:trHeight w:val="480"/>
        </w:trPr>
        <w:tc>
          <w:tcPr>
            <w:tcW w:w="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140065" w:rsidRPr="00140065" w:rsidTr="00140065">
        <w:trPr>
          <w:trHeight w:val="480"/>
        </w:trPr>
        <w:tc>
          <w:tcPr>
            <w:tcW w:w="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бюджеты поселений, входящих в состав муниципального района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140065" w:rsidRPr="00140065" w:rsidTr="00140065">
        <w:trPr>
          <w:trHeight w:val="435"/>
        </w:trPr>
        <w:tc>
          <w:tcPr>
            <w:tcW w:w="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16374,8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16327,5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99,71%</w:t>
            </w:r>
          </w:p>
        </w:tc>
      </w:tr>
      <w:tr w:rsidR="00140065" w:rsidRPr="00140065" w:rsidTr="00140065">
        <w:trPr>
          <w:trHeight w:val="435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991,1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990,8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99,97%</w:t>
            </w:r>
          </w:p>
        </w:tc>
      </w:tr>
      <w:tr w:rsidR="00140065" w:rsidRPr="00140065" w:rsidTr="00140065">
        <w:trPr>
          <w:trHeight w:val="435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бюджет муниципального района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991,1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990,8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99,97%</w:t>
            </w:r>
          </w:p>
        </w:tc>
      </w:tr>
      <w:tr w:rsidR="00140065" w:rsidRPr="00140065" w:rsidTr="00140065">
        <w:trPr>
          <w:trHeight w:val="435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140065" w:rsidRPr="00140065" w:rsidTr="00140065">
        <w:trPr>
          <w:trHeight w:val="435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молодежной политики</w:t>
            </w: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из бюджета Удмуртской Республики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140065" w:rsidRPr="00140065" w:rsidTr="00140065">
        <w:trPr>
          <w:trHeight w:val="435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субвенции из бюджета Удмуртской Республики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140065" w:rsidRPr="00140065" w:rsidTr="00140065">
        <w:trPr>
          <w:trHeight w:val="585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140065" w:rsidRPr="00140065" w:rsidTr="00140065">
        <w:trPr>
          <w:trHeight w:val="435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бюджеты поселений, входящих в состав муниципального района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140065" w:rsidRPr="00140065" w:rsidTr="00140065">
        <w:trPr>
          <w:trHeight w:val="435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991,1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990,8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99,97%</w:t>
            </w:r>
          </w:p>
        </w:tc>
      </w:tr>
      <w:tr w:rsidR="00140065" w:rsidRPr="00140065" w:rsidTr="00140065">
        <w:trPr>
          <w:trHeight w:val="435"/>
        </w:trPr>
        <w:tc>
          <w:tcPr>
            <w:tcW w:w="840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40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000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системой образования МО "Красногорский район"</w:t>
            </w: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11981,6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11825,6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98,70%</w:t>
            </w:r>
          </w:p>
        </w:tc>
      </w:tr>
      <w:tr w:rsidR="00140065" w:rsidRPr="00140065" w:rsidTr="00140065">
        <w:trPr>
          <w:trHeight w:val="525"/>
        </w:trPr>
        <w:tc>
          <w:tcPr>
            <w:tcW w:w="84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бюджет муниципального района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11981,6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11825,6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98,70%</w:t>
            </w:r>
          </w:p>
        </w:tc>
      </w:tr>
      <w:tr w:rsidR="00140065" w:rsidRPr="00140065" w:rsidTr="00140065">
        <w:trPr>
          <w:trHeight w:val="540"/>
        </w:trPr>
        <w:tc>
          <w:tcPr>
            <w:tcW w:w="84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140065" w:rsidRPr="00140065" w:rsidTr="00140065">
        <w:trPr>
          <w:trHeight w:val="540"/>
        </w:trPr>
        <w:tc>
          <w:tcPr>
            <w:tcW w:w="84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из бюджета Удмуртской Республики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140065" w:rsidRPr="00140065" w:rsidTr="00140065">
        <w:trPr>
          <w:trHeight w:val="525"/>
        </w:trPr>
        <w:tc>
          <w:tcPr>
            <w:tcW w:w="84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субвенции из бюджета Удмуртской Республики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140065" w:rsidRPr="00140065" w:rsidTr="00140065">
        <w:trPr>
          <w:trHeight w:val="645"/>
        </w:trPr>
        <w:tc>
          <w:tcPr>
            <w:tcW w:w="84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140065" w:rsidRPr="00140065" w:rsidTr="00140065">
        <w:trPr>
          <w:trHeight w:val="630"/>
        </w:trPr>
        <w:tc>
          <w:tcPr>
            <w:tcW w:w="84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бюджеты поселений, входящих в состав муниципального района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140065" w:rsidRPr="00140065" w:rsidTr="00140065">
        <w:trPr>
          <w:trHeight w:val="420"/>
        </w:trPr>
        <w:tc>
          <w:tcPr>
            <w:tcW w:w="84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11981,6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11825,6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98,70%</w:t>
            </w:r>
          </w:p>
        </w:tc>
      </w:tr>
      <w:tr w:rsidR="00140065" w:rsidRPr="00140065" w:rsidTr="00140065">
        <w:trPr>
          <w:trHeight w:val="480"/>
        </w:trPr>
        <w:tc>
          <w:tcPr>
            <w:tcW w:w="8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6 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40065" w:rsidRPr="00140065" w:rsidRDefault="00140065" w:rsidP="001400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1834,4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1826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99,54%</w:t>
            </w:r>
          </w:p>
        </w:tc>
      </w:tr>
      <w:tr w:rsidR="00140065" w:rsidRPr="00140065" w:rsidTr="00140065">
        <w:trPr>
          <w:trHeight w:val="525"/>
        </w:trPr>
        <w:tc>
          <w:tcPr>
            <w:tcW w:w="8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40065" w:rsidRPr="00140065" w:rsidRDefault="00140065" w:rsidP="001400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бюджет муниципального района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1834,4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99,54%</w:t>
            </w:r>
          </w:p>
        </w:tc>
      </w:tr>
      <w:tr w:rsidR="00140065" w:rsidRPr="00140065" w:rsidTr="00140065">
        <w:trPr>
          <w:trHeight w:val="525"/>
        </w:trPr>
        <w:tc>
          <w:tcPr>
            <w:tcW w:w="8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40065" w:rsidRPr="00140065" w:rsidRDefault="00140065" w:rsidP="001400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Организация отдыха, оздоровления, занятости и трудоустройства  детей, подростков  и молодёжи» </w:t>
            </w: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140065" w:rsidRPr="00140065" w:rsidTr="00140065">
        <w:trPr>
          <w:trHeight w:val="495"/>
        </w:trPr>
        <w:tc>
          <w:tcPr>
            <w:tcW w:w="8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40065" w:rsidRPr="00140065" w:rsidRDefault="00140065" w:rsidP="001400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 Красногорском районе (2015-2020 годы)</w:t>
            </w: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из бюджета Удмуртской Республики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140065" w:rsidRPr="00140065" w:rsidTr="00140065">
        <w:trPr>
          <w:trHeight w:val="525"/>
        </w:trPr>
        <w:tc>
          <w:tcPr>
            <w:tcW w:w="8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40065" w:rsidRPr="00140065" w:rsidRDefault="00140065" w:rsidP="001400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субвенции из бюджета Удмуртской Республики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1543,1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1542,4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99,95%</w:t>
            </w:r>
          </w:p>
        </w:tc>
      </w:tr>
      <w:tr w:rsidR="00140065" w:rsidRPr="00140065" w:rsidTr="00140065">
        <w:trPr>
          <w:trHeight w:val="660"/>
        </w:trPr>
        <w:tc>
          <w:tcPr>
            <w:tcW w:w="8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40065" w:rsidRPr="00140065" w:rsidRDefault="00140065" w:rsidP="001400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140065" w:rsidRPr="00140065" w:rsidTr="00140065">
        <w:trPr>
          <w:trHeight w:val="495"/>
        </w:trPr>
        <w:tc>
          <w:tcPr>
            <w:tcW w:w="8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006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бюджеты поселений, входящих в состав муниципального района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140065" w:rsidRPr="00140065" w:rsidTr="00140065">
        <w:trPr>
          <w:trHeight w:val="450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291,3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283,6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97,36%</w:t>
            </w:r>
          </w:p>
        </w:tc>
      </w:tr>
      <w:tr w:rsidR="00140065" w:rsidRPr="00140065" w:rsidTr="00140065">
        <w:trPr>
          <w:trHeight w:val="300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0065" w:rsidRPr="00140065" w:rsidRDefault="00140065" w:rsidP="001400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5603,5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4823,07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86,07%</w:t>
            </w:r>
          </w:p>
        </w:tc>
      </w:tr>
      <w:tr w:rsidR="00140065" w:rsidRPr="00140065" w:rsidTr="00140065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0065" w:rsidRPr="00140065" w:rsidRDefault="00140065" w:rsidP="001400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бюджет муниципального района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5603,5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4823,07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86,07%</w:t>
            </w:r>
          </w:p>
        </w:tc>
      </w:tr>
      <w:tr w:rsidR="00140065" w:rsidRPr="00140065" w:rsidTr="00140065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0065" w:rsidRPr="00140065" w:rsidRDefault="00140065" w:rsidP="001400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Детское и школьное питание</w:t>
            </w: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140065" w:rsidRPr="00140065" w:rsidTr="00140065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0065" w:rsidRPr="00140065" w:rsidRDefault="00140065" w:rsidP="001400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из бюджета Удмуртской Республики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140065" w:rsidRPr="00140065" w:rsidTr="00140065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0065" w:rsidRPr="00140065" w:rsidRDefault="00140065" w:rsidP="001400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субвенции из бюджета Удмуртской Республики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1714,5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1440,4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84,01%</w:t>
            </w:r>
          </w:p>
        </w:tc>
      </w:tr>
      <w:tr w:rsidR="00140065" w:rsidRPr="00140065" w:rsidTr="00140065">
        <w:trPr>
          <w:trHeight w:val="480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0065" w:rsidRPr="00140065" w:rsidRDefault="00140065" w:rsidP="001400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140065" w:rsidRPr="00140065" w:rsidTr="00140065">
        <w:trPr>
          <w:trHeight w:val="480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006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бюджеты поселений, входящих в состав муниципального района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</w:pPr>
            <w:r w:rsidRPr="00140065"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</w:pPr>
            <w:r w:rsidRPr="00140065"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140065" w:rsidRPr="00140065" w:rsidTr="00140065">
        <w:trPr>
          <w:trHeight w:val="315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3889,00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3382,67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065" w:rsidRPr="00140065" w:rsidRDefault="00140065" w:rsidP="00140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00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86,98%</w:t>
            </w:r>
          </w:p>
        </w:tc>
      </w:tr>
    </w:tbl>
    <w:p w:rsidR="00140065" w:rsidRDefault="00140065" w:rsidP="00D363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8567F" w:rsidRPr="00D8567F" w:rsidRDefault="00D8567F" w:rsidP="00D363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141E0" w:rsidRPr="00D36357" w:rsidRDefault="004141E0" w:rsidP="00D3635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D8567F" w:rsidRDefault="00D8567F">
      <w:pPr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br w:type="page"/>
      </w:r>
    </w:p>
    <w:p w:rsidR="00D8567F" w:rsidRPr="00140065" w:rsidRDefault="00027C5C" w:rsidP="00D8567F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14006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Форма 3. </w:t>
      </w:r>
      <w:hyperlink r:id="rId5" w:history="1">
        <w:r w:rsidRPr="00140065">
          <w:rPr>
            <w:rFonts w:ascii="Times New Roman" w:hAnsi="Times New Roman" w:cs="Times New Roman"/>
            <w:b/>
            <w:sz w:val="24"/>
            <w:szCs w:val="24"/>
          </w:rPr>
          <w:t>Отчет</w:t>
        </w:r>
      </w:hyperlink>
      <w:r w:rsidRPr="00140065">
        <w:rPr>
          <w:rFonts w:ascii="Times New Roman" w:hAnsi="Times New Roman" w:cs="Times New Roman"/>
          <w:b/>
          <w:sz w:val="24"/>
          <w:szCs w:val="24"/>
        </w:rPr>
        <w:t xml:space="preserve"> о выполнении основных мероприятий муниципальной программы</w:t>
      </w:r>
    </w:p>
    <w:tbl>
      <w:tblPr>
        <w:tblW w:w="1585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10"/>
        <w:gridCol w:w="510"/>
        <w:gridCol w:w="510"/>
        <w:gridCol w:w="510"/>
        <w:gridCol w:w="2819"/>
        <w:gridCol w:w="1984"/>
        <w:gridCol w:w="1276"/>
        <w:gridCol w:w="1134"/>
        <w:gridCol w:w="1984"/>
        <w:gridCol w:w="3355"/>
        <w:gridCol w:w="1258"/>
      </w:tblGrid>
      <w:tr w:rsidR="00027C5C" w:rsidRPr="00D36357" w:rsidTr="005F022A">
        <w:trPr>
          <w:trHeight w:val="945"/>
        </w:trPr>
        <w:tc>
          <w:tcPr>
            <w:tcW w:w="204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281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Наименование подпрограммы, основного мероприятия, мероприятия</w:t>
            </w:r>
          </w:p>
        </w:tc>
        <w:tc>
          <w:tcPr>
            <w:tcW w:w="198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Ответственный исполнитель подпрограммы, основного мероприятия, мероприятия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Срок выполнения плановый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Срок выполнения фактический</w:t>
            </w:r>
          </w:p>
        </w:tc>
        <w:tc>
          <w:tcPr>
            <w:tcW w:w="198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335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Достигнутый результат</w:t>
            </w:r>
          </w:p>
        </w:tc>
        <w:tc>
          <w:tcPr>
            <w:tcW w:w="125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Проблемы, возникшие в ходе реализации мероприятия</w:t>
            </w:r>
          </w:p>
        </w:tc>
      </w:tr>
      <w:tr w:rsidR="00027C5C" w:rsidRPr="00D36357" w:rsidTr="005F022A">
        <w:trPr>
          <w:trHeight w:val="345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МП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ОМ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</w:t>
            </w:r>
          </w:p>
        </w:tc>
        <w:tc>
          <w:tcPr>
            <w:tcW w:w="281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5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5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B6362" w:rsidRPr="00D36357" w:rsidTr="005F022A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132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</w:t>
            </w:r>
            <w:r w:rsidR="0001411F" w:rsidRPr="00C132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азвитие дошкольного образования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Отдел образования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EB6362" w:rsidRPr="00D36357" w:rsidTr="005F022A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Оказание муниципальной услуги «Прием заявлений, постановка на учет и выдача путевок в образовательные учреждения, реализующие основную образовательную программу дошкольного образования (детские сады)  в МО «Красногорский район»</w:t>
            </w: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Отдел образования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1E399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2018</w:t>
            </w:r>
            <w:r w:rsidR="00027C5C"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Учет детей, претендующих на получение дошкольного образования, предоставление путевок в образовательные учреждения, реализующие основную образовательную программу дошкольного образования</w:t>
            </w: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7C5C" w:rsidRPr="00D36357" w:rsidRDefault="00027C5C" w:rsidP="006C506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i/>
                <w:sz w:val="18"/>
                <w:szCs w:val="18"/>
              </w:rPr>
              <w:t> </w:t>
            </w:r>
            <w:r w:rsidR="006C5064">
              <w:rPr>
                <w:rFonts w:ascii="Times New Roman" w:hAnsi="Times New Roman" w:cs="Times New Roman"/>
                <w:sz w:val="18"/>
                <w:szCs w:val="18"/>
              </w:rPr>
              <w:t>Велась работа по комплектованию групп и выдаче направлений в ДОУ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-</w:t>
            </w:r>
          </w:p>
        </w:tc>
      </w:tr>
      <w:tr w:rsidR="00EB6362" w:rsidRPr="00D36357" w:rsidTr="005F022A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Оказание муниципальных услуг по предоставлению общедоступного и бесплатного дошкольного образования, осуществления присмотра и ухода за детьми</w:t>
            </w: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Отдел образования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1E399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2018</w:t>
            </w:r>
            <w:r w:rsidR="00027C5C"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Предоставление общедоступного и бесплатного дошкольного образования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7C5C" w:rsidRPr="00D36357" w:rsidRDefault="00027C5C" w:rsidP="006C506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i/>
                <w:sz w:val="18"/>
                <w:szCs w:val="18"/>
              </w:rPr>
              <w:t> </w:t>
            </w: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Охват образованием -</w:t>
            </w:r>
            <w:r w:rsidR="001E399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93418" w:rsidRPr="00ED3D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497</w:t>
            </w:r>
            <w:r w:rsidR="00593418" w:rsidRPr="00ED3DDF">
              <w:rPr>
                <w:rFonts w:ascii="Times New Roman" w:hAnsi="Times New Roman" w:cs="Times New Roman"/>
                <w:sz w:val="18"/>
                <w:szCs w:val="18"/>
              </w:rPr>
              <w:t xml:space="preserve"> ребенка</w:t>
            </w:r>
            <w:r w:rsidR="00593418" w:rsidRPr="00ED3D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6C506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-</w:t>
            </w:r>
          </w:p>
        </w:tc>
      </w:tr>
      <w:tr w:rsidR="00EB6362" w:rsidRPr="00D36357" w:rsidTr="005F022A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Субвенция на финансовое обеспечение 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Отдел образования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1E399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2018</w:t>
            </w:r>
            <w:r w:rsidR="00027C5C"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Финансовое обеспечение 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7C5C" w:rsidRPr="00D36357" w:rsidRDefault="00027C5C" w:rsidP="00ED3DD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i/>
                <w:sz w:val="18"/>
                <w:szCs w:val="18"/>
              </w:rPr>
              <w:t> </w:t>
            </w: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Субвенция получена из бюджета УР в размере </w:t>
            </w:r>
            <w:r w:rsidR="00ED3DDF" w:rsidRPr="00ED3DDF">
              <w:rPr>
                <w:rFonts w:ascii="Times New Roman" w:hAnsi="Times New Roman" w:cs="Times New Roman"/>
                <w:sz w:val="18"/>
                <w:szCs w:val="18"/>
              </w:rPr>
              <w:t>43987,3</w:t>
            </w:r>
            <w:r w:rsidRPr="00ED3DD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C17FC" w:rsidRPr="00A44FB4">
              <w:rPr>
                <w:sz w:val="18"/>
                <w:szCs w:val="18"/>
              </w:rPr>
              <w:t>тыс. рублей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-</w:t>
            </w:r>
          </w:p>
        </w:tc>
      </w:tr>
      <w:tr w:rsidR="00EB6362" w:rsidRPr="00D36357" w:rsidTr="005F022A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подведомственных учреждений за счет средств бюджета МО </w:t>
            </w:r>
            <w:r w:rsidRPr="00D3635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«Красногорский район»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Отдел образования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1E399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2018</w:t>
            </w:r>
            <w:r w:rsidR="00027C5C"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год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Организация предоставления общедоступного и </w:t>
            </w:r>
            <w:r w:rsidRPr="00D3635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бесплатного дошкольного образования по основным общеобразовательным программам в муниципальных образовательных организациях, создание условий для осуществления присмотра и ухода за детьми, содержания детей в муниципальных образовательных организациях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lastRenderedPageBreak/>
              <w:t> </w:t>
            </w: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Деятельность дошкольных ОО за счёт муниципального бюджета составила </w:t>
            </w:r>
            <w:r w:rsidR="00FC17FC"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50764,5</w:t>
            </w:r>
            <w:r w:rsidR="00FC17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т.</w:t>
            </w:r>
            <w:r w:rsidRPr="00ED3DD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</w:t>
            </w: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рублей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-</w:t>
            </w:r>
          </w:p>
        </w:tc>
      </w:tr>
      <w:tr w:rsidR="00EB6362" w:rsidRPr="00D36357" w:rsidTr="005F022A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 Уплата налога на имущество организаций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Отдел образования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1E399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2018</w:t>
            </w:r>
            <w:r w:rsidR="00027C5C"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год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Уплата налога на имущество организаций муниципальными дошкольными образовательными организациями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27C5C" w:rsidRPr="00D36357" w:rsidRDefault="00027C5C" w:rsidP="00ED3DD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 </w:t>
            </w:r>
            <w:r w:rsidR="00ED3DDF">
              <w:rPr>
                <w:rFonts w:ascii="Times New Roman" w:hAnsi="Times New Roman" w:cs="Times New Roman"/>
                <w:sz w:val="18"/>
                <w:szCs w:val="18"/>
              </w:rPr>
              <w:t xml:space="preserve">Налог на имущество выполнен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-</w:t>
            </w:r>
          </w:p>
        </w:tc>
      </w:tr>
      <w:tr w:rsidR="00EB6362" w:rsidRPr="00D36357" w:rsidTr="005F022A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Выплата компенсации части родительской платы за содержание ребенка в государственных и муниципальных образовательных учреждениях, реализующих основную общеобразовательную программу дошкольного образования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Отдел образования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1E399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2018</w:t>
            </w:r>
            <w:r w:rsidR="00027C5C"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год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Выплата компенсации части родительской платы за содержание ребенка в муниципальных образовательных учреждениях МО "Красногорский район", реализация переданных государственных полномочий Удмуртской Республики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27C5C" w:rsidRPr="00D36357" w:rsidRDefault="00027C5C" w:rsidP="00ED3DD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 </w:t>
            </w: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Компенсация части родительской платы за содержание ребенка в ДОУ составила </w:t>
            </w:r>
            <w:r w:rsidR="00ED3DDF" w:rsidRPr="00ED3DDF">
              <w:rPr>
                <w:rFonts w:ascii="Times New Roman" w:hAnsi="Times New Roman" w:cs="Times New Roman"/>
                <w:sz w:val="18"/>
                <w:szCs w:val="18"/>
              </w:rPr>
              <w:t>1735,6</w:t>
            </w:r>
            <w:r w:rsidR="00FC17FC" w:rsidRPr="00A44FB4">
              <w:rPr>
                <w:sz w:val="18"/>
                <w:szCs w:val="18"/>
              </w:rPr>
              <w:t xml:space="preserve"> тыс. рублей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-</w:t>
            </w:r>
          </w:p>
        </w:tc>
      </w:tr>
      <w:tr w:rsidR="00EB6362" w:rsidRPr="00D36357" w:rsidTr="005F022A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Предоставление мер социальной поддержки по освобождению от родительской платы за содержание ребенка в муниципальных образовательных учреждениях, реализующих основную образовательную программу дошкольного образования, родителей детей с ограниченными возможностями здоровья, детей с туберкулезной интоксикацией, а также </w:t>
            </w:r>
            <w:r w:rsidRPr="00D3635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родителей, если оба или один из них являются инвалидами первой или второй группы и не имеют других доходов, кроме пенсии</w:t>
            </w: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 Отдел образования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1E399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2018</w:t>
            </w:r>
            <w:r w:rsidR="00027C5C"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год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Предоставление мер социальной поддержки, реализация переданных государственных полномочий Удмуртской Республики</w:t>
            </w: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27C5C" w:rsidRPr="00D36357" w:rsidRDefault="00027C5C" w:rsidP="00ED3DDF">
            <w:pPr>
              <w:spacing w:after="0" w:line="240" w:lineRule="auto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Меры соци</w:t>
            </w:r>
            <w:r w:rsidR="001E399B">
              <w:rPr>
                <w:rFonts w:ascii="Times New Roman" w:hAnsi="Times New Roman" w:cs="Times New Roman"/>
                <w:sz w:val="18"/>
                <w:szCs w:val="18"/>
              </w:rPr>
              <w:t xml:space="preserve">альной поддержки предоставлены </w:t>
            </w: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в размере </w:t>
            </w:r>
            <w:r w:rsidR="00ED3DDF">
              <w:rPr>
                <w:rFonts w:ascii="Times New Roman" w:hAnsi="Times New Roman" w:cs="Times New Roman"/>
                <w:sz w:val="18"/>
                <w:szCs w:val="18"/>
              </w:rPr>
              <w:t>64 т.</w:t>
            </w: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 рублей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EB6362" w:rsidRPr="00D36357" w:rsidTr="005F022A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Укрепление материально-технической базы муниципальных дошкольных образовательных организаций</w:t>
            </w: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Отдел образования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1E399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2018</w:t>
            </w: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год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Приобретение оборудования, пополнение библиотечного фонда</w:t>
            </w: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27C5C" w:rsidRPr="00D36357" w:rsidRDefault="001E399B" w:rsidP="00ED3DD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2018</w:t>
            </w:r>
            <w:r w:rsidR="00027C5C"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 году на укрепление материально-технической базы было израсходовано </w:t>
            </w:r>
            <w:r w:rsidR="00ED3DDF" w:rsidRPr="00ED3DDF">
              <w:rPr>
                <w:rFonts w:ascii="Times New Roman" w:hAnsi="Times New Roman" w:cs="Times New Roman"/>
                <w:sz w:val="18"/>
                <w:szCs w:val="18"/>
              </w:rPr>
              <w:t>3180</w:t>
            </w:r>
            <w:r w:rsidR="00027C5C" w:rsidRPr="00ED3DDF">
              <w:rPr>
                <w:rFonts w:ascii="Times New Roman" w:hAnsi="Times New Roman" w:cs="Times New Roman"/>
                <w:sz w:val="18"/>
                <w:szCs w:val="18"/>
              </w:rPr>
              <w:t xml:space="preserve">60.00 </w:t>
            </w:r>
            <w:r w:rsidR="00FC17FC" w:rsidRPr="00A44FB4">
              <w:rPr>
                <w:sz w:val="18"/>
                <w:szCs w:val="18"/>
              </w:rPr>
              <w:t>тыс. рублей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EB6362" w:rsidRPr="00D36357" w:rsidTr="005F022A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Модернизация пищеблоков в муниципальных дошкольных образовательных организациях (ВЦП "Детское и школьное питание")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Отдел образования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1E399B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2018</w:t>
            </w: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год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Модернизация пищеблоков, создание условий для обеспеч</w:t>
            </w:r>
            <w:r w:rsidR="0001411F" w:rsidRPr="00D36357">
              <w:rPr>
                <w:rFonts w:ascii="Times New Roman" w:hAnsi="Times New Roman" w:cs="Times New Roman"/>
                <w:sz w:val="18"/>
                <w:szCs w:val="18"/>
              </w:rPr>
              <w:t>ения детей полноценным питанием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EB6362" w:rsidRPr="00D36357" w:rsidTr="005F022A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Мероприятия, направленные на обеспечение безопасности условий обучения и воспитания детей в муниципальных дошкольных образовательных организациях "ВЦП "Безопасность образовательного учреждения")</w:t>
            </w: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Отдел образования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1E399B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2018</w:t>
            </w: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год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Проведение мероприятий, направленных на обеспечение безопасности ДОУ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Обслуживание систем ОПС (89400) ,</w:t>
            </w:r>
            <w:r w:rsidR="001E399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ЕДДС (81590,0), обслуживание кнопок экстренного вызова (24729,6).</w:t>
            </w: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 Проведение плановых и внеплановых инструктажей. Проведение мероприятий в ра</w:t>
            </w:r>
            <w:r w:rsidR="006D7C45">
              <w:rPr>
                <w:rFonts w:ascii="Times New Roman" w:hAnsi="Times New Roman" w:cs="Times New Roman"/>
                <w:sz w:val="18"/>
                <w:szCs w:val="18"/>
              </w:rPr>
              <w:t>мках подготовки ОО к новому 2018-2019</w:t>
            </w: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 учебному году на сумму 153 400  р.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EB6362" w:rsidRPr="00D36357" w:rsidTr="005F022A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Обеспечение мер пожарной безопасности</w:t>
            </w: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Отдел образования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1E399B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2018</w:t>
            </w: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год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Реализация мер пожарной безопасности в муниципальных дошкольных образовательных организациях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Мероприятия по обеспечению мер ПБ проводились на протяжении всего года.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EB6362" w:rsidRPr="00D36357" w:rsidTr="005F022A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Аттестация рабочих мест по условиям труда и приведение их в соответствие с установленными требованиями</w:t>
            </w: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Отдел образования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1E399B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2018</w:t>
            </w: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год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Приведение рабочих мест в муниципальных дошкольных образовательных организациях в соответствие с установленными требованиями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EB6362" w:rsidRPr="00D36357" w:rsidTr="005F022A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Мониторинг и анализ предписаний надзорных органов, принятие мер реагирования</w:t>
            </w: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Отдел образования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1E399B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2018</w:t>
            </w: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год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Муниципальные правовые акты</w:t>
            </w: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Мониторинг и анализ предписаний проводился на совещаниях с руководителями ОО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EB6362" w:rsidRPr="00D36357" w:rsidTr="005F022A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Обустройство прилегающих территорий к зданиям и сооружениям муниципальных дошкольных образовательных организаций</w:t>
            </w: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Отдел образования </w:t>
            </w: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6D7C4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2018</w:t>
            </w: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год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Обустройство прилегающих территорий к зданиям и сооружениям муниципальных дошкольных </w:t>
            </w:r>
            <w:r w:rsidRPr="00D3635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образовательных организаций</w:t>
            </w: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Обустройство проводилось силами ОО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EB6362" w:rsidRPr="00D36357" w:rsidTr="005F022A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Строительство дошкольных образовательных учреждений на территории МО «Красногорский район».</w:t>
            </w: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Администрация МО "Красногорский район"</w:t>
            </w: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6D7C4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2018</w:t>
            </w: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год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Завершение строительства </w:t>
            </w:r>
            <w:proofErr w:type="spellStart"/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Багырского</w:t>
            </w:r>
            <w:proofErr w:type="spellEnd"/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 детского сада</w:t>
            </w: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6D7C4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Строительство </w:t>
            </w:r>
            <w:r w:rsidR="006D7C4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 завершено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EB6362" w:rsidRPr="00D36357" w:rsidTr="005F022A">
        <w:trPr>
          <w:trHeight w:val="119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Внедрение федеральных государственных образовательных стандартов (требований) дошкольного образования</w:t>
            </w: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Отдел образования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6D7C4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2018</w:t>
            </w: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год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6D7C4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EB6362" w:rsidRPr="00D36357" w:rsidTr="005F022A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Организация работы республиканских экспериментальных площадок, обеспечивающих разработку части образовательной программы с учетом региональных, национальных и этнокультурных особенностей</w:t>
            </w: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Отдел образования </w:t>
            </w: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6D7C4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2018</w:t>
            </w: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год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Разработка части образовательной программы с учетом региональных, национальных и этнокультурных особенностей (региональная составляющая)</w:t>
            </w: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Образовательные программы ДОУ содержат региональный компонент. Республиканские экспериментальные площадки на базе ДОУ не организованы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EB6362" w:rsidRPr="00D36357" w:rsidTr="005F022A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Организация работы муниципальной методической рабочей группы по федеральным государственным стандартам (требованиям) дошкольного образования</w:t>
            </w: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Отдел образования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6D7C4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2018</w:t>
            </w: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год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Апробация региональной составляющей на городских методических площадках и распространение успешного опыта в муниципальные дошкольные образовательные организации</w:t>
            </w: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В течение года </w:t>
            </w:r>
            <w:r w:rsidR="006D7C45">
              <w:rPr>
                <w:rFonts w:ascii="Times New Roman" w:hAnsi="Times New Roman" w:cs="Times New Roman"/>
                <w:sz w:val="18"/>
                <w:szCs w:val="18"/>
              </w:rPr>
              <w:t>работала  районная рабочая группа</w:t>
            </w: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 по реализации</w:t>
            </w:r>
            <w:r w:rsidR="006D7C4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 ФГОС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EB6362" w:rsidRPr="00D36357" w:rsidTr="005F022A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Уточнение методики расчета нормативных затрат для расчета субсидий на оказание муниципальных услуг по предоставлению общедоступного и бесплатного дошкольного образования, осуществления присмотра и ухода за детьми (в целях реализации требований  к условиям организации дошкольного образования)</w:t>
            </w: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Отдел образования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6D7C4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2018</w:t>
            </w: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год 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Увеличение нормативных затрат, используемых для расчета финансового обеспечения оказания муниципальных услуг по предоставлению общедоступного и бесплатного дошкольного образования, осуществления присмотра и ухода за детьми</w:t>
            </w: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Увеличения нормативных затрат не происходило, поскольку субсидия была использована в полном объёме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EB6362" w:rsidRPr="00D36357" w:rsidTr="005F022A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Актуализация (разработка) образовательных программ в соответствии с федеральными стандартами дошкольного образования</w:t>
            </w: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Отдел образования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6D7C4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2018</w:t>
            </w: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год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Актуализированные образовательные программы дошкольного образования</w:t>
            </w: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Все образовательные программы ДОУ разработаны с учётом ФГОС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EB6362" w:rsidRPr="00D36357" w:rsidTr="005F022A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Разработка и реализация комплекса мер по внедрению единых (групповых) значений нормативных затрат с использованием корректирующих показателей для расчета субсидий на оказание муниципальных услуг по предоставлению общедоступного и бесплатного дошкольного образования, осуществления присмотра и ухода за детьми</w:t>
            </w: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Отдел образования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2017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Муниципальные правовые акты</w:t>
            </w: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между МОН УР и МО «Красногорский район» о направлении субвенций </w:t>
            </w:r>
            <w:r w:rsidR="006D7C45">
              <w:rPr>
                <w:rFonts w:ascii="Times New Roman" w:hAnsi="Times New Roman" w:cs="Times New Roman"/>
                <w:sz w:val="18"/>
                <w:szCs w:val="18"/>
              </w:rPr>
              <w:t>из бюджета УР в бюджет МО в 2018</w:t>
            </w: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 году на обеспечение </w:t>
            </w:r>
            <w:r w:rsidR="006D7C45" w:rsidRPr="00D36357">
              <w:rPr>
                <w:rFonts w:ascii="Times New Roman" w:hAnsi="Times New Roman" w:cs="Times New Roman"/>
                <w:sz w:val="18"/>
                <w:szCs w:val="18"/>
              </w:rPr>
              <w:t>государственных</w:t>
            </w: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 гарантий реализации прав на получение общедоступного и бесплатного дошкольного образования в муниципальных дошкольных образовательных организациях; на компенсацию части платы, взимаемой с родителей (законных представителей) за присмотр и уход за детьми в ОО;</w:t>
            </w:r>
            <w:proofErr w:type="gramEnd"/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 на расходы по предоставлению мер социальной поддержки по освобождению родителей (законных представителей), если 1 или оба из которых являются инвалидами 1 или 2 группы и не имеют других доходов, кроме пенсии, от платы за присмотр и уход за детьми </w:t>
            </w:r>
            <w:proofErr w:type="gramStart"/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муниципальных ОО;  приказ ОНО Администрации МО «Красногорский район» от 29.12.2014 №175-осн «Об утверждении порядка определения нормативных затрат на выполнение муниципальных услуг и нормативных затрат на содержание имущества»; Планы ФХД, бюджетные сметы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EB6362" w:rsidRPr="00D36357" w:rsidTr="005F022A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Организация подготовки и повышения квалификации кадров</w:t>
            </w: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Отдел образования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6D7C4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  <w:r w:rsidR="00027C5C"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Целевой набор. Повышение квалификации кадров</w:t>
            </w: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27C5C" w:rsidRPr="00593418" w:rsidRDefault="006D7C45" w:rsidP="00ED3DD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3418">
              <w:rPr>
                <w:rFonts w:ascii="Times New Roman" w:hAnsi="Times New Roman" w:cs="Times New Roman"/>
                <w:sz w:val="18"/>
                <w:szCs w:val="18"/>
              </w:rPr>
              <w:t xml:space="preserve">В течение года </w:t>
            </w:r>
            <w:r w:rsidR="00593418" w:rsidRPr="0059341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D3DDF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="00027C5C" w:rsidRPr="00593418">
              <w:rPr>
                <w:rFonts w:ascii="Times New Roman" w:hAnsi="Times New Roman" w:cs="Times New Roman"/>
                <w:sz w:val="18"/>
                <w:szCs w:val="18"/>
              </w:rPr>
              <w:t xml:space="preserve"> педагог</w:t>
            </w:r>
            <w:r w:rsidR="00ED3DDF">
              <w:rPr>
                <w:rFonts w:ascii="Times New Roman" w:hAnsi="Times New Roman" w:cs="Times New Roman"/>
                <w:sz w:val="18"/>
                <w:szCs w:val="18"/>
              </w:rPr>
              <w:t>ов</w:t>
            </w:r>
            <w:r w:rsidR="00027C5C" w:rsidRPr="00593418">
              <w:rPr>
                <w:rFonts w:ascii="Times New Roman" w:hAnsi="Times New Roman" w:cs="Times New Roman"/>
                <w:sz w:val="18"/>
                <w:szCs w:val="18"/>
              </w:rPr>
              <w:t xml:space="preserve"> ДОУ про</w:t>
            </w:r>
            <w:r w:rsidR="00593418" w:rsidRPr="00593418">
              <w:rPr>
                <w:rFonts w:ascii="Times New Roman" w:hAnsi="Times New Roman" w:cs="Times New Roman"/>
                <w:sz w:val="18"/>
                <w:szCs w:val="18"/>
              </w:rPr>
              <w:t>ходили</w:t>
            </w:r>
            <w:r w:rsidR="00027C5C" w:rsidRPr="00593418">
              <w:rPr>
                <w:rFonts w:ascii="Times New Roman" w:hAnsi="Times New Roman" w:cs="Times New Roman"/>
                <w:sz w:val="18"/>
                <w:szCs w:val="18"/>
              </w:rPr>
              <w:t xml:space="preserve"> курсы повышения квалификации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EB6362" w:rsidRPr="00D36357" w:rsidTr="005F022A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Разработка и внедрение системы независимой оценки качества дошкольного образования</w:t>
            </w: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Отдел образования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6D7C4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2018</w:t>
            </w: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год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Проведение независимой оценки качества дошкольного образования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92D050"/>
                <w:sz w:val="18"/>
                <w:szCs w:val="18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EB6362" w:rsidRPr="00D36357" w:rsidTr="005F022A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Разработка и реализация комплекса мер по внедрению эффективных контрактов с руководителями и педагогическими работниками муниципальных дошкольных образовательных организаций</w:t>
            </w: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Отдел образования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6D7C4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2018</w:t>
            </w: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год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Заключение трудовых договоров с руководителями ДОУ по новой типовой форме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Трудовые договора с руководителями ДОУ заключены по новой типовой форме</w:t>
            </w:r>
            <w:r w:rsidR="006D7C45">
              <w:rPr>
                <w:rFonts w:ascii="Times New Roman" w:hAnsi="Times New Roman" w:cs="Times New Roman"/>
                <w:sz w:val="18"/>
                <w:szCs w:val="18"/>
              </w:rPr>
              <w:t xml:space="preserve"> в 2017 году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EB6362" w:rsidRPr="00D36357" w:rsidTr="005F022A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Разработка показателей оценки эффективности деятельности руководителей и педагогических работников муниципальных дошкольных образовательных организаций МО «Красногорский район»</w:t>
            </w: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Отдел образования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6D7C4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2018</w:t>
            </w: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год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Муниципальные правовые акты</w:t>
            </w: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Оценка эффективности деятельности руководителей и педагогов ДОУ осуществлялась в рамках Положения о стимулирующих выплатах, Положений об оплате труда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EB6362" w:rsidRPr="00D36357" w:rsidTr="005F022A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Заключение эффективных контрактов с руководителями муниципальных дошкольных образовательных организаций МО «Красногорский район»</w:t>
            </w: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Отдел образования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6D7C4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2018</w:t>
            </w: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год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Заключение эффективных контрактов с руководителями муниципальных дошкольных образовательных организаций  МО "Красногорский район"</w:t>
            </w: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С руководителями ДОУ заключены трудовые договора по новой типовой форме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EB6362" w:rsidRPr="00D36357" w:rsidTr="005F022A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Организация работы по заключению эффективных контрактов с педагогическими работниками муниципальных дошкольных образовательных организаций МО «Красногорский район»</w:t>
            </w: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Отдел образования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6D7C4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2018</w:t>
            </w: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год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Заключение эффективных контрактов с педагогическими работниками муниципальных дошкольных образовательных организаций  МО "Красногорский район"</w:t>
            </w: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С педагогами ДОУ заключались трудовые договора по новой типовой форме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EB6362" w:rsidRPr="00D36357" w:rsidTr="005F022A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Информационное сопровождение внедрения эффективного контракта</w:t>
            </w: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Отдел образования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6D7C4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2018</w:t>
            </w: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год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Проведение разъяснительной работы в трудовых коллективах, проведение семинаров</w:t>
            </w: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В коллективах ДОУ проводилась разъяснительная работа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EB6362" w:rsidRPr="00D36357" w:rsidTr="005F022A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Информирование населения об организации предоставления дошкольного образования в МО «Красногорский район»</w:t>
            </w: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Отдел образования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6D7C4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2018</w:t>
            </w: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год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Информирование через сайт Администрации МО «Красногорский район», образовательный портал УР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Информирование осуществлялось через сайт Администрации МО «Красногорский район», образовательный портал УР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EB6362" w:rsidRPr="00D36357" w:rsidTr="005F022A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Взаимодействие со СМИ в целях публикации информации о дошкольном образовании в печатных СМИ, а также подготовки сюжетов </w:t>
            </w:r>
            <w:proofErr w:type="spellStart"/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длятеле</w:t>
            </w:r>
            <w:proofErr w:type="spellEnd"/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- и радиопередач</w:t>
            </w: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Отдел образования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6D7C4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2018</w:t>
            </w: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год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Публикации о дошкольном образовании в СМИ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Информация о дошкольном образовании публиковалась в районной газете «Победа»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EB6362" w:rsidRPr="00D36357" w:rsidTr="005F022A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Подготовка и публикация информации на официальном сайте Администрации МО «Красногорский район» об организации предоставления дошкольного образования в МО «Красногорский район», муниципальных правовых актах, регламентирующих деятельность в сфере дошкольного образования, муниципальных образовательных организациях, предоставляющих услуги дошкольного образования</w:t>
            </w: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Отдел образования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6D7C4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2018</w:t>
            </w: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год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Актуальные сведения об организации дошкольного образования в МО "Красногорский район" на официальном сайте Администрации  МО "Красногорский район" в сети Интернет</w:t>
            </w: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Актуальные сведения об организации дошкольного образования размещались на сайте Администрации МО «Красногорский район», образовательном портале УР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EB6362" w:rsidRPr="00D36357" w:rsidTr="005F022A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Осуществление </w:t>
            </w:r>
            <w:proofErr w:type="gramStart"/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контроля за</w:t>
            </w:r>
            <w:proofErr w:type="gramEnd"/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 публикацией информации о деятельности муниципальных дошкольных образовательных учреждений  МО "Красногорский район", предусмотренной законодательством Российской Федерации, на официальных сайтах соответствующих учреждений</w:t>
            </w: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Отдел образования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6D7C4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2018</w:t>
            </w: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год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Актуальные сведения о деятельности муниципальных дошкольных образовательных организаций МО "Красногорский район" на официальных сайтах соответствующих учреждений</w:t>
            </w: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Контроль за публикацией информации осуществлялся руководителями ДОУ, специалистами Отдела образования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EB6362" w:rsidRPr="00D36357" w:rsidTr="005F022A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Обеспечение и развитие системы обратной связи с потребителями муниципальных услуг в сфере дошкольного образования</w:t>
            </w: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Отдел образования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6D7C4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2018</w:t>
            </w: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год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Наличие системы обратной связи от потребителей муниципальных услуг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Обратная связь от потребителей муниципальных услуг была получена посредством анкетирования в рамках исполнения муниципальных заданий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EB6362" w:rsidRPr="00D36357" w:rsidTr="005F022A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Организация системы регулярного мониторинга удовлетворенности потребителей муниципальных услуг в сфере дошкольного образования (проведение регулярных опросов потребителей муниципальных услуг об их качестве и доступности, обработка полученных результатов, принятие мер реагирования)</w:t>
            </w: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Отдел образования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6D7C4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2018</w:t>
            </w: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год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Оценка качества оказания муниципальных услуг в сфере дошкольного образования потребителями</w:t>
            </w: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Мониторинг удовлетворённости потребителей муниципальных услуг была получена посредством анкетирования в рамках исполнения муниципальных заданий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EB6362" w:rsidRPr="00D36357" w:rsidTr="005F022A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Рассмотрение обращений граждан по вопросам предоставления дошкольного образования, принятие мер реагирования</w:t>
            </w: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Отдел образования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6D7C4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2018</w:t>
            </w: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год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Рассмотрение обращений граждан, принятие мер реагирования</w:t>
            </w: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Рассмотрено три обращение по вопросу предоставления дошкольного образования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EB6362" w:rsidRPr="00D36357" w:rsidTr="005F022A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Публикация на официальном </w:t>
            </w:r>
            <w:r w:rsidRPr="00D3635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сайте Администрации МО "Красногорский район" и поддержание в актуальном состоянии информации об Управлении образования Администрации МО «Красногорский район», его структурных подразделениях, а также муниципальных учреждениях дошкольного образования МО «Красногорский район», контактных телефо</w:t>
            </w:r>
            <w:r w:rsidR="0001411F" w:rsidRPr="00D36357">
              <w:rPr>
                <w:rFonts w:ascii="Times New Roman" w:hAnsi="Times New Roman" w:cs="Times New Roman"/>
                <w:sz w:val="18"/>
                <w:szCs w:val="18"/>
              </w:rPr>
              <w:t>нах и адресах электронной почты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Отдел образования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6D7C4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2018</w:t>
            </w: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год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Доступность сведений </w:t>
            </w: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о структурах и должностных лицах, отвечающих за организацию и предоставление муниципальных услуг в сфере дошкольного образования, для населения (потребителей услуг)</w:t>
            </w:r>
          </w:p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Информация об Отделе образования, </w:t>
            </w:r>
            <w:r w:rsidRPr="00D3635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ответственных специалистах, об образовательных организациях размещалась на сайте Администрации МО «Красногорский район», образовательном портале УР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27C5C" w:rsidRPr="00D36357" w:rsidRDefault="00027C5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-</w:t>
            </w:r>
          </w:p>
        </w:tc>
      </w:tr>
    </w:tbl>
    <w:p w:rsidR="005F022A" w:rsidRPr="00D36357" w:rsidRDefault="005F022A" w:rsidP="00D3635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1577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10"/>
        <w:gridCol w:w="510"/>
        <w:gridCol w:w="510"/>
        <w:gridCol w:w="510"/>
        <w:gridCol w:w="2819"/>
        <w:gridCol w:w="1984"/>
        <w:gridCol w:w="1276"/>
        <w:gridCol w:w="1134"/>
        <w:gridCol w:w="1984"/>
        <w:gridCol w:w="3261"/>
        <w:gridCol w:w="1275"/>
      </w:tblGrid>
      <w:tr w:rsidR="00EB6362" w:rsidRPr="00D36357" w:rsidTr="00DC11A3">
        <w:trPr>
          <w:trHeight w:val="945"/>
        </w:trPr>
        <w:tc>
          <w:tcPr>
            <w:tcW w:w="204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2819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Наименование подпрограммы,                                                основного мероприятия, мероприятия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Ответственный исполнитель подпрограммы, основного мероприятия, мероприятия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Срок выполнения плановый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Срок выполнения фактический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3261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Достигнутый результат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Проблемы, возникшие в ходе реализации мероприятия</w:t>
            </w:r>
          </w:p>
        </w:tc>
      </w:tr>
      <w:tr w:rsidR="00EB6362" w:rsidRPr="00D36357" w:rsidTr="00DC11A3">
        <w:trPr>
          <w:trHeight w:val="345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МП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ОМ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</w:t>
            </w:r>
          </w:p>
        </w:tc>
        <w:tc>
          <w:tcPr>
            <w:tcW w:w="2819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B6362" w:rsidRPr="00D36357" w:rsidTr="00DC11A3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E399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</w:rPr>
              <w:t>Развитие общего образования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Отдел образования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B6362" w:rsidRPr="00D36357" w:rsidTr="00DC11A3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Оказание муниципальных услуг по предоставлению общедоступного и бесплатного дошкольного, начального, общего, среднего  образования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Отдел образования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6D7C4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2018</w:t>
            </w: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год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Оказание муниципальных услуг по предоставлению общедоступного и бесплатного дошкольного, начального, общего, среднего  образования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 Муниципальные услуги по предоставлению общедоступного и бесплатного дошкольного, начального, общего, среднего  образования оказываются в 7 ДОУ, 8 школах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EB6362" w:rsidRPr="00D36357" w:rsidTr="00DC11A3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Субвенции из бюджета Удмуртской Республики на финансовое обеспечение 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Отдел образования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6D7C4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2018</w:t>
            </w: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год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Финансовое обеспечение 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учреждениях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Субвенция получена из бюджета УР в размере </w:t>
            </w:r>
            <w:r w:rsidR="00FC17FC"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134666,6</w:t>
            </w:r>
            <w:r w:rsidR="00FC17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FC17F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C17FC" w:rsidRPr="00A44FB4">
              <w:rPr>
                <w:sz w:val="18"/>
                <w:szCs w:val="18"/>
              </w:rPr>
              <w:t>тыс. рублей</w:t>
            </w:r>
          </w:p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B6362" w:rsidRPr="00D36357" w:rsidTr="00DC11A3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Средства бюджета МО </w:t>
            </w: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«Красногорский район» на обеспечение деятельности муниципальных учреждений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 Отдел образования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6D7C4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2018</w:t>
            </w: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год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 Организация предоставления </w:t>
            </w: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начального общего, основного общего, среднего общего образования в муниципальных общеобразовательных организациях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FC17F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00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158314,05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A44FB4">
              <w:rPr>
                <w:sz w:val="18"/>
                <w:szCs w:val="18"/>
              </w:rPr>
              <w:t>тыс. рублей</w:t>
            </w:r>
            <w:proofErr w:type="gramStart"/>
            <w:r w:rsidR="00EB6362" w:rsidRPr="00D3635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="00EB6362"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="00EB6362" w:rsidRPr="00D36357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 w:rsidR="00EB6362"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ыделено средств на предоставление начального </w:t>
            </w:r>
            <w:r w:rsidR="00EB6362" w:rsidRPr="00D3635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общего, основного общего, среднего общего образования.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Недостаточное </w:t>
            </w:r>
            <w:r w:rsidRPr="00D3635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финансирование</w:t>
            </w:r>
          </w:p>
        </w:tc>
      </w:tr>
      <w:tr w:rsidR="00EB6362" w:rsidRPr="00D36357" w:rsidTr="00DC11A3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Укрепление материально-технической базы муниципальных общеобразовательных организаций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Отдел образования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6D7C4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2018</w:t>
            </w:r>
            <w:r w:rsidR="006D7C45"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год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Приобретение учебно-лабораторного, спортивного оборудования. Возможность обучения по ФГОС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6D7C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Приобретен</w:t>
            </w:r>
            <w:r w:rsidR="006D7C4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ы </w:t>
            </w: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учебники в  восемь ш</w:t>
            </w:r>
            <w:r w:rsidR="006D7C4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кол. Обучение по ФГОС в 1-4, 5-8</w:t>
            </w: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классах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EB6362" w:rsidRPr="00D36357" w:rsidTr="00DC11A3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Формирование и развитие современной информационной образовательной среды в муниципальных общеобразовательных организациях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Отдел образования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6D7C4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2018</w:t>
            </w:r>
            <w:r w:rsidR="006D7C45"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год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Возможность использования информационно-коммуникационных технологий в образовательном процессе. Возможность обучения по ФГОС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Использование информационно-коммуникационных технологий в образовательном процессе. Об</w:t>
            </w:r>
            <w:r w:rsidR="006D7C4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учение по ФГОС в 1-4, 5-8</w:t>
            </w: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классах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EB6362" w:rsidRPr="00D36357" w:rsidTr="00DC11A3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Обеспечение учащихся общеобразовательных учреждений качественным сбалансированным питанием (ВЦП «Детское и школьное питание»)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Отдел образования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6D7C4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2018</w:t>
            </w: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год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Обеспечение завтраком, в том числе из обогащенных продуктов, включая молочные, учащихся 1-5-х классов общеобразовательных учреждений,  обеспечение питанием учащихся 1-11-х классов общеобразовательных учреждений, из малоимущих семей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6D7C45"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  <w:t>Горячими завтраками обеспечены 521 обучающийся 1-5 классов. 40 обучающихся 1-11 классов из малоимущих семей (кроме детей из многодетных малообеспеченных семей) обеспечены питанием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Недостаточное финансирование из местного бюджета</w:t>
            </w:r>
          </w:p>
        </w:tc>
      </w:tr>
      <w:tr w:rsidR="00EB6362" w:rsidRPr="00D36357" w:rsidTr="00DC11A3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Модернизация пищеблоков муниципальных общеобразовательных учреждений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Отдел образования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6D7C4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2018</w:t>
            </w: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год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6D7C4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 2018 </w:t>
            </w:r>
            <w:r w:rsidR="00EB6362"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году на  приобретение столовой и кухонной посуды в восемь школ района было израсходовано 40 200, 00 рублей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EB6362" w:rsidRPr="00D36357" w:rsidTr="00DC11A3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Мероприятия, направленные на обеспечение безопасности условий обучения детей в муниципальных общеобразовательных организациях (ВЦП «Безопасность образовательного учреждения»)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Отдел образования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6D7C4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2018</w:t>
            </w: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год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Повышение пожарной безопасности, аттестация рабочих мест по условиям труда и приведение их в соответствие с установленными требованиями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Проведены мероприятия по повышению пожарной безопасности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Недостаточное финансирование</w:t>
            </w:r>
          </w:p>
        </w:tc>
      </w:tr>
      <w:tr w:rsidR="00EB6362" w:rsidRPr="00D36357" w:rsidTr="00DC11A3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Обустройство прилегающих территорий к зданиям и </w:t>
            </w: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сооружениям муниципальных общеобразовательных организаций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 Отдел образования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Благоустроенные прилегающие </w:t>
            </w: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территории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 Благоустроенные прилегающие территории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EB6362" w:rsidRPr="00D36357" w:rsidTr="00DC11A3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Капитальный ремонт и реконструкция муниципальных учреждений общего образования МО «Красногорский район»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Администрация МО «Красногорский район»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6D7C4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2018</w:t>
            </w: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год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Капитальный ремонт и реконструкция муниципальных учреждений общего образования МО «Красногорский район»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Капитальный ремонт не проводился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EB6362" w:rsidRPr="00D36357" w:rsidTr="00DC11A3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Капитальный ремонт здания Васильевской ООШ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Администрация МО «Красногорский район»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6D7C4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018</w:t>
            </w:r>
            <w:r w:rsidR="006D7C45"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год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Капитальный ремонт здания МКОУ «</w:t>
            </w:r>
            <w:proofErr w:type="gramStart"/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Васильевская</w:t>
            </w:r>
            <w:proofErr w:type="gramEnd"/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ООШ»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Капитальный ремонт не проводился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EB6362" w:rsidRPr="00D36357" w:rsidTr="00DC11A3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Капитальный ремонт здания Валамазской СОШ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Администрация МО «Красногорский район»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6D7C4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2018</w:t>
            </w: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год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Капитальный ремонт здания МБОУ  «Валамазская СОШ»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Капитальный ремонт не проводился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Отсутствие финансирования</w:t>
            </w:r>
          </w:p>
        </w:tc>
      </w:tr>
      <w:tr w:rsidR="00EB6362" w:rsidRPr="00D36357" w:rsidTr="00DC11A3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Организация и проведение олимпиад школьников на муниципальном уровне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Отдел образования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6D7C4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2018</w:t>
            </w: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год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Проведение олимпиад школьников. Выявление одаренных детей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6D7C45" w:rsidP="006C5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2018</w:t>
            </w:r>
            <w:r w:rsidR="00EB6362"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году в  республиканском этапе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приняли участие 0 </w:t>
            </w:r>
            <w:r w:rsidR="00EB6362"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gramStart"/>
            <w:r w:rsidR="00EB6362"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обучающихся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EB6362" w:rsidRPr="00D36357" w:rsidTr="00DC11A3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Формирование системы мониторинга уровня подготовки и социализации  школьников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Отдел образования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283881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2018</w:t>
            </w: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год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Проведение мониторинга уровня подготовки и социализации  школьников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Проведение мониторинга уровня подготовки и социализации  школьников осуществлялось в ОО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EB6362" w:rsidRPr="00D36357" w:rsidTr="00DC11A3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Организация мониторинга готовности обучающихся к освоению программ начального, основного, среднего общего образования и профессионального образования на регулярной основе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Отдел образования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283881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2018</w:t>
            </w: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год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мониторинга, характеризующие качество образования. Принятие мер реагирования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Мониторинг проводился в ОО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EB6362" w:rsidRPr="00D36357" w:rsidTr="00DC11A3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Организация мониторинга готовности учащихся основной школы (8 класс) к выбору образовательной и профессиональной траектории, а также мониторинга уровня социализации выпускников общеобразовательных организаций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Отдел образования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283881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2018</w:t>
            </w: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год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мониторинга, характеризующие качество образования. Принятие мер реагирования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2838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Проведение консультационных дней для обучающихся 8-9 классов </w:t>
            </w:r>
            <w:r w:rsid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специалистами ЦЗН, ГАУ УР РУМЦ с целью оказания государственной услуги по профессиональной ориентации. Мониторинг готовности обучающихся проводился в школах по итогам освоения программ элективных курсов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EB6362" w:rsidRPr="00D36357" w:rsidTr="00DC11A3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Подготовка и переподготовка кадров для муниципальных общеобразовательных учреждений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Отдел образования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283881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2018</w:t>
            </w: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год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Целевой набор. Повышение квалификации кадров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Целевые направления выданы выпускникам для поступления в </w:t>
            </w:r>
            <w:proofErr w:type="spellStart"/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УдГУ</w:t>
            </w:r>
            <w:proofErr w:type="spellEnd"/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ГГПИ.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EB6362" w:rsidRPr="00D36357" w:rsidTr="00DC11A3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Разработка и внедрение системы независимой оценки качества общего образования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Отдел образования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283881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2018</w:t>
            </w: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год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Разработана система независимой оценки качества общего образования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283881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Деятельность Общественного</w:t>
            </w:r>
            <w:r w:rsidR="00EB6362"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совет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</w:t>
            </w:r>
            <w:r w:rsidR="00EB6362"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по независимой оценке качества работы муниципальных учреждений образования, культуры и спорта в МО «Красногорский район»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организована на основании Постановления</w:t>
            </w:r>
            <w:r w:rsidR="00EB6362"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EB6362"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Администрации МО «Красногорский район» от 27.07. 2015 г. №648 «О формировании </w:t>
            </w:r>
            <w:proofErr w:type="gramStart"/>
            <w:r w:rsidR="00EB6362"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системы независимой оценки качества работы муниципальных учреждений</w:t>
            </w:r>
            <w:proofErr w:type="gramEnd"/>
            <w:r w:rsidR="00EB6362"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образования, культуры и спорта в МО «Красногорский район»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-</w:t>
            </w:r>
          </w:p>
        </w:tc>
      </w:tr>
      <w:tr w:rsidR="00EB6362" w:rsidRPr="00D36357" w:rsidTr="00DC11A3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Разработка и утверждение муниципальной модели (методики) независимой оценки качества общего образования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Отдел образования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283881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2018</w:t>
            </w: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год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Методика проведения оценки качества общего образования, порядок проведения такой оценки. Муниципальный правовой акт (акты)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283881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Постановление</w:t>
            </w:r>
            <w:r w:rsidR="00EB6362"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Администрации МО «Красногорский район» от 27.07. 2015 г. №648 «О формировании </w:t>
            </w:r>
            <w:proofErr w:type="gramStart"/>
            <w:r w:rsidR="00EB6362"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системы независимой оценки качества работы муниципальных учреждений</w:t>
            </w:r>
            <w:proofErr w:type="gramEnd"/>
            <w:r w:rsidR="00EB6362"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образования, культуры и спорта в МО «Красногорский район»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EB6362" w:rsidRPr="00D36357" w:rsidTr="00DC11A3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Проведение независимой оценки качества общего образования в разрезе общеобразовательных организаций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Отдел образования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283881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2018</w:t>
            </w: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год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оценки качества общего образования в разрезе общеобразовательных организаций. Публикация сведений на официальном сайте Администрации  МО "Красногорский район"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EB6362" w:rsidRPr="00D36357" w:rsidRDefault="00EB6362" w:rsidP="002838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Проведена независимая оценка качества общего образования в</w:t>
            </w:r>
            <w:r w:rsid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  </w:t>
            </w: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ОУ района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EB6362" w:rsidRPr="00D36357" w:rsidTr="00DC11A3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Разработка и реализация комплекса мер по внедрению эффективных контрактов с руководителями и педагогическими работниками муниципальных общеобразовательных организаций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Отдел образования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283881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2018</w:t>
            </w: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год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Комплекс мер по внедрению эффективных контрактов с руководителями и педагогическими работниками муниципальных общеобразовательных организаций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Трудовые договора с руководителями общеобразовательных организаций заключены по новой типовой форме</w:t>
            </w:r>
            <w:r w:rsid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в 2018</w:t>
            </w:r>
            <w:r w:rsidR="00283881"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год</w:t>
            </w:r>
            <w:r w:rsid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</w:t>
            </w:r>
            <w:r w:rsidR="00283881"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EB6362" w:rsidRPr="00D36357" w:rsidTr="00DC11A3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Разработка показателей эффективности деятельности руководителей и педагогических работников муниципальных общеобразовательных организаций  МО "Красногорский район"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Отдел образования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283881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2018</w:t>
            </w: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год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Муниципальный правовой акт (акты), устанавливающий показатели эффективности деятельности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Положение об иных выплатах стимулирующего характера руководителям ОО МО «Красногорский район», руководителю МКУ «ЦРО Красногорского района» (Постановление Администрации МО «Красногорский район» от 31.10.2017 г. №671), Положения об оплате труда в ОО, Положения о стимулирующих выплатах в ОО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EB6362" w:rsidRPr="00D36357" w:rsidTr="00DC11A3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Заключение эффективных контрактов с руководителями муниципальных общеобразовательных организаций  МО "Красногорский район"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Отдел образования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2015-2016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283881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2018</w:t>
            </w: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год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Заключенные эффективные трудовые контракты с руководителями муниципальных общеобразовательных организаций МО </w:t>
            </w: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"Красногорский район"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Трудовые договора с руководителями общеобразовательных организаций заключены по новой типовой форме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EB6362" w:rsidRPr="00D36357" w:rsidTr="00DC11A3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Организация работы по заключению эффективных контрактов с педагогическими работниками муниципальных общеобразовательных организаций  МО "Красногорский район"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Отдел образования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2015-2016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283881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2018</w:t>
            </w: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год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Заключенные эффективные трудовые контракты с педагогическими работниками муниципальных общеобразовательных организаций  МО "Красногорский район"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 педагогами  заключались трудовые договора по новой типовой форме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EB6362" w:rsidRPr="00D36357" w:rsidTr="00DC11A3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Информационное сопровождение мероприятий по внедрению эффективного контракта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Отдел образования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2015-2016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283881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2018</w:t>
            </w: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год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Семинары, совещания с руководителями муниципальных учреждений, разъяснительная работа в трудовых коллективах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283881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EB6362" w:rsidRPr="00D36357" w:rsidTr="00DC11A3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Разработка и реализация комплекса мер по внедрению единых (групповых) значений нормативных затрат с использованием корректирующих показателей для расчета субсидий на оказание муниципальных услуг по предоставлению общего образования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Отдел образования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283881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2018</w:t>
            </w: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год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Муниципальный правовой акт о порядке расчета нормативных затрат. Повышение эффективности использования бюджетных средств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Соглашение между МОН УР и МО «Красногорский район» о направлении субвенций и</w:t>
            </w:r>
            <w:r w:rsidR="00283881">
              <w:rPr>
                <w:rFonts w:ascii="Times New Roman" w:hAnsi="Times New Roman" w:cs="Times New Roman"/>
                <w:sz w:val="18"/>
                <w:szCs w:val="18"/>
              </w:rPr>
              <w:t xml:space="preserve">з бюджета УР в бюджет МО в 2018 </w:t>
            </w: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году на обеспечение государственных гарантий на реализацию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организациях;</w:t>
            </w:r>
            <w:proofErr w:type="gramEnd"/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  приказ ОНО Администрации МО «Красногорский район» от 29.12.2014 №175-осн «Об утверждении порядка определения нормативных затрат на выполнение муниципальных услуг и нормативных затрат на содержание имущества»; Планы ФХД, бюджетные сметы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EB6362" w:rsidRPr="00D36357" w:rsidTr="00DC11A3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Информирование населения об организации предоставления общего образования в МО "Красногорский район"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Отдел образования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283881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2018</w:t>
            </w: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год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Публикация об организации предоставления общего образования в МО «Красногорский район»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Информирование населения об организации предоставления общего образования осуществлялось через Образовательный портал, официальный сайт Администрации МО «Красногорский район», на родительских собраниях в ОО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EB6362" w:rsidRPr="00D36357" w:rsidTr="00DC11A3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Взаимодействие со СМИ в целях публикации информации об </w:t>
            </w: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общем образовании в печатных средствах массовой информации, а также подготовки сюжетов </w:t>
            </w:r>
            <w:proofErr w:type="spellStart"/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длятеле</w:t>
            </w:r>
            <w:proofErr w:type="spellEnd"/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и радиопередач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Отдел образования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283881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2018</w:t>
            </w: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год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Публикации об общем образовании в СМИ, </w:t>
            </w: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сюжеты на радио и телевидении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Статьи для печатных средств массовой информации (районная газета)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EB6362" w:rsidRPr="00D36357" w:rsidTr="00DC11A3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Подготовка и публикация информации на официальном сайте Администрации МО "Красногорский район" об организации предоставления общего образования в  МО "Красногорский район", муниципальных правовых актах, регламентирующих деятельность в сфере общего образования, муниципальных общеобразовательных организациях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Отдел образования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283881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2018</w:t>
            </w: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год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Публикация актуальных сведений на официальном сайте Администрации  МО "Красногорский район". Обеспечение открытости данных об организации общего образования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Публикация актуальных сведений на официальном сайте Администрации  МО "Красногорский район", Образовательном портале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EB6362" w:rsidRPr="00D36357" w:rsidTr="00DC11A3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Осуществление </w:t>
            </w:r>
            <w:proofErr w:type="gramStart"/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контроля за</w:t>
            </w:r>
            <w:proofErr w:type="gramEnd"/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публикацией информации о деятельности муниципальных общеобразовательных учреждений  МО "Красногорский район", предусмотренной законодательством Российской Федерации, на официальных сайтах соответствующих учреждений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Отдел образования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283881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2018</w:t>
            </w: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год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Публикация данных о деятельности муниципальных общеобразовательных учреждений. Обеспечение открытости данных в соответствии с законодательством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Публикация информации на сайтах школ на образовательном портале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EB6362" w:rsidRPr="00D36357" w:rsidTr="00DC11A3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Обеспечение и развитие системы обратной связи с потребителями муниципальных услуг в сфере общего образования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Отдел образования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283881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2018</w:t>
            </w: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год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Обеспечение взаимосвязи с потребителями муниципальных услуг. Разработка и реализация мер реагирования на жалобы и предложения потребителей.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Для обеспечения обратной связи с потребителями муниципальных услуг, оказываемых в сфере образования, была разработана и использована анкета регионального оператора АУ УР» РЦИ и ОКО» в рамках </w:t>
            </w:r>
            <w:proofErr w:type="gramStart"/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проведения процедуры независимой </w:t>
            </w:r>
            <w:r w:rsid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оценки качества работы</w:t>
            </w:r>
            <w:proofErr w:type="gramEnd"/>
            <w:r w:rsid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ОО в 2018 </w:t>
            </w: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году. Анкетирование также проводилось в рамках исполнения муниципальных заданий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EB6362" w:rsidRPr="00D36357" w:rsidTr="00DC11A3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Организация системы регулярного мониторинга удовлетворенности потребителей муниципальных услуг в сфере общего образования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Отдел образования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283881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2018</w:t>
            </w: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год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Проведение регулярных опросов потребителей муниципальных услуг об их качестве и доступности, обработка полученных результатов, принятие мер реагирования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Проведение анкетирования в школах, а также проведение анкетирования в рамках исполнения муниципальных заданий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EB6362" w:rsidRPr="00D36357" w:rsidTr="00DC11A3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Рассмотрение обращений граждан по вопросам предоставления общего </w:t>
            </w: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образования, принятие мер реагирования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Отдел образования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283881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2018</w:t>
            </w: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год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Рассмотрение обращений граждан, принятие мер </w:t>
            </w: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реагирования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Обращений граждан не осуществлялось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EB6362" w:rsidRPr="00D36357" w:rsidTr="00DC11A3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Публикация на официальном сайте Администрации  МО "Красногорский район" и поддержание в актуальном состоянии информации об Управлении образования Администрации МО "Красногорский район", его структурных подразделениях, а также муниципальных общеобразовательных организациях  МО "Красногорский район", контактных телефонах и адресах электронной почты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Отдел образования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283881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2018</w:t>
            </w: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год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Доступность сведений о структурах и должностных лицах, отвечающих за организацию и предоставление муниципальных услуг в сфере общего образования, для населения (потребителей услуг)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 сведения находятся в свободном доступе для населения на Образовательном портале, на официальном сайте Администрации МО «Красногорский район»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6362" w:rsidRPr="00D36357" w:rsidRDefault="00EB636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</w:tbl>
    <w:p w:rsidR="00DC11A3" w:rsidRPr="00D36357" w:rsidRDefault="00DC11A3" w:rsidP="00D3635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1577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10"/>
        <w:gridCol w:w="510"/>
        <w:gridCol w:w="510"/>
        <w:gridCol w:w="510"/>
        <w:gridCol w:w="2819"/>
        <w:gridCol w:w="1984"/>
        <w:gridCol w:w="1276"/>
        <w:gridCol w:w="1134"/>
        <w:gridCol w:w="1984"/>
        <w:gridCol w:w="3261"/>
        <w:gridCol w:w="1275"/>
      </w:tblGrid>
      <w:tr w:rsidR="006B547E" w:rsidRPr="00D36357" w:rsidTr="009B4CEC">
        <w:trPr>
          <w:trHeight w:val="724"/>
        </w:trPr>
        <w:tc>
          <w:tcPr>
            <w:tcW w:w="204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47E" w:rsidRPr="00D36357" w:rsidRDefault="006B547E" w:rsidP="00D363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281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B547E" w:rsidRPr="00D36357" w:rsidRDefault="006B547E" w:rsidP="00D363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Наименование подпрограммы,                                                основного мероприятия, мероприятия</w:t>
            </w:r>
          </w:p>
        </w:tc>
        <w:tc>
          <w:tcPr>
            <w:tcW w:w="198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B547E" w:rsidRPr="00D36357" w:rsidRDefault="006B547E" w:rsidP="00D363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Ответственный исполнитель подпрограммы, основного мероприятия, мероприятия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B547E" w:rsidRPr="00D36357" w:rsidRDefault="006B547E" w:rsidP="00D363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Срок выполнения плановый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B547E" w:rsidRPr="00D36357" w:rsidRDefault="006B547E" w:rsidP="00D363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Срок выполнения фактический</w:t>
            </w:r>
          </w:p>
        </w:tc>
        <w:tc>
          <w:tcPr>
            <w:tcW w:w="198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B547E" w:rsidRPr="00D36357" w:rsidRDefault="006B547E" w:rsidP="00D363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326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B547E" w:rsidRPr="00D36357" w:rsidRDefault="006B547E" w:rsidP="00D363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Достигнутый результат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B547E" w:rsidRPr="00D36357" w:rsidRDefault="006B547E" w:rsidP="00D363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Проблемы, возникшие в ходе реализации мероприятия</w:t>
            </w:r>
          </w:p>
        </w:tc>
      </w:tr>
      <w:tr w:rsidR="00F73086" w:rsidRPr="00D36357" w:rsidTr="009B4CEC">
        <w:trPr>
          <w:trHeight w:val="345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B547E" w:rsidRPr="00D36357" w:rsidRDefault="006B547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МП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B547E" w:rsidRPr="00D36357" w:rsidRDefault="006B547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B547E" w:rsidRPr="00D36357" w:rsidRDefault="006B547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ОМ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B547E" w:rsidRPr="00D36357" w:rsidRDefault="006B547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</w:t>
            </w:r>
          </w:p>
        </w:tc>
        <w:tc>
          <w:tcPr>
            <w:tcW w:w="281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B547E" w:rsidRPr="00D36357" w:rsidRDefault="006B547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B547E" w:rsidRPr="00D36357" w:rsidRDefault="006B547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B547E" w:rsidRPr="00D36357" w:rsidRDefault="006B547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B547E" w:rsidRPr="00D36357" w:rsidRDefault="006B547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B547E" w:rsidRPr="00D36357" w:rsidRDefault="006B547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B547E" w:rsidRPr="00D36357" w:rsidRDefault="006B547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B547E" w:rsidRPr="00D36357" w:rsidRDefault="006B547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B547E" w:rsidRPr="00D36357" w:rsidTr="00F73086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547E" w:rsidRPr="00D36357" w:rsidRDefault="006B547E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547E" w:rsidRPr="00D36357" w:rsidRDefault="006B547E" w:rsidP="00D36357">
            <w:pPr>
              <w:pStyle w:val="a4"/>
              <w:rPr>
                <w:b/>
                <w:sz w:val="18"/>
                <w:szCs w:val="18"/>
              </w:rPr>
            </w:pPr>
            <w:r w:rsidRPr="00D36357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547E" w:rsidRPr="00D36357" w:rsidRDefault="006B547E" w:rsidP="00D36357">
            <w:pPr>
              <w:pStyle w:val="a4"/>
              <w:rPr>
                <w:b/>
                <w:sz w:val="18"/>
                <w:szCs w:val="18"/>
              </w:rPr>
            </w:pPr>
            <w:r w:rsidRPr="00D36357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13733" w:type="dxa"/>
            <w:gridSpan w:val="7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B547E" w:rsidRPr="00D36357" w:rsidRDefault="006B547E" w:rsidP="00D36357">
            <w:pPr>
              <w:pStyle w:val="a4"/>
              <w:rPr>
                <w:b/>
                <w:sz w:val="18"/>
                <w:szCs w:val="18"/>
              </w:rPr>
            </w:pPr>
            <w:r w:rsidRPr="001E399B">
              <w:rPr>
                <w:b/>
                <w:sz w:val="18"/>
                <w:szCs w:val="18"/>
                <w:highlight w:val="yellow"/>
              </w:rPr>
              <w:t>Развитие дополнительного образования детей</w:t>
            </w:r>
          </w:p>
        </w:tc>
      </w:tr>
      <w:tr w:rsidR="001E399B" w:rsidRPr="00D36357" w:rsidTr="001E399B">
        <w:trPr>
          <w:trHeight w:val="1509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 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color w:val="000000"/>
                <w:sz w:val="18"/>
                <w:szCs w:val="18"/>
              </w:rPr>
            </w:pPr>
            <w:r w:rsidRPr="004359DB">
              <w:rPr>
                <w:color w:val="000000"/>
                <w:sz w:val="18"/>
                <w:szCs w:val="18"/>
              </w:rPr>
              <w:t>Реализация дополнительных образовательных программ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 xml:space="preserve">Отдел образования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399B" w:rsidRPr="004359DB" w:rsidRDefault="001E399B" w:rsidP="001E399B">
            <w:pPr>
              <w:pStyle w:val="a4"/>
              <w:rPr>
                <w:color w:val="000000"/>
                <w:sz w:val="18"/>
                <w:szCs w:val="18"/>
              </w:rPr>
            </w:pPr>
            <w:r w:rsidRPr="004359DB">
              <w:rPr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  <w:r w:rsidRPr="004359DB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Предоставление дополнительного образования детей учреждениями, подведомственными Отделу образования (спортивная и иная направленность)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Дополнительное образование предоставлялось двумя учреждениями дополнительного образования - МБОУ ДО Красногорский ЦДТ и МАОУ ДО ДЮСШ Красногорского района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E399B" w:rsidRPr="004359DB" w:rsidRDefault="001E399B" w:rsidP="001E399B">
            <w:pPr>
              <w:pStyle w:val="a4"/>
              <w:rPr>
                <w:color w:val="000000"/>
                <w:sz w:val="18"/>
                <w:szCs w:val="18"/>
              </w:rPr>
            </w:pPr>
            <w:r w:rsidRPr="004359DB">
              <w:rPr>
                <w:color w:val="000000"/>
                <w:sz w:val="18"/>
                <w:szCs w:val="18"/>
              </w:rPr>
              <w:t>-</w:t>
            </w:r>
          </w:p>
        </w:tc>
      </w:tr>
      <w:tr w:rsidR="001E399B" w:rsidRPr="00D36357" w:rsidTr="001E399B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 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color w:val="000000"/>
                <w:sz w:val="18"/>
                <w:szCs w:val="18"/>
              </w:rPr>
            </w:pPr>
            <w:r w:rsidRPr="004359DB">
              <w:rPr>
                <w:color w:val="000000"/>
                <w:sz w:val="18"/>
                <w:szCs w:val="18"/>
              </w:rPr>
              <w:t xml:space="preserve">Организация </w:t>
            </w:r>
            <w:proofErr w:type="gramStart"/>
            <w:r w:rsidRPr="004359DB">
              <w:rPr>
                <w:color w:val="000000"/>
                <w:sz w:val="18"/>
                <w:szCs w:val="18"/>
              </w:rPr>
              <w:t>обучения по программам</w:t>
            </w:r>
            <w:proofErr w:type="gramEnd"/>
            <w:r w:rsidRPr="004359DB">
              <w:rPr>
                <w:color w:val="000000"/>
                <w:sz w:val="18"/>
                <w:szCs w:val="18"/>
              </w:rPr>
              <w:t xml:space="preserve"> дополнительного образования детей физкультурно-спортивной направленности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 xml:space="preserve">Отдел образования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399B" w:rsidRPr="004359DB" w:rsidRDefault="001E399B" w:rsidP="001E399B">
            <w:pPr>
              <w:pStyle w:val="a4"/>
              <w:rPr>
                <w:color w:val="000000"/>
                <w:sz w:val="18"/>
                <w:szCs w:val="18"/>
              </w:rPr>
            </w:pPr>
            <w:r w:rsidRPr="004359DB">
              <w:rPr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  <w:r w:rsidRPr="004359DB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Предоставление дополнительного образования детей учреждениями, подведомственными Отделу образования (спортивная направленность)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Дополнительное образование физкультурно-спортивной направленности предоставлялось в МАОУ ДО ДЮСШ Красногорского района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E399B" w:rsidRPr="004359DB" w:rsidRDefault="001E399B" w:rsidP="001E399B">
            <w:pPr>
              <w:pStyle w:val="a4"/>
              <w:rPr>
                <w:color w:val="000000"/>
                <w:sz w:val="18"/>
                <w:szCs w:val="18"/>
              </w:rPr>
            </w:pPr>
            <w:r w:rsidRPr="004359DB">
              <w:rPr>
                <w:color w:val="000000"/>
                <w:sz w:val="18"/>
                <w:szCs w:val="18"/>
              </w:rPr>
              <w:t>-</w:t>
            </w:r>
          </w:p>
        </w:tc>
      </w:tr>
      <w:tr w:rsidR="001E399B" w:rsidRPr="00D36357" w:rsidTr="001E399B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 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color w:val="000000"/>
                <w:sz w:val="18"/>
                <w:szCs w:val="18"/>
              </w:rPr>
            </w:pPr>
            <w:r w:rsidRPr="004359DB">
              <w:rPr>
                <w:color w:val="000000"/>
                <w:sz w:val="18"/>
                <w:szCs w:val="18"/>
              </w:rPr>
              <w:t>Обеспечение участия представителей МО "Красногорский район" в конкурсах, смотрах, соревнованиях, турнирах  и т.п. мероприятиях на муниципальном, республиканском, межрегиональном и российском уровнях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 xml:space="preserve">Отдел образования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399B" w:rsidRPr="004359DB" w:rsidRDefault="001E399B" w:rsidP="001E399B">
            <w:pPr>
              <w:pStyle w:val="a4"/>
              <w:rPr>
                <w:color w:val="000000"/>
                <w:sz w:val="18"/>
                <w:szCs w:val="18"/>
              </w:rPr>
            </w:pPr>
            <w:r w:rsidRPr="004359DB">
              <w:rPr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  <w:r w:rsidRPr="004359DB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 xml:space="preserve">Участие представителей МО "Красногорский район" в конкурсах, смотрах, соревнованиях, турнирах  и т.п. мероприятиях на муниципальном, республиканском, </w:t>
            </w:r>
            <w:r w:rsidRPr="004359DB">
              <w:rPr>
                <w:sz w:val="18"/>
                <w:szCs w:val="18"/>
              </w:rPr>
              <w:lastRenderedPageBreak/>
              <w:t>межрегиональном и российском уровнях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399B" w:rsidRPr="007431C7" w:rsidRDefault="001E399B" w:rsidP="001E399B">
            <w:pPr>
              <w:pStyle w:val="a4"/>
              <w:rPr>
                <w:sz w:val="18"/>
                <w:szCs w:val="18"/>
              </w:rPr>
            </w:pPr>
            <w:r w:rsidRPr="007431C7">
              <w:rPr>
                <w:sz w:val="18"/>
                <w:szCs w:val="18"/>
              </w:rPr>
              <w:lastRenderedPageBreak/>
              <w:t xml:space="preserve">МБОУ ДО Красногорский ЦДТ: </w:t>
            </w:r>
            <w:r>
              <w:rPr>
                <w:sz w:val="18"/>
                <w:szCs w:val="18"/>
              </w:rPr>
              <w:t>42 районных мероприятия</w:t>
            </w:r>
            <w:r w:rsidRPr="007431C7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21 республиканских,  в 4</w:t>
            </w:r>
            <w:r w:rsidRPr="007431C7">
              <w:rPr>
                <w:sz w:val="18"/>
                <w:szCs w:val="18"/>
              </w:rPr>
              <w:t xml:space="preserve"> мероприятиях Всеросс</w:t>
            </w:r>
            <w:r>
              <w:rPr>
                <w:sz w:val="18"/>
                <w:szCs w:val="18"/>
              </w:rPr>
              <w:t>ийского уровня приняло участие 12</w:t>
            </w:r>
            <w:r w:rsidRPr="007431C7">
              <w:rPr>
                <w:sz w:val="18"/>
                <w:szCs w:val="18"/>
              </w:rPr>
              <w:t xml:space="preserve"> участника. </w:t>
            </w:r>
          </w:p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МАОУ ДО ДЮСШ: проведено 46</w:t>
            </w:r>
            <w:r w:rsidRPr="007431C7">
              <w:rPr>
                <w:sz w:val="18"/>
                <w:szCs w:val="18"/>
              </w:rPr>
              <w:t xml:space="preserve"> районных сор</w:t>
            </w:r>
            <w:r>
              <w:rPr>
                <w:sz w:val="18"/>
                <w:szCs w:val="18"/>
              </w:rPr>
              <w:t xml:space="preserve">евнований, приняли участие в  38 </w:t>
            </w:r>
            <w:r w:rsidRPr="007431C7">
              <w:rPr>
                <w:sz w:val="18"/>
                <w:szCs w:val="18"/>
              </w:rPr>
              <w:t>республиканских соревнованиях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E399B" w:rsidRPr="004359DB" w:rsidRDefault="001E399B" w:rsidP="001E399B">
            <w:pPr>
              <w:pStyle w:val="a4"/>
              <w:rPr>
                <w:color w:val="000000"/>
                <w:sz w:val="18"/>
                <w:szCs w:val="18"/>
              </w:rPr>
            </w:pPr>
            <w:r w:rsidRPr="004359DB">
              <w:rPr>
                <w:color w:val="000000"/>
                <w:sz w:val="18"/>
                <w:szCs w:val="18"/>
              </w:rPr>
              <w:t>-</w:t>
            </w:r>
          </w:p>
        </w:tc>
      </w:tr>
      <w:tr w:rsidR="001E399B" w:rsidRPr="00D36357" w:rsidTr="001E399B">
        <w:trPr>
          <w:trHeight w:val="976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lastRenderedPageBreak/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 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Обновление содержания программ и технологий дополнительного образования детей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 xml:space="preserve">Отдел образования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399B" w:rsidRPr="004359DB" w:rsidRDefault="001E399B" w:rsidP="001E399B">
            <w:pPr>
              <w:pStyle w:val="a4"/>
              <w:rPr>
                <w:color w:val="000000"/>
                <w:sz w:val="18"/>
                <w:szCs w:val="18"/>
              </w:rPr>
            </w:pPr>
            <w:r w:rsidRPr="004359DB">
              <w:rPr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  <w:r w:rsidRPr="004359DB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Актуализированные образовательные программы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399B" w:rsidRPr="004359DB" w:rsidRDefault="001E399B" w:rsidP="001E399B">
            <w:pPr>
              <w:pStyle w:val="a4"/>
              <w:rPr>
                <w:color w:val="000000"/>
                <w:sz w:val="18"/>
                <w:szCs w:val="18"/>
              </w:rPr>
            </w:pPr>
            <w:r w:rsidRPr="004359DB">
              <w:rPr>
                <w:color w:val="000000"/>
                <w:sz w:val="18"/>
                <w:szCs w:val="18"/>
              </w:rPr>
              <w:t>Образовательные программы дополнительного образования актуализировались в соответствии с нормативными документами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E399B" w:rsidRPr="004359DB" w:rsidRDefault="001E399B" w:rsidP="001E399B">
            <w:pPr>
              <w:pStyle w:val="a4"/>
              <w:rPr>
                <w:color w:val="000000"/>
                <w:sz w:val="18"/>
                <w:szCs w:val="18"/>
              </w:rPr>
            </w:pPr>
            <w:r w:rsidRPr="004359DB">
              <w:rPr>
                <w:color w:val="000000"/>
                <w:sz w:val="18"/>
                <w:szCs w:val="18"/>
              </w:rPr>
              <w:t>-</w:t>
            </w:r>
          </w:p>
        </w:tc>
      </w:tr>
      <w:tr w:rsidR="001E399B" w:rsidRPr="00D36357" w:rsidTr="001E399B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01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1E399B" w:rsidRPr="004359DB" w:rsidRDefault="001E399B" w:rsidP="001E399B">
            <w:pPr>
              <w:pStyle w:val="a4"/>
              <w:rPr>
                <w:color w:val="000000"/>
                <w:sz w:val="18"/>
                <w:szCs w:val="18"/>
              </w:rPr>
            </w:pPr>
            <w:r w:rsidRPr="004359DB">
              <w:rPr>
                <w:color w:val="000000"/>
                <w:sz w:val="18"/>
                <w:szCs w:val="18"/>
              </w:rPr>
              <w:t>Разработка новых образовательных программ и проектов в сфере дополнительного образования детей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 xml:space="preserve">Отдел образования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E399B" w:rsidRPr="004359DB" w:rsidRDefault="001E399B" w:rsidP="001E399B">
            <w:pPr>
              <w:pStyle w:val="a4"/>
              <w:rPr>
                <w:color w:val="000000"/>
                <w:sz w:val="18"/>
                <w:szCs w:val="18"/>
              </w:rPr>
            </w:pPr>
            <w:r w:rsidRPr="004359DB">
              <w:rPr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201</w:t>
            </w:r>
            <w:r>
              <w:rPr>
                <w:sz w:val="18"/>
                <w:szCs w:val="18"/>
              </w:rPr>
              <w:t>8</w:t>
            </w:r>
            <w:r w:rsidRPr="004359DB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Новые образовательные программы и проекты в сфере образования детей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1E399B" w:rsidRPr="004359DB" w:rsidRDefault="001E399B" w:rsidP="001E399B">
            <w:pPr>
              <w:pStyle w:val="a4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E399B" w:rsidRPr="004359DB" w:rsidRDefault="001E399B" w:rsidP="001E399B">
            <w:pPr>
              <w:pStyle w:val="a4"/>
              <w:rPr>
                <w:color w:val="000000"/>
                <w:sz w:val="18"/>
                <w:szCs w:val="18"/>
              </w:rPr>
            </w:pPr>
            <w:r w:rsidRPr="004359DB">
              <w:rPr>
                <w:color w:val="000000"/>
                <w:sz w:val="18"/>
                <w:szCs w:val="18"/>
              </w:rPr>
              <w:t xml:space="preserve">  </w:t>
            </w:r>
          </w:p>
        </w:tc>
      </w:tr>
      <w:tr w:rsidR="001E399B" w:rsidRPr="00D36357" w:rsidTr="001E399B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02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1E399B" w:rsidRPr="004359DB" w:rsidRDefault="001E399B" w:rsidP="001E399B">
            <w:pPr>
              <w:pStyle w:val="a4"/>
              <w:rPr>
                <w:color w:val="000000"/>
                <w:sz w:val="18"/>
                <w:szCs w:val="18"/>
              </w:rPr>
            </w:pPr>
            <w:r w:rsidRPr="004359DB">
              <w:rPr>
                <w:color w:val="000000"/>
                <w:sz w:val="18"/>
                <w:szCs w:val="18"/>
              </w:rPr>
              <w:t>Организация деятельности муниципальных учреждений дополнительного образования детей МО "Красногорский район" в качестве республиканских экспериментальных площадок и опорных учреждений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 xml:space="preserve">Отдел образования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  <w:r w:rsidRPr="004359DB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Апробация новых образовательных программ и проектов, распространение успешного опыта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Деятельность муниципальных учреждений дополнительного образования детей МО "Красногорский район" в качестве республиканских экспериментальных площадок  не организовывалась. ЦДТ и ДЮСШ функционировали как опорные площадки для проведения районных и республиканских мероприятий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E399B" w:rsidRPr="004359DB" w:rsidRDefault="001E399B" w:rsidP="001E399B">
            <w:pPr>
              <w:pStyle w:val="a4"/>
              <w:rPr>
                <w:color w:val="000000"/>
                <w:sz w:val="18"/>
                <w:szCs w:val="18"/>
              </w:rPr>
            </w:pPr>
            <w:r w:rsidRPr="004359DB">
              <w:rPr>
                <w:color w:val="000000"/>
                <w:sz w:val="18"/>
                <w:szCs w:val="18"/>
              </w:rPr>
              <w:t>-</w:t>
            </w:r>
          </w:p>
        </w:tc>
      </w:tr>
      <w:tr w:rsidR="001E399B" w:rsidRPr="00D36357" w:rsidTr="001E399B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03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color w:val="000000"/>
                <w:sz w:val="18"/>
                <w:szCs w:val="18"/>
              </w:rPr>
            </w:pPr>
            <w:r w:rsidRPr="004359DB">
              <w:rPr>
                <w:color w:val="000000"/>
                <w:sz w:val="18"/>
                <w:szCs w:val="18"/>
              </w:rPr>
              <w:t>Выпуск методических сборников, методических пособий по вопросам организации дополнительного образования детей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 xml:space="preserve">Отдел образования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201</w:t>
            </w:r>
            <w:r>
              <w:rPr>
                <w:sz w:val="18"/>
                <w:szCs w:val="18"/>
              </w:rPr>
              <w:t>8</w:t>
            </w:r>
            <w:r w:rsidRPr="004359DB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Методическое сопровождение дополнительного образования детей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color w:val="000000"/>
                <w:sz w:val="18"/>
                <w:szCs w:val="18"/>
              </w:rPr>
            </w:pPr>
            <w:r w:rsidRPr="004359DB">
              <w:rPr>
                <w:color w:val="000000"/>
                <w:sz w:val="18"/>
                <w:szCs w:val="18"/>
              </w:rPr>
              <w:t>Выпуск методических сборников, методических пособий по вопросам организации дополнительного образования детей не проводился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E399B" w:rsidRPr="004359DB" w:rsidRDefault="001E399B" w:rsidP="001E399B">
            <w:pPr>
              <w:pStyle w:val="a4"/>
              <w:rPr>
                <w:color w:val="000000"/>
                <w:sz w:val="18"/>
                <w:szCs w:val="18"/>
              </w:rPr>
            </w:pPr>
            <w:r w:rsidRPr="004359DB">
              <w:rPr>
                <w:color w:val="000000"/>
                <w:sz w:val="18"/>
                <w:szCs w:val="18"/>
              </w:rPr>
              <w:t>-</w:t>
            </w:r>
          </w:p>
        </w:tc>
      </w:tr>
      <w:tr w:rsidR="001E399B" w:rsidRPr="00D36357" w:rsidTr="001E399B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04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color w:val="000000"/>
                <w:sz w:val="18"/>
                <w:szCs w:val="18"/>
              </w:rPr>
            </w:pPr>
            <w:r w:rsidRPr="004359DB">
              <w:rPr>
                <w:color w:val="000000"/>
                <w:sz w:val="18"/>
                <w:szCs w:val="18"/>
              </w:rPr>
              <w:t>Проведение семинаров, совещаний по распространению успешного опыта организации дополнительного образования детей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 xml:space="preserve">Отдел образования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201</w:t>
            </w:r>
            <w:r>
              <w:rPr>
                <w:sz w:val="18"/>
                <w:szCs w:val="18"/>
              </w:rPr>
              <w:t>8</w:t>
            </w:r>
            <w:r w:rsidRPr="004359DB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Методическое сопровождение дополнительного образования детей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В 201</w:t>
            </w:r>
            <w:r>
              <w:rPr>
                <w:sz w:val="18"/>
                <w:szCs w:val="18"/>
              </w:rPr>
              <w:t>8</w:t>
            </w:r>
            <w:r w:rsidRPr="004359DB">
              <w:rPr>
                <w:sz w:val="18"/>
                <w:szCs w:val="18"/>
              </w:rPr>
              <w:t xml:space="preserve"> году успешный опыт организации дополнительного образования детей проводился в рамках районных заседаний Совета руководителей ОО, районной научно-практической конференции педагогов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E399B" w:rsidRPr="004359DB" w:rsidRDefault="001E399B" w:rsidP="001E399B">
            <w:pPr>
              <w:pStyle w:val="a4"/>
              <w:rPr>
                <w:color w:val="000000"/>
                <w:sz w:val="18"/>
                <w:szCs w:val="18"/>
              </w:rPr>
            </w:pPr>
            <w:r w:rsidRPr="004359DB">
              <w:rPr>
                <w:color w:val="000000"/>
                <w:sz w:val="18"/>
                <w:szCs w:val="18"/>
              </w:rPr>
              <w:t>-</w:t>
            </w:r>
          </w:p>
        </w:tc>
      </w:tr>
      <w:tr w:rsidR="001E399B" w:rsidRPr="00D36357" w:rsidTr="001E399B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 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color w:val="000000"/>
                <w:sz w:val="18"/>
                <w:szCs w:val="18"/>
              </w:rPr>
            </w:pPr>
            <w:r w:rsidRPr="004359DB">
              <w:rPr>
                <w:color w:val="000000"/>
                <w:sz w:val="18"/>
                <w:szCs w:val="18"/>
              </w:rPr>
              <w:t>Укрепление материально-технической базы муниципальных образовательных организаций дополнительного образования детей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 xml:space="preserve">Отдел образования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201</w:t>
            </w:r>
            <w:r>
              <w:rPr>
                <w:sz w:val="18"/>
                <w:szCs w:val="18"/>
              </w:rPr>
              <w:t>8</w:t>
            </w:r>
            <w:r w:rsidRPr="004359DB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Приобретение оборудования, инвентаря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E399B" w:rsidRPr="001875BC" w:rsidRDefault="001E399B" w:rsidP="001E399B">
            <w:pPr>
              <w:pStyle w:val="a4"/>
              <w:rPr>
                <w:i/>
                <w:color w:val="000000"/>
                <w:sz w:val="18"/>
                <w:szCs w:val="18"/>
              </w:rPr>
            </w:pPr>
            <w:r w:rsidRPr="001875BC">
              <w:rPr>
                <w:color w:val="000000"/>
                <w:sz w:val="18"/>
                <w:szCs w:val="18"/>
              </w:rPr>
              <w:t xml:space="preserve">На укрепление материально-технической базы МБОУ ДО ЦДТ израсходовано  –  </w:t>
            </w:r>
            <w:r>
              <w:rPr>
                <w:color w:val="000000"/>
                <w:sz w:val="18"/>
                <w:szCs w:val="18"/>
              </w:rPr>
              <w:t>6 тысяч</w:t>
            </w:r>
            <w:r w:rsidRPr="001875BC">
              <w:rPr>
                <w:color w:val="000000"/>
                <w:sz w:val="18"/>
                <w:szCs w:val="18"/>
              </w:rPr>
              <w:t xml:space="preserve">.  На укрепление материально-технической базы МАОУ ДО ДЮСШ израсходовано  –  </w:t>
            </w:r>
            <w:r>
              <w:rPr>
                <w:color w:val="000000"/>
                <w:sz w:val="18"/>
                <w:szCs w:val="18"/>
              </w:rPr>
              <w:t>136</w:t>
            </w:r>
            <w:r w:rsidRPr="001875BC">
              <w:rPr>
                <w:color w:val="000000"/>
                <w:sz w:val="18"/>
                <w:szCs w:val="18"/>
              </w:rPr>
              <w:t xml:space="preserve"> тысяч </w:t>
            </w:r>
            <w:r>
              <w:rPr>
                <w:color w:val="000000"/>
                <w:sz w:val="18"/>
                <w:szCs w:val="18"/>
              </w:rPr>
              <w:t>857</w:t>
            </w:r>
            <w:r w:rsidRPr="001875BC">
              <w:rPr>
                <w:color w:val="000000"/>
                <w:sz w:val="18"/>
                <w:szCs w:val="18"/>
              </w:rPr>
              <w:t xml:space="preserve"> рублей</w:t>
            </w:r>
            <w:r>
              <w:rPr>
                <w:color w:val="000000"/>
                <w:sz w:val="18"/>
                <w:szCs w:val="18"/>
              </w:rPr>
              <w:t>.</w:t>
            </w:r>
            <w:r w:rsidRPr="001875BC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E399B" w:rsidRPr="004359DB" w:rsidRDefault="001E399B" w:rsidP="001E399B">
            <w:pPr>
              <w:pStyle w:val="a4"/>
              <w:rPr>
                <w:color w:val="000000"/>
                <w:sz w:val="18"/>
                <w:szCs w:val="18"/>
              </w:rPr>
            </w:pPr>
            <w:r w:rsidRPr="004359DB">
              <w:rPr>
                <w:color w:val="000000"/>
                <w:sz w:val="18"/>
                <w:szCs w:val="18"/>
              </w:rPr>
              <w:t>-</w:t>
            </w:r>
          </w:p>
        </w:tc>
      </w:tr>
      <w:tr w:rsidR="001E399B" w:rsidRPr="00D36357" w:rsidTr="001E399B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06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 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color w:val="000000"/>
                <w:sz w:val="18"/>
                <w:szCs w:val="18"/>
              </w:rPr>
            </w:pPr>
            <w:r w:rsidRPr="004359DB">
              <w:rPr>
                <w:color w:val="000000"/>
                <w:sz w:val="18"/>
                <w:szCs w:val="18"/>
              </w:rPr>
              <w:t>Мероприятия, направленные на обеспечение безопасности условий для предоставления муниципальных услуг в муниципальных образовательных организаций дополнительного образования детей  (ВЦП «Безопасность образовательного учреждения»)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 xml:space="preserve">Отдел образования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201</w:t>
            </w:r>
            <w:r>
              <w:rPr>
                <w:sz w:val="18"/>
                <w:szCs w:val="18"/>
              </w:rPr>
              <w:t>8</w:t>
            </w:r>
            <w:r w:rsidRPr="004359DB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Повышение пожарной безопасности, аттестация рабочих мест по условиям труда и приведение их в соответствие с установленными требованиями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1875BC" w:rsidRDefault="001E399B" w:rsidP="001E399B">
            <w:pPr>
              <w:pStyle w:val="a4"/>
              <w:rPr>
                <w:color w:val="000000"/>
                <w:sz w:val="18"/>
                <w:szCs w:val="18"/>
              </w:rPr>
            </w:pPr>
            <w:r w:rsidRPr="001875BC">
              <w:rPr>
                <w:color w:val="000000"/>
                <w:sz w:val="18"/>
                <w:szCs w:val="18"/>
              </w:rPr>
              <w:t>МАОУ ДО ДЮСШ: обслуживание АСПС – 12 тысяч  руб.,  ЕДДС – 11тысяч 940 руб.;</w:t>
            </w:r>
          </w:p>
          <w:p w:rsidR="001E399B" w:rsidRPr="001875BC" w:rsidRDefault="001E399B" w:rsidP="001E399B">
            <w:pPr>
              <w:pStyle w:val="a4"/>
              <w:rPr>
                <w:color w:val="000000"/>
                <w:sz w:val="18"/>
                <w:szCs w:val="18"/>
              </w:rPr>
            </w:pPr>
            <w:r w:rsidRPr="001875BC">
              <w:rPr>
                <w:color w:val="000000"/>
                <w:sz w:val="18"/>
                <w:szCs w:val="18"/>
              </w:rPr>
              <w:t>Обслуживание кнопки экстренного вызова – 1 тысяча 670 руб.,40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E399B" w:rsidRPr="004359DB" w:rsidRDefault="001E399B" w:rsidP="001E399B">
            <w:pPr>
              <w:pStyle w:val="a4"/>
              <w:rPr>
                <w:color w:val="000000"/>
                <w:sz w:val="18"/>
                <w:szCs w:val="18"/>
              </w:rPr>
            </w:pPr>
            <w:r w:rsidRPr="004359DB">
              <w:rPr>
                <w:color w:val="000000"/>
                <w:sz w:val="18"/>
                <w:szCs w:val="18"/>
              </w:rPr>
              <w:t>-</w:t>
            </w:r>
          </w:p>
        </w:tc>
      </w:tr>
      <w:tr w:rsidR="001E399B" w:rsidRPr="00D36357" w:rsidTr="001E399B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 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color w:val="000000"/>
                <w:sz w:val="18"/>
                <w:szCs w:val="18"/>
              </w:rPr>
            </w:pPr>
            <w:r w:rsidRPr="004359DB">
              <w:rPr>
                <w:color w:val="000000"/>
                <w:sz w:val="18"/>
                <w:szCs w:val="18"/>
              </w:rPr>
              <w:t xml:space="preserve">Обустройство прилегающих территорий к зданиям и </w:t>
            </w:r>
            <w:r w:rsidRPr="004359DB">
              <w:rPr>
                <w:color w:val="000000"/>
                <w:sz w:val="18"/>
                <w:szCs w:val="18"/>
              </w:rPr>
              <w:lastRenderedPageBreak/>
              <w:t>сооружениям муниципальных учреждений дополнительного образования детей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lastRenderedPageBreak/>
              <w:t xml:space="preserve">Отдел образования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 xml:space="preserve">2015-2020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201</w:t>
            </w:r>
            <w:r>
              <w:rPr>
                <w:sz w:val="18"/>
                <w:szCs w:val="18"/>
              </w:rPr>
              <w:t>8</w:t>
            </w:r>
            <w:r w:rsidRPr="004359DB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 xml:space="preserve">Благоустройство прилегающих </w:t>
            </w:r>
            <w:r w:rsidRPr="004359DB">
              <w:rPr>
                <w:sz w:val="18"/>
                <w:szCs w:val="18"/>
              </w:rPr>
              <w:lastRenderedPageBreak/>
              <w:t>территорий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 xml:space="preserve"> в 2017</w:t>
            </w:r>
            <w:r w:rsidRPr="004359DB">
              <w:rPr>
                <w:color w:val="000000"/>
                <w:sz w:val="18"/>
                <w:szCs w:val="18"/>
              </w:rPr>
              <w:t xml:space="preserve"> году обустройство прилегающих территорий к зданиям и </w:t>
            </w:r>
            <w:r w:rsidRPr="004359DB">
              <w:rPr>
                <w:color w:val="000000"/>
                <w:sz w:val="18"/>
                <w:szCs w:val="18"/>
              </w:rPr>
              <w:lastRenderedPageBreak/>
              <w:t xml:space="preserve">сооружениям 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4359DB">
              <w:rPr>
                <w:color w:val="000000"/>
                <w:sz w:val="18"/>
                <w:szCs w:val="18"/>
              </w:rPr>
              <w:t xml:space="preserve"> не проводилось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E399B" w:rsidRPr="004359DB" w:rsidRDefault="001E399B" w:rsidP="001E399B">
            <w:pPr>
              <w:pStyle w:val="a4"/>
              <w:rPr>
                <w:color w:val="000000"/>
                <w:sz w:val="18"/>
                <w:szCs w:val="18"/>
              </w:rPr>
            </w:pPr>
            <w:r w:rsidRPr="004359DB">
              <w:rPr>
                <w:color w:val="000000"/>
                <w:sz w:val="18"/>
                <w:szCs w:val="18"/>
              </w:rPr>
              <w:lastRenderedPageBreak/>
              <w:t>-</w:t>
            </w:r>
          </w:p>
        </w:tc>
      </w:tr>
      <w:tr w:rsidR="001E399B" w:rsidRPr="00D36357" w:rsidTr="001E399B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lastRenderedPageBreak/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 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color w:val="000000"/>
                <w:sz w:val="18"/>
                <w:szCs w:val="18"/>
              </w:rPr>
            </w:pPr>
            <w:r w:rsidRPr="004359DB">
              <w:rPr>
                <w:color w:val="000000"/>
                <w:sz w:val="18"/>
                <w:szCs w:val="18"/>
              </w:rPr>
              <w:t>Строительство учреждений дополнительного о</w:t>
            </w:r>
            <w:r>
              <w:rPr>
                <w:color w:val="000000"/>
                <w:sz w:val="18"/>
                <w:szCs w:val="18"/>
              </w:rPr>
              <w:t xml:space="preserve">бразования на территории с. </w:t>
            </w:r>
            <w:r w:rsidRPr="004359DB">
              <w:rPr>
                <w:color w:val="000000"/>
                <w:sz w:val="18"/>
                <w:szCs w:val="18"/>
              </w:rPr>
              <w:t>Красногорского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МО </w:t>
            </w:r>
            <w:r w:rsidRPr="004359DB">
              <w:rPr>
                <w:sz w:val="18"/>
                <w:szCs w:val="18"/>
              </w:rPr>
              <w:t>"Красногорский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201</w:t>
            </w:r>
            <w:r>
              <w:rPr>
                <w:sz w:val="18"/>
                <w:szCs w:val="18"/>
              </w:rPr>
              <w:t>8</w:t>
            </w:r>
            <w:r w:rsidRPr="004359DB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Работа не проводилась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color w:val="000000"/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Работа не проводилась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E399B" w:rsidRPr="004359DB" w:rsidRDefault="001E399B" w:rsidP="001E399B">
            <w:pPr>
              <w:pStyle w:val="a4"/>
              <w:rPr>
                <w:color w:val="000000"/>
                <w:sz w:val="18"/>
                <w:szCs w:val="18"/>
              </w:rPr>
            </w:pPr>
            <w:r w:rsidRPr="004359DB">
              <w:rPr>
                <w:color w:val="000000"/>
                <w:sz w:val="18"/>
                <w:szCs w:val="18"/>
              </w:rPr>
              <w:t>-</w:t>
            </w:r>
          </w:p>
        </w:tc>
      </w:tr>
      <w:tr w:rsidR="001E399B" w:rsidRPr="00D36357" w:rsidTr="001E399B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01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color w:val="000000"/>
                <w:sz w:val="18"/>
                <w:szCs w:val="18"/>
              </w:rPr>
            </w:pPr>
            <w:r w:rsidRPr="004359DB">
              <w:rPr>
                <w:color w:val="000000"/>
                <w:sz w:val="18"/>
                <w:szCs w:val="18"/>
              </w:rPr>
              <w:t xml:space="preserve">Строительство нового здания для МБОУ ДОД Красногорского Центра детского творчества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Администра</w:t>
            </w:r>
            <w:r>
              <w:rPr>
                <w:sz w:val="18"/>
                <w:szCs w:val="18"/>
              </w:rPr>
              <w:t xml:space="preserve">ция МО </w:t>
            </w:r>
            <w:r w:rsidRPr="004359DB">
              <w:rPr>
                <w:sz w:val="18"/>
                <w:szCs w:val="18"/>
              </w:rPr>
              <w:t>"Красногорский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201</w:t>
            </w:r>
            <w:r>
              <w:rPr>
                <w:sz w:val="18"/>
                <w:szCs w:val="18"/>
              </w:rPr>
              <w:t>8</w:t>
            </w:r>
            <w:r w:rsidRPr="004359DB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E399B" w:rsidRPr="004359DB" w:rsidRDefault="001E399B" w:rsidP="001E399B">
            <w:pPr>
              <w:pStyle w:val="a4"/>
              <w:rPr>
                <w:color w:val="000000"/>
                <w:sz w:val="18"/>
                <w:szCs w:val="18"/>
              </w:rPr>
            </w:pPr>
            <w:r w:rsidRPr="004359DB">
              <w:rPr>
                <w:color w:val="000000"/>
                <w:sz w:val="18"/>
                <w:szCs w:val="18"/>
              </w:rPr>
              <w:t xml:space="preserve">Работы отменены вследствие отсутствия финансирования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E399B" w:rsidRPr="004359DB" w:rsidRDefault="001E399B" w:rsidP="001E399B">
            <w:pPr>
              <w:pStyle w:val="a4"/>
              <w:rPr>
                <w:color w:val="000000"/>
                <w:sz w:val="18"/>
                <w:szCs w:val="18"/>
              </w:rPr>
            </w:pPr>
            <w:r w:rsidRPr="004359DB">
              <w:rPr>
                <w:color w:val="000000"/>
                <w:sz w:val="18"/>
                <w:szCs w:val="18"/>
              </w:rPr>
              <w:t>-</w:t>
            </w:r>
          </w:p>
        </w:tc>
      </w:tr>
      <w:tr w:rsidR="001E399B" w:rsidRPr="00D36357" w:rsidTr="001E399B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09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 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 xml:space="preserve">Внедрение организационно-финансовых механизмов, направленных на повышение </w:t>
            </w:r>
            <w:proofErr w:type="gramStart"/>
            <w:r w:rsidRPr="004359DB">
              <w:rPr>
                <w:sz w:val="18"/>
                <w:szCs w:val="18"/>
              </w:rPr>
              <w:t>эффективности деятельности муниципальных учреждений дополнительного образования детей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 xml:space="preserve">Отдел образования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E399B" w:rsidRPr="004359DB" w:rsidRDefault="001E399B" w:rsidP="001E399B">
            <w:pPr>
              <w:pStyle w:val="a4"/>
              <w:rPr>
                <w:color w:val="000000"/>
                <w:sz w:val="18"/>
                <w:szCs w:val="18"/>
              </w:rPr>
            </w:pPr>
            <w:r w:rsidRPr="004359DB">
              <w:rPr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201</w:t>
            </w:r>
            <w:r>
              <w:rPr>
                <w:sz w:val="18"/>
                <w:szCs w:val="18"/>
              </w:rPr>
              <w:t>8</w:t>
            </w:r>
            <w:r w:rsidRPr="004359DB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 Повышение эффективности деятельности учреждений дополнительного образования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color w:val="000000"/>
                <w:sz w:val="18"/>
                <w:szCs w:val="18"/>
              </w:rPr>
            </w:pPr>
            <w:r w:rsidRPr="004359DB">
              <w:rPr>
                <w:color w:val="000000"/>
                <w:sz w:val="18"/>
                <w:szCs w:val="18"/>
              </w:rPr>
              <w:t>Новые организационно-финансовые механизмы не внедрялись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E399B" w:rsidRPr="004359DB" w:rsidRDefault="001E399B" w:rsidP="001E399B">
            <w:pPr>
              <w:pStyle w:val="a4"/>
              <w:rPr>
                <w:color w:val="000000"/>
                <w:sz w:val="18"/>
                <w:szCs w:val="18"/>
              </w:rPr>
            </w:pPr>
            <w:r w:rsidRPr="004359DB">
              <w:rPr>
                <w:color w:val="000000"/>
                <w:sz w:val="18"/>
                <w:szCs w:val="18"/>
              </w:rPr>
              <w:t>-</w:t>
            </w:r>
          </w:p>
        </w:tc>
      </w:tr>
      <w:tr w:rsidR="001E399B" w:rsidRPr="00D36357" w:rsidTr="001E399B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09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01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Уточнение ведомственных перечней муниципальных услуг в сфере образования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 xml:space="preserve">Отдел образования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E399B" w:rsidRPr="004359DB" w:rsidRDefault="001E399B" w:rsidP="001E399B">
            <w:pPr>
              <w:pStyle w:val="a4"/>
              <w:rPr>
                <w:color w:val="000000"/>
                <w:sz w:val="18"/>
                <w:szCs w:val="18"/>
              </w:rPr>
            </w:pPr>
            <w:r w:rsidRPr="004359DB">
              <w:rPr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201</w:t>
            </w:r>
            <w:r>
              <w:rPr>
                <w:sz w:val="18"/>
                <w:szCs w:val="18"/>
              </w:rPr>
              <w:t>8</w:t>
            </w:r>
            <w:r w:rsidRPr="004359DB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color w:val="000000"/>
                <w:sz w:val="18"/>
                <w:szCs w:val="18"/>
              </w:rPr>
            </w:pPr>
            <w:r w:rsidRPr="004359DB">
              <w:rPr>
                <w:color w:val="000000"/>
                <w:sz w:val="18"/>
                <w:szCs w:val="18"/>
              </w:rPr>
              <w:t xml:space="preserve">Муниципальные правовые акты. Обеспечение единых </w:t>
            </w:r>
            <w:proofErr w:type="gramStart"/>
            <w:r w:rsidRPr="004359DB">
              <w:rPr>
                <w:color w:val="000000"/>
                <w:sz w:val="18"/>
                <w:szCs w:val="18"/>
              </w:rPr>
              <w:t>методических подходов</w:t>
            </w:r>
            <w:proofErr w:type="gramEnd"/>
            <w:r w:rsidRPr="004359DB">
              <w:rPr>
                <w:color w:val="000000"/>
                <w:sz w:val="18"/>
                <w:szCs w:val="18"/>
              </w:rPr>
              <w:t xml:space="preserve"> к определению муниципальных услуг в сфере дополнительного образования детей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E399B" w:rsidRPr="004359DB" w:rsidRDefault="001E399B" w:rsidP="001E399B">
            <w:pPr>
              <w:pStyle w:val="a4"/>
              <w:rPr>
                <w:color w:val="000000"/>
                <w:sz w:val="18"/>
                <w:szCs w:val="18"/>
              </w:rPr>
            </w:pPr>
            <w:r w:rsidRPr="004359DB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E399B" w:rsidRPr="004359DB" w:rsidRDefault="001E399B" w:rsidP="001E399B">
            <w:pPr>
              <w:pStyle w:val="a4"/>
              <w:rPr>
                <w:color w:val="000000"/>
                <w:sz w:val="18"/>
                <w:szCs w:val="18"/>
              </w:rPr>
            </w:pPr>
            <w:r w:rsidRPr="004359DB">
              <w:rPr>
                <w:color w:val="000000"/>
                <w:sz w:val="18"/>
                <w:szCs w:val="18"/>
              </w:rPr>
              <w:t>-</w:t>
            </w:r>
          </w:p>
        </w:tc>
      </w:tr>
      <w:tr w:rsidR="001E399B" w:rsidRPr="00D36357" w:rsidTr="001E399B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09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02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Разработка и реализация комплекса мер по внедрению единых (групповых) значений нормативных затрат с использованием корректирующих показателей для расчета субсидий на оказание муниципальных услуг по предоставлению дополнительного образования детей (с учетом направленности дополнительного образования детей)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 xml:space="preserve">Отдел образования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E399B" w:rsidRPr="004359DB" w:rsidRDefault="001E399B" w:rsidP="001E399B">
            <w:pPr>
              <w:pStyle w:val="a4"/>
              <w:rPr>
                <w:color w:val="000000"/>
                <w:sz w:val="18"/>
                <w:szCs w:val="18"/>
              </w:rPr>
            </w:pPr>
            <w:r w:rsidRPr="004359DB">
              <w:rPr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201</w:t>
            </w:r>
            <w:r>
              <w:rPr>
                <w:sz w:val="18"/>
                <w:szCs w:val="18"/>
              </w:rPr>
              <w:t>8</w:t>
            </w:r>
            <w:r w:rsidRPr="004359DB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Муниципальный правовой акт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proofErr w:type="gramStart"/>
            <w:r w:rsidRPr="004359DB">
              <w:rPr>
                <w:sz w:val="18"/>
                <w:szCs w:val="18"/>
              </w:rPr>
              <w:t xml:space="preserve">Соглашение между МОН УР и МО «Красногорский район» о направлении субвенций </w:t>
            </w:r>
            <w:r>
              <w:rPr>
                <w:sz w:val="18"/>
                <w:szCs w:val="18"/>
              </w:rPr>
              <w:t>из бюджета УР в бюджет МО в 2018</w:t>
            </w:r>
            <w:r w:rsidRPr="004359DB">
              <w:rPr>
                <w:sz w:val="18"/>
                <w:szCs w:val="18"/>
              </w:rPr>
              <w:t xml:space="preserve"> году на обеспечение государственных гарантий на реализацию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организациях;</w:t>
            </w:r>
            <w:proofErr w:type="gramEnd"/>
            <w:r w:rsidRPr="004359DB">
              <w:rPr>
                <w:sz w:val="18"/>
                <w:szCs w:val="18"/>
              </w:rPr>
              <w:t xml:space="preserve">  </w:t>
            </w:r>
            <w:r w:rsidRPr="00BA7E8F">
              <w:rPr>
                <w:color w:val="000000"/>
                <w:sz w:val="18"/>
                <w:szCs w:val="18"/>
              </w:rPr>
              <w:t xml:space="preserve">приказ ОНО Администрации МО «Красногорский район» </w:t>
            </w:r>
            <w:proofErr w:type="gramStart"/>
            <w:r w:rsidRPr="00BA7E8F">
              <w:rPr>
                <w:color w:val="000000"/>
                <w:sz w:val="18"/>
                <w:szCs w:val="18"/>
              </w:rPr>
              <w:t>от</w:t>
            </w:r>
            <w:proofErr w:type="gramEnd"/>
            <w:r w:rsidRPr="00BA7E8F">
              <w:rPr>
                <w:color w:val="000000"/>
                <w:sz w:val="18"/>
                <w:szCs w:val="18"/>
              </w:rPr>
              <w:t xml:space="preserve">   «</w:t>
            </w:r>
            <w:proofErr w:type="gramStart"/>
            <w:r w:rsidRPr="00BA7E8F">
              <w:rPr>
                <w:color w:val="000000"/>
                <w:sz w:val="18"/>
                <w:szCs w:val="18"/>
              </w:rPr>
              <w:t>Об</w:t>
            </w:r>
            <w:proofErr w:type="gramEnd"/>
            <w:r w:rsidRPr="00BA7E8F">
              <w:rPr>
                <w:color w:val="000000"/>
                <w:sz w:val="18"/>
                <w:szCs w:val="18"/>
              </w:rPr>
              <w:t xml:space="preserve"> утверждении порядка определения нормативных затрат на выполнение муниципальных услуг и нормативных затрат на содержание имущества»; Планы ФХД, бюджетные сметы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E399B" w:rsidRPr="004359DB" w:rsidRDefault="001E399B" w:rsidP="001E399B">
            <w:pPr>
              <w:pStyle w:val="a4"/>
              <w:rPr>
                <w:color w:val="000000"/>
                <w:sz w:val="18"/>
                <w:szCs w:val="18"/>
              </w:rPr>
            </w:pPr>
            <w:r w:rsidRPr="004359DB">
              <w:rPr>
                <w:color w:val="000000"/>
                <w:sz w:val="18"/>
                <w:szCs w:val="18"/>
              </w:rPr>
              <w:t>-</w:t>
            </w:r>
          </w:p>
        </w:tc>
      </w:tr>
      <w:tr w:rsidR="001E399B" w:rsidRPr="00D36357" w:rsidTr="001E399B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 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 xml:space="preserve">Разработка и внедрение </w:t>
            </w:r>
            <w:proofErr w:type="gramStart"/>
            <w:r w:rsidRPr="004359DB">
              <w:rPr>
                <w:sz w:val="18"/>
                <w:szCs w:val="18"/>
              </w:rPr>
              <w:t>системы независимой оценки качества дополнительного образования детей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 xml:space="preserve">Отдел образования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E399B" w:rsidRPr="004359DB" w:rsidRDefault="001E399B" w:rsidP="001E399B">
            <w:pPr>
              <w:pStyle w:val="a4"/>
              <w:rPr>
                <w:color w:val="000000"/>
                <w:sz w:val="18"/>
                <w:szCs w:val="18"/>
              </w:rPr>
            </w:pPr>
            <w:r w:rsidRPr="004359DB">
              <w:rPr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201</w:t>
            </w:r>
            <w:r>
              <w:rPr>
                <w:sz w:val="18"/>
                <w:szCs w:val="18"/>
              </w:rPr>
              <w:t>8</w:t>
            </w:r>
            <w:r w:rsidRPr="004359DB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 xml:space="preserve">Функционирование </w:t>
            </w:r>
            <w:proofErr w:type="gramStart"/>
            <w:r w:rsidRPr="004359DB">
              <w:rPr>
                <w:sz w:val="18"/>
                <w:szCs w:val="18"/>
              </w:rPr>
              <w:t xml:space="preserve">системы независимой оценки качества дополнительного </w:t>
            </w:r>
            <w:r w:rsidRPr="004359DB">
              <w:rPr>
                <w:sz w:val="18"/>
                <w:szCs w:val="18"/>
              </w:rPr>
              <w:lastRenderedPageBreak/>
              <w:t>образования детей</w:t>
            </w:r>
            <w:proofErr w:type="gramEnd"/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В 2018</w:t>
            </w:r>
            <w:r w:rsidRPr="004359DB">
              <w:rPr>
                <w:color w:val="000000"/>
                <w:sz w:val="18"/>
                <w:szCs w:val="18"/>
              </w:rPr>
              <w:t xml:space="preserve"> году работа не проводилась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E399B" w:rsidRPr="004359DB" w:rsidRDefault="001E399B" w:rsidP="001E399B">
            <w:pPr>
              <w:pStyle w:val="a4"/>
              <w:rPr>
                <w:color w:val="000000"/>
                <w:sz w:val="18"/>
                <w:szCs w:val="18"/>
              </w:rPr>
            </w:pPr>
            <w:r w:rsidRPr="004359DB">
              <w:rPr>
                <w:color w:val="000000"/>
                <w:sz w:val="18"/>
                <w:szCs w:val="18"/>
              </w:rPr>
              <w:t>-</w:t>
            </w:r>
          </w:p>
        </w:tc>
      </w:tr>
      <w:tr w:rsidR="001E399B" w:rsidRPr="00D36357" w:rsidTr="001E399B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lastRenderedPageBreak/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01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Разработка и утверждение муниципальной модели (методики) независимой оценки качества дополнительного образования детей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 xml:space="preserve">Отдел образования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201</w:t>
            </w:r>
            <w:r>
              <w:rPr>
                <w:sz w:val="18"/>
                <w:szCs w:val="18"/>
              </w:rPr>
              <w:t>8</w:t>
            </w:r>
            <w:r w:rsidRPr="004359DB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Методика проведения оценки качества дополнительного образования детей, порядок проведения такой оценки. Муниципальный правовой акт (акты)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E399B" w:rsidRPr="004359DB" w:rsidRDefault="001E399B" w:rsidP="001E399B">
            <w:pPr>
              <w:pStyle w:val="a4"/>
              <w:rPr>
                <w:color w:val="000000"/>
                <w:sz w:val="18"/>
                <w:szCs w:val="18"/>
              </w:rPr>
            </w:pPr>
            <w:r w:rsidRPr="004359DB">
              <w:rPr>
                <w:color w:val="000000"/>
                <w:sz w:val="18"/>
                <w:szCs w:val="18"/>
              </w:rPr>
              <w:t>-</w:t>
            </w:r>
          </w:p>
        </w:tc>
      </w:tr>
      <w:tr w:rsidR="001E399B" w:rsidRPr="00D36357" w:rsidTr="001E399B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02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Проведение независимой оценки качества дополнительного образования детей в разрезе организаций дополнительного образования детей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 xml:space="preserve">Отдел образования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201</w:t>
            </w:r>
            <w:r>
              <w:rPr>
                <w:sz w:val="18"/>
                <w:szCs w:val="18"/>
              </w:rPr>
              <w:t>8</w:t>
            </w:r>
            <w:r w:rsidRPr="004359DB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Результаты оценки качества дополнительного образования детей в разрезе организаций. Публикация сведений на официальном сайте Администрации МО "Красногорский район"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7919DB" w:rsidRDefault="001E399B" w:rsidP="001E399B">
            <w:pPr>
              <w:pStyle w:val="a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E399B" w:rsidRPr="004359DB" w:rsidRDefault="001E399B" w:rsidP="001E399B">
            <w:pPr>
              <w:pStyle w:val="a4"/>
              <w:rPr>
                <w:color w:val="000000"/>
                <w:sz w:val="18"/>
                <w:szCs w:val="18"/>
              </w:rPr>
            </w:pPr>
            <w:r w:rsidRPr="004359DB">
              <w:rPr>
                <w:color w:val="000000"/>
                <w:sz w:val="18"/>
                <w:szCs w:val="18"/>
              </w:rPr>
              <w:t>-</w:t>
            </w:r>
          </w:p>
        </w:tc>
      </w:tr>
      <w:tr w:rsidR="001E399B" w:rsidRPr="00D36357" w:rsidTr="001E399B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 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Подготовка и переподготовка кадров для муниципальных учреждений дополнительного образования детей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 xml:space="preserve">Отдел образования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 xml:space="preserve">2015-2020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201</w:t>
            </w:r>
            <w:r>
              <w:rPr>
                <w:sz w:val="18"/>
                <w:szCs w:val="18"/>
              </w:rPr>
              <w:t>8</w:t>
            </w:r>
            <w:r w:rsidRPr="004359DB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Целевой набор. Повышение квалификации кадров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всего прошли подготовку 7</w:t>
            </w:r>
            <w:r w:rsidRPr="004359DB">
              <w:rPr>
                <w:sz w:val="18"/>
                <w:szCs w:val="18"/>
              </w:rPr>
              <w:t xml:space="preserve"> педагогов ЦДТ, один из них по пер</w:t>
            </w:r>
            <w:r>
              <w:rPr>
                <w:sz w:val="18"/>
                <w:szCs w:val="18"/>
              </w:rPr>
              <w:t>со</w:t>
            </w:r>
            <w:r w:rsidRPr="004359DB">
              <w:rPr>
                <w:sz w:val="18"/>
                <w:szCs w:val="18"/>
              </w:rPr>
              <w:t xml:space="preserve">нифицированной системе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E399B" w:rsidRPr="004359DB" w:rsidRDefault="001E399B" w:rsidP="001E399B">
            <w:pPr>
              <w:pStyle w:val="a4"/>
              <w:rPr>
                <w:color w:val="000000"/>
                <w:sz w:val="18"/>
                <w:szCs w:val="18"/>
              </w:rPr>
            </w:pPr>
          </w:p>
        </w:tc>
      </w:tr>
      <w:tr w:rsidR="001E399B" w:rsidRPr="00D36357" w:rsidTr="001E399B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12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 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Разработка и реализация комплекса мер по внедрению эффективных контрактов с руководителями и педагогическими работниками муниципальных учреждений дополнительного образования детей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 xml:space="preserve">Отдел образования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201</w:t>
            </w:r>
            <w:r>
              <w:rPr>
                <w:sz w:val="18"/>
                <w:szCs w:val="18"/>
              </w:rPr>
              <w:t>8</w:t>
            </w:r>
            <w:r w:rsidRPr="004359DB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 Внедрение эффективных контрактов с работниками образования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color w:val="000000"/>
                <w:sz w:val="18"/>
                <w:szCs w:val="18"/>
              </w:rPr>
            </w:pPr>
            <w:r w:rsidRPr="004359DB">
              <w:rPr>
                <w:color w:val="000000"/>
                <w:sz w:val="18"/>
                <w:szCs w:val="18"/>
              </w:rPr>
              <w:t>Трудовые договора с руководителями ДОУ заключены по новой типовой форме</w:t>
            </w:r>
            <w:r>
              <w:rPr>
                <w:color w:val="000000"/>
                <w:sz w:val="18"/>
                <w:szCs w:val="18"/>
              </w:rPr>
              <w:t xml:space="preserve"> в 2017 году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E399B" w:rsidRPr="004359DB" w:rsidRDefault="001E399B" w:rsidP="001E399B">
            <w:pPr>
              <w:pStyle w:val="a4"/>
              <w:rPr>
                <w:color w:val="000000"/>
                <w:sz w:val="18"/>
                <w:szCs w:val="18"/>
              </w:rPr>
            </w:pPr>
            <w:r w:rsidRPr="004359DB">
              <w:rPr>
                <w:color w:val="000000"/>
                <w:sz w:val="18"/>
                <w:szCs w:val="18"/>
              </w:rPr>
              <w:t>-</w:t>
            </w:r>
          </w:p>
        </w:tc>
      </w:tr>
      <w:tr w:rsidR="001E399B" w:rsidRPr="00D36357" w:rsidTr="001E399B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12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01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Разработка показателей эффективности деятельности руководителей и педагогических работников муниципальных образовательных организаций дополнительного образования детей (с учетом направленности дополнительного образования детей)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Отдел образования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2016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201</w:t>
            </w:r>
            <w:r>
              <w:rPr>
                <w:sz w:val="18"/>
                <w:szCs w:val="18"/>
              </w:rPr>
              <w:t>8</w:t>
            </w:r>
            <w:r w:rsidRPr="004359DB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Муниципальные правовые акты, устанавливающие показатели эффективности деятельности (с учетом направленности дополнительного образования детей)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E399B" w:rsidRPr="004359DB" w:rsidRDefault="001E399B" w:rsidP="001E399B">
            <w:pPr>
              <w:pStyle w:val="a4"/>
              <w:rPr>
                <w:color w:val="000000"/>
                <w:sz w:val="18"/>
                <w:szCs w:val="18"/>
              </w:rPr>
            </w:pPr>
            <w:r w:rsidRPr="004359DB">
              <w:rPr>
                <w:color w:val="000000"/>
                <w:sz w:val="18"/>
                <w:szCs w:val="18"/>
              </w:rPr>
              <w:t xml:space="preserve">Оценка эффективности деятельности руководителей и педагогов ДОУ осуществлялась в рамках Положения о стимулирующих выплатах, Положений об оплате труда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E399B" w:rsidRPr="004359DB" w:rsidRDefault="001E399B" w:rsidP="001E399B">
            <w:pPr>
              <w:pStyle w:val="a4"/>
              <w:rPr>
                <w:color w:val="000000"/>
                <w:sz w:val="18"/>
                <w:szCs w:val="18"/>
              </w:rPr>
            </w:pPr>
            <w:r w:rsidRPr="004359DB">
              <w:rPr>
                <w:color w:val="000000"/>
                <w:sz w:val="18"/>
                <w:szCs w:val="18"/>
              </w:rPr>
              <w:t>-</w:t>
            </w:r>
          </w:p>
        </w:tc>
      </w:tr>
      <w:tr w:rsidR="001E399B" w:rsidRPr="00D36357" w:rsidTr="001E399B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12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02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Заключение эффективных контрактов с руководителями муниципальных образовательных организаций дополнительного образования детей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 xml:space="preserve">Отдел образования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201</w:t>
            </w:r>
            <w:r>
              <w:rPr>
                <w:sz w:val="18"/>
                <w:szCs w:val="18"/>
              </w:rPr>
              <w:t>8</w:t>
            </w:r>
            <w:r w:rsidRPr="004359DB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Заключенные эффективные трудовые контракты с руководителями муниципальных общеобразовательных организаций  МО "Красногорский район"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E399B" w:rsidRPr="004359DB" w:rsidRDefault="001E399B" w:rsidP="001E399B">
            <w:pPr>
              <w:pStyle w:val="a4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E399B" w:rsidRPr="004359DB" w:rsidRDefault="001E399B" w:rsidP="001E399B">
            <w:pPr>
              <w:pStyle w:val="a4"/>
              <w:rPr>
                <w:color w:val="000000"/>
                <w:sz w:val="18"/>
                <w:szCs w:val="18"/>
              </w:rPr>
            </w:pPr>
            <w:r w:rsidRPr="004359DB">
              <w:rPr>
                <w:color w:val="000000"/>
                <w:sz w:val="18"/>
                <w:szCs w:val="18"/>
              </w:rPr>
              <w:t>-</w:t>
            </w:r>
          </w:p>
        </w:tc>
      </w:tr>
      <w:tr w:rsidR="001E399B" w:rsidRPr="00D36357" w:rsidTr="001E399B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lastRenderedPageBreak/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12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03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Организация работы по заключению эффективных контрактов с педагогическими работниками муниципальных образовательных организаций дополнительного образования детей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 xml:space="preserve">Отдел образования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201</w:t>
            </w:r>
            <w:r>
              <w:rPr>
                <w:sz w:val="18"/>
                <w:szCs w:val="18"/>
              </w:rPr>
              <w:t>8</w:t>
            </w:r>
            <w:r w:rsidRPr="004359DB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Заключенные эффективные трудовые контракты с педагогическими работниками муниципальных общеобразовательных организаций МО "Красногорский район"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E399B" w:rsidRPr="004359DB" w:rsidRDefault="001E399B" w:rsidP="001E399B">
            <w:pPr>
              <w:pStyle w:val="a4"/>
              <w:rPr>
                <w:color w:val="000000"/>
                <w:sz w:val="18"/>
                <w:szCs w:val="18"/>
              </w:rPr>
            </w:pPr>
            <w:r w:rsidRPr="004359DB">
              <w:rPr>
                <w:color w:val="000000"/>
                <w:sz w:val="18"/>
                <w:szCs w:val="18"/>
              </w:rPr>
              <w:t>С педагогами ДОУ заключались трудовые договора по новой типовой форме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E399B" w:rsidRPr="004359DB" w:rsidRDefault="001E399B" w:rsidP="001E399B">
            <w:pPr>
              <w:pStyle w:val="a4"/>
              <w:rPr>
                <w:color w:val="000000"/>
                <w:sz w:val="18"/>
                <w:szCs w:val="18"/>
              </w:rPr>
            </w:pPr>
            <w:r w:rsidRPr="004359DB">
              <w:rPr>
                <w:color w:val="000000"/>
                <w:sz w:val="18"/>
                <w:szCs w:val="18"/>
              </w:rPr>
              <w:t>-</w:t>
            </w:r>
          </w:p>
        </w:tc>
      </w:tr>
      <w:tr w:rsidR="001E399B" w:rsidRPr="00D36357" w:rsidTr="001E399B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12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04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Информационное сопровождение мероприятий по внедрению эффективного контракта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 xml:space="preserve">Отдел образования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201</w:t>
            </w:r>
            <w:r>
              <w:rPr>
                <w:sz w:val="18"/>
                <w:szCs w:val="18"/>
              </w:rPr>
              <w:t>8</w:t>
            </w:r>
            <w:r w:rsidRPr="004359DB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Семинары, совещания с руководителями муниципальных учреждений, разъяснительная работа в трудовых коллективах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E399B" w:rsidRPr="004359DB" w:rsidRDefault="001E399B" w:rsidP="001E399B">
            <w:pPr>
              <w:pStyle w:val="a4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4359DB">
              <w:rPr>
                <w:sz w:val="18"/>
                <w:szCs w:val="18"/>
              </w:rPr>
              <w:t>Эффективн</w:t>
            </w:r>
            <w:r>
              <w:rPr>
                <w:sz w:val="18"/>
                <w:szCs w:val="18"/>
              </w:rPr>
              <w:t xml:space="preserve">ые </w:t>
            </w:r>
            <w:r w:rsidRPr="004359DB">
              <w:rPr>
                <w:sz w:val="18"/>
                <w:szCs w:val="18"/>
              </w:rPr>
              <w:t xml:space="preserve"> контрак</w:t>
            </w:r>
            <w:r>
              <w:rPr>
                <w:sz w:val="18"/>
                <w:szCs w:val="18"/>
              </w:rPr>
              <w:t>ты введены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E399B" w:rsidRPr="004359DB" w:rsidRDefault="001E399B" w:rsidP="001E399B">
            <w:pPr>
              <w:pStyle w:val="a4"/>
              <w:rPr>
                <w:color w:val="000000"/>
                <w:sz w:val="18"/>
                <w:szCs w:val="18"/>
              </w:rPr>
            </w:pPr>
            <w:r w:rsidRPr="004359DB">
              <w:rPr>
                <w:color w:val="000000"/>
                <w:sz w:val="18"/>
                <w:szCs w:val="18"/>
              </w:rPr>
              <w:t>-</w:t>
            </w:r>
          </w:p>
        </w:tc>
      </w:tr>
      <w:tr w:rsidR="001E399B" w:rsidRPr="00D36357" w:rsidTr="001E399B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13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 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Информирование населения об организации предоставления дополнительного образования детей в МО "Красногорский район"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 xml:space="preserve">Отдел образования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201</w:t>
            </w:r>
            <w:r>
              <w:rPr>
                <w:sz w:val="18"/>
                <w:szCs w:val="18"/>
              </w:rPr>
              <w:t>8</w:t>
            </w:r>
            <w:r w:rsidRPr="004359DB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E399B" w:rsidRPr="004359DB" w:rsidRDefault="001E399B" w:rsidP="001E399B">
            <w:pPr>
              <w:pStyle w:val="a4"/>
              <w:rPr>
                <w:color w:val="000000"/>
                <w:sz w:val="18"/>
                <w:szCs w:val="18"/>
              </w:rPr>
            </w:pPr>
            <w:r w:rsidRPr="004359DB">
              <w:rPr>
                <w:color w:val="000000"/>
                <w:sz w:val="18"/>
                <w:szCs w:val="18"/>
              </w:rPr>
              <w:t>Информирование осуществлялось через сайт Администрации МО «Красногорский район», образовательный портал УР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E399B" w:rsidRPr="004359DB" w:rsidRDefault="001E399B" w:rsidP="001E399B">
            <w:pPr>
              <w:pStyle w:val="a4"/>
              <w:rPr>
                <w:color w:val="000000"/>
                <w:sz w:val="18"/>
                <w:szCs w:val="18"/>
              </w:rPr>
            </w:pPr>
            <w:r w:rsidRPr="004359DB">
              <w:rPr>
                <w:color w:val="000000"/>
                <w:sz w:val="18"/>
                <w:szCs w:val="18"/>
              </w:rPr>
              <w:t>-</w:t>
            </w:r>
          </w:p>
        </w:tc>
      </w:tr>
      <w:tr w:rsidR="001E399B" w:rsidRPr="00D36357" w:rsidTr="001E399B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13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01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 xml:space="preserve">Взаимодействие со СМИ в целях публикации информации о дополнительном образовании детей в печатных средствах массовой информации, а также подготовки сюжетов </w:t>
            </w:r>
            <w:proofErr w:type="gramStart"/>
            <w:r w:rsidRPr="004359DB">
              <w:rPr>
                <w:sz w:val="18"/>
                <w:szCs w:val="18"/>
              </w:rPr>
              <w:t>для</w:t>
            </w:r>
            <w:proofErr w:type="gramEnd"/>
            <w:r w:rsidRPr="004359DB">
              <w:rPr>
                <w:sz w:val="18"/>
                <w:szCs w:val="18"/>
              </w:rPr>
              <w:t xml:space="preserve"> </w:t>
            </w:r>
            <w:proofErr w:type="gramStart"/>
            <w:r w:rsidRPr="004359DB">
              <w:rPr>
                <w:sz w:val="18"/>
                <w:szCs w:val="18"/>
              </w:rPr>
              <w:t>теле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r w:rsidRPr="004359DB">
              <w:rPr>
                <w:sz w:val="18"/>
                <w:szCs w:val="18"/>
              </w:rPr>
              <w:t>- и радиопередач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 xml:space="preserve">Отдел образования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201</w:t>
            </w:r>
            <w:r>
              <w:rPr>
                <w:sz w:val="18"/>
                <w:szCs w:val="18"/>
              </w:rPr>
              <w:t>8</w:t>
            </w:r>
            <w:r w:rsidRPr="004359DB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Публикации о дополнительном образовании в СМИ, сюжеты на радио и телевидении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E399B" w:rsidRPr="004359DB" w:rsidRDefault="001E399B" w:rsidP="001E399B">
            <w:pPr>
              <w:pStyle w:val="a4"/>
              <w:rPr>
                <w:color w:val="000000"/>
                <w:sz w:val="18"/>
                <w:szCs w:val="18"/>
              </w:rPr>
            </w:pPr>
            <w:r w:rsidRPr="004359DB">
              <w:rPr>
                <w:color w:val="000000"/>
                <w:sz w:val="18"/>
                <w:szCs w:val="18"/>
              </w:rPr>
              <w:t>Информация о дополнительном образовании публиковалась в районной газете «Победа»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E399B" w:rsidRPr="004359DB" w:rsidRDefault="001E399B" w:rsidP="001E399B">
            <w:pPr>
              <w:pStyle w:val="a4"/>
              <w:rPr>
                <w:color w:val="000000"/>
                <w:sz w:val="18"/>
                <w:szCs w:val="18"/>
              </w:rPr>
            </w:pPr>
            <w:r w:rsidRPr="004359DB">
              <w:rPr>
                <w:color w:val="000000"/>
                <w:sz w:val="18"/>
                <w:szCs w:val="18"/>
              </w:rPr>
              <w:t>-</w:t>
            </w:r>
          </w:p>
        </w:tc>
      </w:tr>
      <w:tr w:rsidR="001E399B" w:rsidRPr="00D36357" w:rsidTr="001E399B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13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02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color w:val="000000"/>
                <w:sz w:val="18"/>
                <w:szCs w:val="18"/>
              </w:rPr>
            </w:pPr>
            <w:r w:rsidRPr="004359DB">
              <w:rPr>
                <w:color w:val="000000"/>
                <w:sz w:val="18"/>
                <w:szCs w:val="18"/>
              </w:rPr>
              <w:t>Подготовка и публикация информации на официальном сайте Администрации МО "Красногорский район" об организации предоставления дополнительного образования детей в МО "Красногорский район", муниципальных правовых актах, регламентирующих деятельность в сфере дополнительного образования детей, муниципальных организациях дополнительного образования детей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 xml:space="preserve">Отдел образования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2015-2020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201</w:t>
            </w:r>
            <w:r>
              <w:rPr>
                <w:sz w:val="18"/>
                <w:szCs w:val="18"/>
              </w:rPr>
              <w:t>8</w:t>
            </w:r>
            <w:r w:rsidRPr="004359DB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Публикация актуальных сведений на официальном сайте Администрации МО "Красногорский район". Обеспечение открытости данных об организации дополнительного образования детей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В 2018</w:t>
            </w:r>
            <w:r w:rsidRPr="004359DB">
              <w:rPr>
                <w:sz w:val="18"/>
                <w:szCs w:val="18"/>
              </w:rPr>
              <w:t xml:space="preserve"> году была организована работа по публикации актуальных сведений на официальном сайте Администрации МО "Красногорский район" и обеспечена открытость данных об организации дополнительного образования детей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E399B" w:rsidRPr="004359DB" w:rsidRDefault="001E399B" w:rsidP="001E399B">
            <w:pPr>
              <w:pStyle w:val="a4"/>
              <w:rPr>
                <w:color w:val="000000"/>
                <w:sz w:val="18"/>
                <w:szCs w:val="18"/>
              </w:rPr>
            </w:pPr>
            <w:r w:rsidRPr="004359DB">
              <w:rPr>
                <w:color w:val="000000"/>
                <w:sz w:val="18"/>
                <w:szCs w:val="18"/>
              </w:rPr>
              <w:t>-</w:t>
            </w:r>
          </w:p>
        </w:tc>
      </w:tr>
      <w:tr w:rsidR="001E399B" w:rsidRPr="00D36357" w:rsidTr="001E399B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13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03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color w:val="000000"/>
                <w:sz w:val="18"/>
                <w:szCs w:val="18"/>
              </w:rPr>
            </w:pPr>
            <w:r w:rsidRPr="004359DB">
              <w:rPr>
                <w:color w:val="000000"/>
                <w:sz w:val="18"/>
                <w:szCs w:val="18"/>
              </w:rPr>
              <w:t xml:space="preserve">Осуществление </w:t>
            </w:r>
            <w:proofErr w:type="gramStart"/>
            <w:r w:rsidRPr="004359DB">
              <w:rPr>
                <w:color w:val="000000"/>
                <w:sz w:val="18"/>
                <w:szCs w:val="18"/>
              </w:rPr>
              <w:t>контроля за</w:t>
            </w:r>
            <w:proofErr w:type="gramEnd"/>
            <w:r w:rsidRPr="004359DB">
              <w:rPr>
                <w:color w:val="000000"/>
                <w:sz w:val="18"/>
                <w:szCs w:val="18"/>
              </w:rPr>
              <w:t xml:space="preserve"> публикацией информации о деятельности муниципальных организаций дополнительного образования детей МО "Красногорский район", предусмотренной </w:t>
            </w:r>
            <w:r w:rsidRPr="004359DB">
              <w:rPr>
                <w:color w:val="000000"/>
                <w:sz w:val="18"/>
                <w:szCs w:val="18"/>
              </w:rPr>
              <w:lastRenderedPageBreak/>
              <w:t>законодательством Российской Федерации, на официальных сайтах соответствующих организаций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lastRenderedPageBreak/>
              <w:t xml:space="preserve">Отдел образования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 xml:space="preserve">2015-2020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201</w:t>
            </w:r>
            <w:r>
              <w:rPr>
                <w:sz w:val="18"/>
                <w:szCs w:val="18"/>
              </w:rPr>
              <w:t>8</w:t>
            </w:r>
            <w:r w:rsidRPr="004359DB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 xml:space="preserve">Публикация данных о деятельности муниципальных организаций дополнительного образования детей. Обеспечение </w:t>
            </w:r>
            <w:r w:rsidRPr="004359DB">
              <w:rPr>
                <w:sz w:val="18"/>
                <w:szCs w:val="18"/>
              </w:rPr>
              <w:lastRenderedPageBreak/>
              <w:t>открытости данных в соответствии с законодательством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color w:val="000000"/>
                <w:sz w:val="18"/>
                <w:szCs w:val="18"/>
              </w:rPr>
            </w:pPr>
            <w:proofErr w:type="gramStart"/>
            <w:r w:rsidRPr="004359DB">
              <w:rPr>
                <w:color w:val="000000"/>
                <w:sz w:val="18"/>
                <w:szCs w:val="18"/>
              </w:rPr>
              <w:lastRenderedPageBreak/>
              <w:t>Контроль за</w:t>
            </w:r>
            <w:proofErr w:type="gramEnd"/>
            <w:r w:rsidRPr="004359DB">
              <w:rPr>
                <w:color w:val="000000"/>
                <w:sz w:val="18"/>
                <w:szCs w:val="18"/>
              </w:rPr>
              <w:t xml:space="preserve"> публикацией информации осуществлялся руководителями ДОУ, специалистами Отдела образования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E399B" w:rsidRPr="004359DB" w:rsidRDefault="001E399B" w:rsidP="001E399B">
            <w:pPr>
              <w:pStyle w:val="a4"/>
              <w:rPr>
                <w:color w:val="000000"/>
                <w:sz w:val="18"/>
                <w:szCs w:val="18"/>
              </w:rPr>
            </w:pPr>
            <w:r w:rsidRPr="004359DB">
              <w:rPr>
                <w:color w:val="000000"/>
                <w:sz w:val="18"/>
                <w:szCs w:val="18"/>
              </w:rPr>
              <w:t>-</w:t>
            </w:r>
          </w:p>
        </w:tc>
      </w:tr>
      <w:tr w:rsidR="001E399B" w:rsidRPr="00D36357" w:rsidTr="001E399B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lastRenderedPageBreak/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14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 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Обеспечение и развитие системы обратной связи с потребителями муниципальных услуг в сфере дополнительного образования детей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 xml:space="preserve">Отдел образования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 xml:space="preserve">2015-2020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201</w:t>
            </w:r>
            <w:r>
              <w:rPr>
                <w:sz w:val="18"/>
                <w:szCs w:val="18"/>
              </w:rPr>
              <w:t>8</w:t>
            </w:r>
            <w:r w:rsidRPr="004359DB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Функционирование системы обратной связи с потребителями муниципальных услуг в сфере дополнительного образования детей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E399B" w:rsidRPr="004359DB" w:rsidRDefault="001E399B" w:rsidP="001E399B">
            <w:pPr>
              <w:pStyle w:val="a4"/>
              <w:rPr>
                <w:color w:val="000000"/>
                <w:sz w:val="18"/>
                <w:szCs w:val="18"/>
              </w:rPr>
            </w:pPr>
            <w:r w:rsidRPr="004359DB">
              <w:rPr>
                <w:color w:val="000000"/>
                <w:sz w:val="18"/>
                <w:szCs w:val="18"/>
              </w:rPr>
              <w:t>Обратная связь от потребителей муниципальных услуг была получена посредством анализа квартальных отчетов в рамках исполнения муниципальных заданий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E399B" w:rsidRPr="004359DB" w:rsidRDefault="001E399B" w:rsidP="001E399B">
            <w:pPr>
              <w:pStyle w:val="a4"/>
              <w:rPr>
                <w:color w:val="000000"/>
                <w:sz w:val="18"/>
                <w:szCs w:val="18"/>
              </w:rPr>
            </w:pPr>
            <w:r w:rsidRPr="004359DB">
              <w:rPr>
                <w:color w:val="000000"/>
                <w:sz w:val="18"/>
                <w:szCs w:val="18"/>
              </w:rPr>
              <w:t>-</w:t>
            </w:r>
          </w:p>
        </w:tc>
      </w:tr>
      <w:tr w:rsidR="001E399B" w:rsidRPr="00D36357" w:rsidTr="001E399B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14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01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color w:val="000000"/>
                <w:sz w:val="18"/>
                <w:szCs w:val="18"/>
              </w:rPr>
            </w:pPr>
            <w:r w:rsidRPr="004359DB">
              <w:rPr>
                <w:color w:val="000000"/>
                <w:sz w:val="18"/>
                <w:szCs w:val="18"/>
              </w:rPr>
              <w:t xml:space="preserve">Организация </w:t>
            </w:r>
            <w:proofErr w:type="gramStart"/>
            <w:r w:rsidRPr="004359DB">
              <w:rPr>
                <w:color w:val="000000"/>
                <w:sz w:val="18"/>
                <w:szCs w:val="18"/>
              </w:rPr>
              <w:t xml:space="preserve">системы регулярного мониторинга удовлетворенности потребителей муниципальных </w:t>
            </w:r>
            <w:r>
              <w:rPr>
                <w:color w:val="000000"/>
                <w:sz w:val="18"/>
                <w:szCs w:val="18"/>
              </w:rPr>
              <w:t>услуг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в сфере дополнительного образования</w:t>
            </w:r>
            <w:r w:rsidRPr="004359DB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 xml:space="preserve">Отдел образования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 xml:space="preserve">2015-2020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201</w:t>
            </w:r>
            <w:r>
              <w:rPr>
                <w:sz w:val="18"/>
                <w:szCs w:val="18"/>
              </w:rPr>
              <w:t>8</w:t>
            </w:r>
            <w:r w:rsidRPr="004359DB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Проведение регулярных опросов потребителей муниципальных услуг об их качестве и доступности, обработка полученных результатов, принятие мер реагирования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E399B" w:rsidRPr="004359DB" w:rsidRDefault="001E399B" w:rsidP="001E399B">
            <w:pPr>
              <w:pStyle w:val="a4"/>
              <w:rPr>
                <w:color w:val="000000"/>
                <w:sz w:val="18"/>
                <w:szCs w:val="18"/>
              </w:rPr>
            </w:pPr>
            <w:r w:rsidRPr="004359DB">
              <w:rPr>
                <w:color w:val="000000"/>
                <w:sz w:val="18"/>
                <w:szCs w:val="18"/>
              </w:rPr>
              <w:t>Мониторинг удовлетворённости потребителей муниципальных услуг был</w:t>
            </w:r>
            <w:r>
              <w:rPr>
                <w:color w:val="000000"/>
                <w:sz w:val="18"/>
                <w:szCs w:val="18"/>
              </w:rPr>
              <w:t xml:space="preserve"> проведен через анкетирование</w:t>
            </w:r>
            <w:r w:rsidRPr="004359DB">
              <w:rPr>
                <w:color w:val="000000"/>
                <w:sz w:val="18"/>
                <w:szCs w:val="18"/>
              </w:rPr>
              <w:t xml:space="preserve"> в рамках исполнения муниципальных заданий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E399B" w:rsidRPr="004359DB" w:rsidRDefault="001E399B" w:rsidP="001E399B">
            <w:pPr>
              <w:pStyle w:val="a4"/>
              <w:rPr>
                <w:color w:val="000000"/>
                <w:sz w:val="18"/>
                <w:szCs w:val="18"/>
              </w:rPr>
            </w:pPr>
            <w:r w:rsidRPr="004359DB">
              <w:rPr>
                <w:color w:val="000000"/>
                <w:sz w:val="18"/>
                <w:szCs w:val="18"/>
              </w:rPr>
              <w:t>-</w:t>
            </w:r>
          </w:p>
        </w:tc>
      </w:tr>
      <w:tr w:rsidR="001E399B" w:rsidRPr="00D36357" w:rsidTr="001E399B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14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02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color w:val="000000"/>
                <w:sz w:val="18"/>
                <w:szCs w:val="18"/>
              </w:rPr>
            </w:pPr>
            <w:r w:rsidRPr="004359DB">
              <w:rPr>
                <w:color w:val="000000"/>
                <w:sz w:val="18"/>
                <w:szCs w:val="18"/>
              </w:rPr>
              <w:t>Рассмотрение обращений граждан по вопросам предоставления дополнительного образования детей, принятие мер реагирования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 xml:space="preserve">Отдел образования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 xml:space="preserve">2015-2020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201</w:t>
            </w:r>
            <w:r>
              <w:rPr>
                <w:sz w:val="18"/>
                <w:szCs w:val="18"/>
              </w:rPr>
              <w:t>8</w:t>
            </w:r>
            <w:r w:rsidRPr="004359DB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Рассмотрение обращений граждан, принятие мер реагирования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E399B" w:rsidRPr="004359DB" w:rsidRDefault="001E399B" w:rsidP="001E399B">
            <w:pPr>
              <w:pStyle w:val="a4"/>
              <w:rPr>
                <w:color w:val="000000"/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В связи с отсутствием обращений граждан рассмотрение обращений не проводилось, мер реагирования не применялось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E399B" w:rsidRPr="004359DB" w:rsidRDefault="001E399B" w:rsidP="001E399B">
            <w:pPr>
              <w:pStyle w:val="a4"/>
              <w:rPr>
                <w:color w:val="000000"/>
                <w:sz w:val="18"/>
                <w:szCs w:val="18"/>
              </w:rPr>
            </w:pPr>
            <w:r w:rsidRPr="004359DB">
              <w:rPr>
                <w:color w:val="000000"/>
                <w:sz w:val="18"/>
                <w:szCs w:val="18"/>
              </w:rPr>
              <w:t>-</w:t>
            </w:r>
          </w:p>
        </w:tc>
      </w:tr>
      <w:tr w:rsidR="001E399B" w:rsidRPr="00D36357" w:rsidTr="001E399B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14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03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color w:val="000000"/>
                <w:sz w:val="18"/>
                <w:szCs w:val="18"/>
              </w:rPr>
            </w:pPr>
            <w:r w:rsidRPr="004359DB">
              <w:rPr>
                <w:color w:val="000000"/>
                <w:sz w:val="18"/>
                <w:szCs w:val="18"/>
              </w:rPr>
              <w:t>Публикация на официальном сайте Администрации МО "Красногорский район" и поддержание в актуальном состоянии информации о структурных подразделениях и должностных лицах Администрации МО "Красногорский район", организующих предоставление дополнительного образования детей, а также муниципальных образовательных организациях дополнительного образования детей МО "Красногорский район", их контактных телефонах и адресах электронной почты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 xml:space="preserve">Отдел образования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 xml:space="preserve">2015-2020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201</w:t>
            </w:r>
            <w:r>
              <w:rPr>
                <w:sz w:val="18"/>
                <w:szCs w:val="18"/>
              </w:rPr>
              <w:t>8</w:t>
            </w:r>
            <w:r w:rsidRPr="004359DB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E399B" w:rsidRPr="004359DB" w:rsidRDefault="001E399B" w:rsidP="001E399B">
            <w:pPr>
              <w:pStyle w:val="a4"/>
              <w:rPr>
                <w:color w:val="000000"/>
                <w:sz w:val="18"/>
                <w:szCs w:val="18"/>
              </w:rPr>
            </w:pPr>
            <w:r w:rsidRPr="004359DB">
              <w:rPr>
                <w:color w:val="000000"/>
                <w:sz w:val="18"/>
                <w:szCs w:val="18"/>
              </w:rPr>
              <w:t>Доступность сведений о структурах и должностных лицах, отвечающих за организацию и предоставление муниципальных услуг в сфере дополнительного образования детей, для населения (потребителей услуг)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E399B" w:rsidRPr="004359DB" w:rsidRDefault="001E399B" w:rsidP="001E399B">
            <w:pPr>
              <w:pStyle w:val="a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2018</w:t>
            </w:r>
            <w:r w:rsidRPr="004359DB">
              <w:rPr>
                <w:color w:val="000000"/>
                <w:sz w:val="18"/>
                <w:szCs w:val="18"/>
              </w:rPr>
              <w:t xml:space="preserve"> году информация о структурных подразделениях и должностных лицах Администрации МО "Красногорский район", организующих предоставление дополнительного образования детей, а также муниципальных образовательных организациях дополнительного образования детей МО "Красногорский район", их контактных телефонах и адресах электронной почты   обновлялась на официальном сайте Администрации МО "Красногорский район", образовательном портале УР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E399B" w:rsidRPr="004359DB" w:rsidRDefault="001E399B" w:rsidP="001E399B">
            <w:pPr>
              <w:pStyle w:val="a4"/>
              <w:rPr>
                <w:color w:val="000000"/>
                <w:sz w:val="18"/>
                <w:szCs w:val="18"/>
              </w:rPr>
            </w:pPr>
            <w:r w:rsidRPr="004359DB"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F73086" w:rsidRPr="00D36357" w:rsidRDefault="00F73086" w:rsidP="00D3635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B57E86" w:rsidRPr="00D36357" w:rsidRDefault="00B57E86" w:rsidP="00D3635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1577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510"/>
        <w:gridCol w:w="510"/>
        <w:gridCol w:w="510"/>
        <w:gridCol w:w="2819"/>
        <w:gridCol w:w="1989"/>
        <w:gridCol w:w="1276"/>
        <w:gridCol w:w="1134"/>
        <w:gridCol w:w="1984"/>
        <w:gridCol w:w="3261"/>
        <w:gridCol w:w="1275"/>
      </w:tblGrid>
      <w:tr w:rsidR="00401DCE" w:rsidRPr="00D36357" w:rsidTr="009B4CEC">
        <w:trPr>
          <w:trHeight w:val="945"/>
        </w:trPr>
        <w:tc>
          <w:tcPr>
            <w:tcW w:w="2040" w:type="dxa"/>
            <w:gridSpan w:val="4"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2819" w:type="dxa"/>
            <w:vMerge w:val="restart"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Наименование подпрограммы,                                                основного мероприятия, мероприятия</w:t>
            </w:r>
          </w:p>
        </w:tc>
        <w:tc>
          <w:tcPr>
            <w:tcW w:w="1989" w:type="dxa"/>
            <w:vMerge w:val="restart"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Ответственный исполнитель подпрограммы, основного мероприятия, мероприятия</w:t>
            </w:r>
          </w:p>
        </w:tc>
        <w:tc>
          <w:tcPr>
            <w:tcW w:w="1276" w:type="dxa"/>
            <w:vMerge w:val="restart"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Срок выполнения плановый </w:t>
            </w:r>
          </w:p>
        </w:tc>
        <w:tc>
          <w:tcPr>
            <w:tcW w:w="1134" w:type="dxa"/>
            <w:vMerge w:val="restart"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Срок выполнения фактический</w:t>
            </w:r>
          </w:p>
        </w:tc>
        <w:tc>
          <w:tcPr>
            <w:tcW w:w="1984" w:type="dxa"/>
            <w:vMerge w:val="restart"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3261" w:type="dxa"/>
            <w:vMerge w:val="restart"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Достигнутый результат</w:t>
            </w:r>
          </w:p>
        </w:tc>
        <w:tc>
          <w:tcPr>
            <w:tcW w:w="1275" w:type="dxa"/>
            <w:vMerge w:val="restart"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Проблемы, возникшие в ходе реализации мероприятия</w:t>
            </w:r>
          </w:p>
        </w:tc>
      </w:tr>
      <w:tr w:rsidR="00B57E86" w:rsidRPr="00D36357" w:rsidTr="009B4CEC">
        <w:trPr>
          <w:trHeight w:val="345"/>
        </w:trPr>
        <w:tc>
          <w:tcPr>
            <w:tcW w:w="510" w:type="dxa"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МП</w:t>
            </w:r>
          </w:p>
        </w:tc>
        <w:tc>
          <w:tcPr>
            <w:tcW w:w="510" w:type="dxa"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510" w:type="dxa"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ОМ</w:t>
            </w:r>
          </w:p>
        </w:tc>
        <w:tc>
          <w:tcPr>
            <w:tcW w:w="510" w:type="dxa"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</w:t>
            </w:r>
          </w:p>
        </w:tc>
        <w:tc>
          <w:tcPr>
            <w:tcW w:w="2819" w:type="dxa"/>
            <w:vMerge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9" w:type="dxa"/>
            <w:vMerge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vMerge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73086" w:rsidRPr="00D36357" w:rsidTr="009B4CEC">
        <w:trPr>
          <w:trHeight w:val="282"/>
        </w:trPr>
        <w:tc>
          <w:tcPr>
            <w:tcW w:w="510" w:type="dxa"/>
            <w:noWrap/>
            <w:vAlign w:val="center"/>
            <w:hideMark/>
          </w:tcPr>
          <w:p w:rsidR="00401DCE" w:rsidRPr="00D36357" w:rsidRDefault="00B57E86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lastRenderedPageBreak/>
              <w:t>01</w:t>
            </w:r>
          </w:p>
        </w:tc>
        <w:tc>
          <w:tcPr>
            <w:tcW w:w="510" w:type="dxa"/>
            <w:noWrap/>
            <w:vAlign w:val="center"/>
            <w:hideMark/>
          </w:tcPr>
          <w:p w:rsidR="00401DCE" w:rsidRPr="00D36357" w:rsidRDefault="00B57E86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510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9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E399B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Реализация молодежной политики</w:t>
            </w:r>
          </w:p>
        </w:tc>
        <w:tc>
          <w:tcPr>
            <w:tcW w:w="1989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F73086" w:rsidRPr="00D36357" w:rsidTr="009B4CEC">
        <w:trPr>
          <w:trHeight w:val="282"/>
        </w:trPr>
        <w:tc>
          <w:tcPr>
            <w:tcW w:w="510" w:type="dxa"/>
            <w:noWrap/>
            <w:vAlign w:val="center"/>
            <w:hideMark/>
          </w:tcPr>
          <w:p w:rsidR="00401DCE" w:rsidRPr="00D36357" w:rsidRDefault="00B57E8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noWrap/>
            <w:vAlign w:val="center"/>
            <w:hideMark/>
          </w:tcPr>
          <w:p w:rsidR="00401DCE" w:rsidRPr="00D36357" w:rsidRDefault="00B57E8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10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9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Реализация программ по трудоустройству несовершеннолетних</w:t>
            </w:r>
          </w:p>
        </w:tc>
        <w:tc>
          <w:tcPr>
            <w:tcW w:w="1989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МЦ «Встреча», </w:t>
            </w:r>
            <w:proofErr w:type="spellStart"/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ОКСиМП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2017г.</w:t>
            </w:r>
          </w:p>
        </w:tc>
        <w:tc>
          <w:tcPr>
            <w:tcW w:w="1134" w:type="dxa"/>
            <w:noWrap/>
            <w:vAlign w:val="center"/>
            <w:hideMark/>
          </w:tcPr>
          <w:p w:rsidR="00401DCE" w:rsidRPr="00D36357" w:rsidRDefault="00401DCE" w:rsidP="00FC17F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  <w:r w:rsidR="00FC17F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</w:tc>
        <w:tc>
          <w:tcPr>
            <w:tcW w:w="1984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Реализация 6 программ по трудоустройству</w:t>
            </w:r>
          </w:p>
        </w:tc>
        <w:tc>
          <w:tcPr>
            <w:tcW w:w="3261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Реализовано 6 программ по трудоустройству несовершеннолетних. Всего было трудоустроено 93 человека.</w:t>
            </w:r>
          </w:p>
        </w:tc>
        <w:tc>
          <w:tcPr>
            <w:tcW w:w="1275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F73086" w:rsidRPr="00D36357" w:rsidTr="009B4CEC">
        <w:trPr>
          <w:trHeight w:val="282"/>
        </w:trPr>
        <w:tc>
          <w:tcPr>
            <w:tcW w:w="510" w:type="dxa"/>
            <w:noWrap/>
            <w:vAlign w:val="center"/>
            <w:hideMark/>
          </w:tcPr>
          <w:p w:rsidR="00401DCE" w:rsidRPr="00D36357" w:rsidRDefault="00B57E8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noWrap/>
            <w:vAlign w:val="center"/>
            <w:hideMark/>
          </w:tcPr>
          <w:p w:rsidR="00401DCE" w:rsidRPr="00D36357" w:rsidRDefault="00B57E8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10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510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9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Организация волонтерского движения в районе</w:t>
            </w:r>
          </w:p>
        </w:tc>
        <w:tc>
          <w:tcPr>
            <w:tcW w:w="1989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МЦ «Встреча», </w:t>
            </w:r>
            <w:proofErr w:type="spellStart"/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ОКСиМП</w:t>
            </w:r>
            <w:proofErr w:type="spellEnd"/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, ОНО</w:t>
            </w:r>
          </w:p>
        </w:tc>
        <w:tc>
          <w:tcPr>
            <w:tcW w:w="1276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2017г.</w:t>
            </w:r>
          </w:p>
        </w:tc>
        <w:tc>
          <w:tcPr>
            <w:tcW w:w="1134" w:type="dxa"/>
            <w:noWrap/>
            <w:vAlign w:val="center"/>
            <w:hideMark/>
          </w:tcPr>
          <w:p w:rsidR="00401DCE" w:rsidRPr="00D36357" w:rsidRDefault="00401DCE" w:rsidP="00FC17F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  <w:r w:rsidR="00FC17F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</w:tc>
        <w:tc>
          <w:tcPr>
            <w:tcW w:w="1984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Проведение различных акций</w:t>
            </w:r>
          </w:p>
        </w:tc>
        <w:tc>
          <w:tcPr>
            <w:tcW w:w="3261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Приоритетными направлениями работы волонтеров стали различные профилактические антинаркотические и патриотические акции, мастер-классы.  Количество волонтерских отрядов 7. Количество волонтеров - 86.</w:t>
            </w:r>
          </w:p>
        </w:tc>
        <w:tc>
          <w:tcPr>
            <w:tcW w:w="1275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F73086" w:rsidRPr="00D36357" w:rsidTr="009B4CEC">
        <w:trPr>
          <w:trHeight w:val="282"/>
        </w:trPr>
        <w:tc>
          <w:tcPr>
            <w:tcW w:w="510" w:type="dxa"/>
            <w:noWrap/>
            <w:vAlign w:val="center"/>
            <w:hideMark/>
          </w:tcPr>
          <w:p w:rsidR="00401DCE" w:rsidRPr="00D36357" w:rsidRDefault="00B57E8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10" w:type="dxa"/>
            <w:noWrap/>
            <w:vAlign w:val="center"/>
            <w:hideMark/>
          </w:tcPr>
          <w:p w:rsidR="00401DCE" w:rsidRPr="00D36357" w:rsidRDefault="00B57E8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10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510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819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Вечера семейного отдыха для молодых семей (Клубы «Молодая семья)</w:t>
            </w:r>
          </w:p>
        </w:tc>
        <w:tc>
          <w:tcPr>
            <w:tcW w:w="1989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МЦ «Встреча», </w:t>
            </w:r>
            <w:proofErr w:type="spellStart"/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ОКСиМП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2017г.</w:t>
            </w:r>
          </w:p>
        </w:tc>
        <w:tc>
          <w:tcPr>
            <w:tcW w:w="1134" w:type="dxa"/>
            <w:noWrap/>
            <w:vAlign w:val="center"/>
            <w:hideMark/>
          </w:tcPr>
          <w:p w:rsidR="00401DCE" w:rsidRPr="00D36357" w:rsidRDefault="00401DCE" w:rsidP="00FC17F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  <w:r w:rsidR="00FC17F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</w:tc>
        <w:tc>
          <w:tcPr>
            <w:tcW w:w="1984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Проведение мероприятий для молодых семей</w:t>
            </w:r>
          </w:p>
        </w:tc>
        <w:tc>
          <w:tcPr>
            <w:tcW w:w="3261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9 клубов молодых семей. Общее количество участников, посещающих клубы, составляет 166 человек (в т.ч. 81 ребенок). Основными формами работы стали: вечера отдыха, спартакиады, психологические тренинги и т.д. </w:t>
            </w:r>
          </w:p>
        </w:tc>
        <w:tc>
          <w:tcPr>
            <w:tcW w:w="1275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F73086" w:rsidRPr="00D36357" w:rsidTr="009B4CEC">
        <w:trPr>
          <w:trHeight w:val="282"/>
        </w:trPr>
        <w:tc>
          <w:tcPr>
            <w:tcW w:w="510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…</w:t>
            </w:r>
          </w:p>
        </w:tc>
        <w:tc>
          <w:tcPr>
            <w:tcW w:w="510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9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День молодежи</w:t>
            </w:r>
          </w:p>
        </w:tc>
        <w:tc>
          <w:tcPr>
            <w:tcW w:w="1989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МЦ «Встреча», </w:t>
            </w:r>
            <w:proofErr w:type="spellStart"/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ОКСиМП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2017г.</w:t>
            </w:r>
          </w:p>
        </w:tc>
        <w:tc>
          <w:tcPr>
            <w:tcW w:w="1134" w:type="dxa"/>
            <w:noWrap/>
            <w:vAlign w:val="center"/>
            <w:hideMark/>
          </w:tcPr>
          <w:p w:rsidR="00401DCE" w:rsidRPr="00D36357" w:rsidRDefault="00FC17F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2018г</w:t>
            </w:r>
            <w:r w:rsidR="00401DCE" w:rsidRPr="00D3635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984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Проведение мероприятия для молодёжи района</w:t>
            </w:r>
          </w:p>
        </w:tc>
        <w:tc>
          <w:tcPr>
            <w:tcW w:w="3261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Основная цель мероприятия –привлечение молодежи к общественной жизни района.  Всего было привлечено 150 молодых людей.</w:t>
            </w:r>
          </w:p>
        </w:tc>
        <w:tc>
          <w:tcPr>
            <w:tcW w:w="1275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F73086" w:rsidRPr="00D36357" w:rsidTr="009B4CEC">
        <w:trPr>
          <w:trHeight w:val="282"/>
        </w:trPr>
        <w:tc>
          <w:tcPr>
            <w:tcW w:w="510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…</w:t>
            </w:r>
          </w:p>
        </w:tc>
        <w:tc>
          <w:tcPr>
            <w:tcW w:w="510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9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Туристический слёт молодёжи</w:t>
            </w:r>
          </w:p>
        </w:tc>
        <w:tc>
          <w:tcPr>
            <w:tcW w:w="1989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МЦ «Встреча», </w:t>
            </w:r>
            <w:proofErr w:type="spellStart"/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ОКСиМП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2017г.</w:t>
            </w:r>
          </w:p>
        </w:tc>
        <w:tc>
          <w:tcPr>
            <w:tcW w:w="1134" w:type="dxa"/>
            <w:noWrap/>
            <w:vAlign w:val="center"/>
            <w:hideMark/>
          </w:tcPr>
          <w:p w:rsidR="00401DCE" w:rsidRPr="00D36357" w:rsidRDefault="00FC17FC" w:rsidP="00FC17F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2018г</w:t>
            </w:r>
            <w:r w:rsidR="00401DCE" w:rsidRPr="00D3635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984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Проведение районного мероприятия спортивно-туристической направленности</w:t>
            </w:r>
          </w:p>
        </w:tc>
        <w:tc>
          <w:tcPr>
            <w:tcW w:w="3261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Целью мероприятия явилось совершенствование туристических навыков, популяризация туризма и других видов активного отдыха молодежи; развитие инновационного, творческого и спортивного потенциала у молодежи; усиление пропаганды физической культуры и спорта; поддержка здорового образа жизни; формирование бережного отношения к природе. Приняло участие 200 человек.</w:t>
            </w:r>
          </w:p>
        </w:tc>
        <w:tc>
          <w:tcPr>
            <w:tcW w:w="1275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F73086" w:rsidRPr="00D36357" w:rsidTr="009B4CEC">
        <w:trPr>
          <w:trHeight w:val="282"/>
        </w:trPr>
        <w:tc>
          <w:tcPr>
            <w:tcW w:w="510" w:type="dxa"/>
            <w:noWrap/>
            <w:vAlign w:val="center"/>
            <w:hideMark/>
          </w:tcPr>
          <w:p w:rsidR="00401DCE" w:rsidRPr="00D36357" w:rsidRDefault="00B57E8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noWrap/>
            <w:vAlign w:val="center"/>
            <w:hideMark/>
          </w:tcPr>
          <w:p w:rsidR="00401DCE" w:rsidRPr="00D36357" w:rsidRDefault="00B57E8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10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9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Проведение коммунарских сборов в школах района</w:t>
            </w:r>
          </w:p>
        </w:tc>
        <w:tc>
          <w:tcPr>
            <w:tcW w:w="1989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ОНО, МЦ «Встреча», </w:t>
            </w:r>
            <w:proofErr w:type="spellStart"/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ОКСиМП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2017г.</w:t>
            </w:r>
          </w:p>
        </w:tc>
        <w:tc>
          <w:tcPr>
            <w:tcW w:w="1134" w:type="dxa"/>
            <w:noWrap/>
            <w:vAlign w:val="center"/>
            <w:hideMark/>
          </w:tcPr>
          <w:p w:rsidR="00401DCE" w:rsidRPr="00D36357" w:rsidRDefault="00FC17F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  <w:r w:rsidR="00401DCE" w:rsidRPr="00D36357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</w:tc>
        <w:tc>
          <w:tcPr>
            <w:tcW w:w="1984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Организация занятости детей в каникулярный период</w:t>
            </w:r>
          </w:p>
        </w:tc>
        <w:tc>
          <w:tcPr>
            <w:tcW w:w="3261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На базе интерната МБОУ «Красногорская СОШ» состоялись 3 смены коммунарских сборов для подростков, состоящих на всех видах профилактического учета и активистов, целью которых являлись профилактика алкоголизма, </w:t>
            </w:r>
            <w:proofErr w:type="spellStart"/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табакокурения</w:t>
            </w:r>
            <w:proofErr w:type="spellEnd"/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, наркомании и всех видов химической зависимости в молодежной среде. Всего в </w:t>
            </w:r>
            <w:r w:rsidR="00FC17FC">
              <w:rPr>
                <w:rFonts w:ascii="Times New Roman" w:hAnsi="Times New Roman" w:cs="Times New Roman"/>
                <w:sz w:val="18"/>
                <w:szCs w:val="18"/>
              </w:rPr>
              <w:t>мероприятии приняло участие 7</w:t>
            </w: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5 подростков.</w:t>
            </w:r>
          </w:p>
        </w:tc>
        <w:tc>
          <w:tcPr>
            <w:tcW w:w="1275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F73086" w:rsidRPr="00D36357" w:rsidTr="009B4CEC">
        <w:trPr>
          <w:trHeight w:val="282"/>
        </w:trPr>
        <w:tc>
          <w:tcPr>
            <w:tcW w:w="510" w:type="dxa"/>
            <w:noWrap/>
            <w:vAlign w:val="center"/>
            <w:hideMark/>
          </w:tcPr>
          <w:p w:rsidR="00401DCE" w:rsidRPr="00D36357" w:rsidRDefault="00B57E8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noWrap/>
            <w:vAlign w:val="center"/>
            <w:hideMark/>
          </w:tcPr>
          <w:p w:rsidR="00401DCE" w:rsidRPr="00D36357" w:rsidRDefault="00B57E8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10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510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9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Организация работы сводных отрядов в летний период</w:t>
            </w:r>
          </w:p>
        </w:tc>
        <w:tc>
          <w:tcPr>
            <w:tcW w:w="1989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МЦ «Встреча», </w:t>
            </w:r>
            <w:proofErr w:type="spellStart"/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ОКСиМП</w:t>
            </w:r>
            <w:proofErr w:type="spellEnd"/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, МБУ МКСК «Красногорский»</w:t>
            </w:r>
          </w:p>
        </w:tc>
        <w:tc>
          <w:tcPr>
            <w:tcW w:w="1276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2017г.</w:t>
            </w:r>
          </w:p>
        </w:tc>
        <w:tc>
          <w:tcPr>
            <w:tcW w:w="1134" w:type="dxa"/>
            <w:noWrap/>
            <w:vAlign w:val="center"/>
            <w:hideMark/>
          </w:tcPr>
          <w:p w:rsidR="00401DCE" w:rsidRPr="00D36357" w:rsidRDefault="00FC17F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июнь-июль 2018</w:t>
            </w:r>
            <w:r w:rsidR="00401DCE" w:rsidRPr="00D36357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</w:tc>
        <w:tc>
          <w:tcPr>
            <w:tcW w:w="1984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Организация занятости детей в летний каникулярный период</w:t>
            </w:r>
          </w:p>
        </w:tc>
        <w:tc>
          <w:tcPr>
            <w:tcW w:w="3261" w:type="dxa"/>
            <w:noWrap/>
            <w:vAlign w:val="center"/>
            <w:hideMark/>
          </w:tcPr>
          <w:p w:rsidR="00401DCE" w:rsidRPr="00D36357" w:rsidRDefault="00401DCE" w:rsidP="00FC17F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Организация досуга для детей и подростков в свободное время. Профилактика </w:t>
            </w:r>
            <w:proofErr w:type="spellStart"/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беспризорничества</w:t>
            </w:r>
            <w:proofErr w:type="spellEnd"/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. Патриотическое воспитание. Общее </w:t>
            </w:r>
            <w:r w:rsidRPr="00D3635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количество участников составило 1</w:t>
            </w:r>
            <w:r w:rsidR="00FC17FC">
              <w:rPr>
                <w:rFonts w:ascii="Times New Roman" w:hAnsi="Times New Roman" w:cs="Times New Roman"/>
                <w:sz w:val="18"/>
                <w:szCs w:val="18"/>
              </w:rPr>
              <w:t xml:space="preserve">68 </w:t>
            </w: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человек. </w:t>
            </w:r>
          </w:p>
        </w:tc>
        <w:tc>
          <w:tcPr>
            <w:tcW w:w="1275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 </w:t>
            </w:r>
          </w:p>
        </w:tc>
      </w:tr>
      <w:tr w:rsidR="00F73086" w:rsidRPr="00D36357" w:rsidTr="009B4CEC">
        <w:trPr>
          <w:trHeight w:val="282"/>
        </w:trPr>
        <w:tc>
          <w:tcPr>
            <w:tcW w:w="510" w:type="dxa"/>
            <w:noWrap/>
            <w:vAlign w:val="center"/>
            <w:hideMark/>
          </w:tcPr>
          <w:p w:rsidR="00401DCE" w:rsidRPr="00D36357" w:rsidRDefault="00B57E8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01</w:t>
            </w:r>
          </w:p>
        </w:tc>
        <w:tc>
          <w:tcPr>
            <w:tcW w:w="510" w:type="dxa"/>
            <w:noWrap/>
            <w:vAlign w:val="center"/>
            <w:hideMark/>
          </w:tcPr>
          <w:p w:rsidR="00401DCE" w:rsidRPr="00D36357" w:rsidRDefault="00B57E8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10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510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19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Организация и проведение мероприятий, посвященных Дню Победы в Великой Отечественной войне 1941-1945гг в том числе уход за памятником</w:t>
            </w:r>
          </w:p>
        </w:tc>
        <w:tc>
          <w:tcPr>
            <w:tcW w:w="1989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МЦ «Встреча», </w:t>
            </w:r>
            <w:proofErr w:type="spellStart"/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ОКСиМП</w:t>
            </w:r>
            <w:proofErr w:type="spellEnd"/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, ОНО</w:t>
            </w:r>
          </w:p>
        </w:tc>
        <w:tc>
          <w:tcPr>
            <w:tcW w:w="1276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2017г.</w:t>
            </w:r>
          </w:p>
        </w:tc>
        <w:tc>
          <w:tcPr>
            <w:tcW w:w="1134" w:type="dxa"/>
            <w:noWrap/>
            <w:vAlign w:val="center"/>
            <w:hideMark/>
          </w:tcPr>
          <w:p w:rsidR="00401DCE" w:rsidRPr="00D36357" w:rsidRDefault="00FC17F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 апреля – 9 мая 2018</w:t>
            </w:r>
            <w:r w:rsidR="00401DCE"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г. </w:t>
            </w:r>
          </w:p>
        </w:tc>
        <w:tc>
          <w:tcPr>
            <w:tcW w:w="1984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:rsidR="00401DCE" w:rsidRPr="00D36357" w:rsidRDefault="00401DC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</w:tbl>
    <w:p w:rsidR="00DC11A3" w:rsidRDefault="00DC11A3" w:rsidP="00D3635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B609F" w:rsidRDefault="009B609F" w:rsidP="00D3635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15072" w:type="dxa"/>
        <w:tblInd w:w="93" w:type="dxa"/>
        <w:tblLook w:val="04A0" w:firstRow="1" w:lastRow="0" w:firstColumn="1" w:lastColumn="0" w:noHBand="0" w:noVBand="1"/>
      </w:tblPr>
      <w:tblGrid>
        <w:gridCol w:w="507"/>
        <w:gridCol w:w="443"/>
        <w:gridCol w:w="507"/>
        <w:gridCol w:w="397"/>
        <w:gridCol w:w="2190"/>
        <w:gridCol w:w="2100"/>
        <w:gridCol w:w="1150"/>
        <w:gridCol w:w="1459"/>
        <w:gridCol w:w="1932"/>
        <w:gridCol w:w="1963"/>
        <w:gridCol w:w="2515"/>
      </w:tblGrid>
      <w:tr w:rsidR="00FC17FC" w:rsidRPr="00FC17FC" w:rsidTr="006D67CC">
        <w:trPr>
          <w:trHeight w:val="945"/>
        </w:trPr>
        <w:tc>
          <w:tcPr>
            <w:tcW w:w="1763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7FC" w:rsidRPr="00FC17FC" w:rsidRDefault="00FC17FC" w:rsidP="006D67CC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219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C17FC" w:rsidRPr="00FC17FC" w:rsidRDefault="00FC17FC" w:rsidP="006D67CC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Наименование подпрограммы,                                                основного мероприятия, мероприятия</w:t>
            </w:r>
          </w:p>
        </w:tc>
        <w:tc>
          <w:tcPr>
            <w:tcW w:w="21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C17FC" w:rsidRPr="00FC17FC" w:rsidRDefault="00FC17FC" w:rsidP="006D67CC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 подпрограммы, основного мероприятия, мероприятия</w:t>
            </w:r>
          </w:p>
        </w:tc>
        <w:tc>
          <w:tcPr>
            <w:tcW w:w="115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C17FC" w:rsidRPr="00FC17FC" w:rsidRDefault="00FC17FC" w:rsidP="006D67CC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 xml:space="preserve">Срок выполнения плановый </w:t>
            </w:r>
          </w:p>
        </w:tc>
        <w:tc>
          <w:tcPr>
            <w:tcW w:w="14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C17FC" w:rsidRPr="00FC17FC" w:rsidRDefault="00FC17FC" w:rsidP="006D67CC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Срок выполнения фактический</w:t>
            </w:r>
          </w:p>
        </w:tc>
        <w:tc>
          <w:tcPr>
            <w:tcW w:w="193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C17FC" w:rsidRPr="00FC17FC" w:rsidRDefault="00FC17FC" w:rsidP="006D67CC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196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C17FC" w:rsidRPr="00FC17FC" w:rsidRDefault="00FC17FC" w:rsidP="006D67CC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Достигнутый результат</w:t>
            </w:r>
          </w:p>
        </w:tc>
        <w:tc>
          <w:tcPr>
            <w:tcW w:w="251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C17FC" w:rsidRPr="00FC17FC" w:rsidRDefault="00FC17FC" w:rsidP="006D67CC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Проблемы, возникшие в ходе реализации мероприятия</w:t>
            </w:r>
          </w:p>
        </w:tc>
      </w:tr>
      <w:tr w:rsidR="00FC17FC" w:rsidRPr="00FC17FC" w:rsidTr="006D67CC">
        <w:trPr>
          <w:trHeight w:val="34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FC17FC" w:rsidRPr="00FC17FC" w:rsidRDefault="00FC17FC" w:rsidP="006D67CC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FC17FC" w:rsidRPr="00FC17FC" w:rsidRDefault="00FC17FC" w:rsidP="006D67CC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FC17FC" w:rsidRPr="00FC17FC" w:rsidRDefault="00FC17FC" w:rsidP="006D67CC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ОМ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FC17FC" w:rsidRPr="00FC17FC" w:rsidRDefault="00FC17FC" w:rsidP="006D67CC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C17FC" w:rsidRPr="00FC17FC" w:rsidRDefault="00FC17FC" w:rsidP="006D67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C17FC" w:rsidRPr="00FC17FC" w:rsidRDefault="00FC17FC" w:rsidP="006D67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C17FC" w:rsidRPr="00FC17FC" w:rsidRDefault="00FC17FC" w:rsidP="006D67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C17FC" w:rsidRPr="00FC17FC" w:rsidRDefault="00FC17FC" w:rsidP="006D67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C17FC" w:rsidRPr="00FC17FC" w:rsidRDefault="00FC17FC" w:rsidP="006D67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C17FC" w:rsidRPr="00FC17FC" w:rsidRDefault="00FC17FC" w:rsidP="006D67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1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C17FC" w:rsidRPr="00FC17FC" w:rsidRDefault="00FC17FC" w:rsidP="006D67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17FC" w:rsidRPr="00FC17FC" w:rsidTr="006D67CC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7FC" w:rsidRPr="00FC17FC" w:rsidRDefault="00FC17FC" w:rsidP="006D67CC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7FC" w:rsidRPr="00FC17FC" w:rsidRDefault="00FC17FC" w:rsidP="006D67CC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7FC" w:rsidRPr="00FC17FC" w:rsidRDefault="00FC17FC" w:rsidP="006D67C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7FC" w:rsidRPr="00FC17FC" w:rsidRDefault="00FC17FC" w:rsidP="006D67C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7FC" w:rsidRPr="00FC17FC" w:rsidRDefault="00FC17FC" w:rsidP="006D67C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Управление системой образования МО "Красногорский район"</w:t>
            </w:r>
          </w:p>
          <w:p w:rsidR="00FC17FC" w:rsidRPr="00FC17FC" w:rsidRDefault="00FC17FC" w:rsidP="006D67CC">
            <w:pPr>
              <w:spacing w:before="40" w:after="40"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7FC" w:rsidRPr="00FC17FC" w:rsidRDefault="00FC17FC" w:rsidP="006D67CC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7FC" w:rsidRPr="00FC17FC" w:rsidRDefault="00FC17FC" w:rsidP="006D67CC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7FC" w:rsidRPr="00FC17FC" w:rsidRDefault="00FC17FC" w:rsidP="006D67CC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7FC" w:rsidRPr="00FC17FC" w:rsidRDefault="00FC17FC" w:rsidP="006D67CC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7FC" w:rsidRPr="00FC17FC" w:rsidRDefault="00FC17FC" w:rsidP="006D67CC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C17FC" w:rsidRPr="00FC17FC" w:rsidRDefault="00FC17FC" w:rsidP="006D67CC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FC17FC" w:rsidRPr="00FC17FC" w:rsidTr="006D67CC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7FC" w:rsidRPr="00FC17FC" w:rsidRDefault="00FC17FC" w:rsidP="006D67CC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7FC" w:rsidRPr="00FC17FC" w:rsidRDefault="00FC17FC" w:rsidP="006D67CC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7FC" w:rsidRPr="00FC17FC" w:rsidRDefault="00FC17FC" w:rsidP="006D67CC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7FC" w:rsidRPr="00FC17FC" w:rsidRDefault="00FC17FC" w:rsidP="006D67C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7FC" w:rsidRPr="00FC17FC" w:rsidRDefault="00FC17FC" w:rsidP="006D67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Реализация установленных полномочий (функций) Отделом образования Администрации МО "Красногорский район", организация управления муниципальной программой «Развитие образования»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7FC" w:rsidRPr="00FC17FC" w:rsidRDefault="00FC17FC" w:rsidP="006D67CC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:rsidR="00FC17FC" w:rsidRPr="00FC17FC" w:rsidRDefault="00FC17FC" w:rsidP="006D67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Отдел образования</w:t>
            </w:r>
          </w:p>
          <w:p w:rsidR="00FC17FC" w:rsidRPr="00FC17FC" w:rsidRDefault="00FC17FC" w:rsidP="006D67CC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7FC" w:rsidRPr="00FC17FC" w:rsidRDefault="00FC17FC" w:rsidP="006D67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 xml:space="preserve">2015-2020 </w:t>
            </w:r>
          </w:p>
          <w:p w:rsidR="00FC17FC" w:rsidRPr="00FC17FC" w:rsidRDefault="00FC17FC" w:rsidP="006D67CC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7FC" w:rsidRPr="00FC17FC" w:rsidRDefault="00FC17FC" w:rsidP="006D67CC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 2018 г.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7FC" w:rsidRPr="00FC17FC" w:rsidRDefault="00FC17FC" w:rsidP="006D67CC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 Реализация установленных полномочий (функций), организация управления муниципальной программой «Развитие образования»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7FC" w:rsidRPr="00FC17FC" w:rsidRDefault="00FC17FC" w:rsidP="006D67CC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 Управление муниципальной программой осуществлялось в рамках переданных Отделу образования полномочий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C17FC" w:rsidRPr="00FC17FC" w:rsidRDefault="00FC17FC" w:rsidP="006D67CC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 -</w:t>
            </w:r>
          </w:p>
        </w:tc>
      </w:tr>
      <w:tr w:rsidR="00FC17FC" w:rsidRPr="00FC17FC" w:rsidTr="006D67CC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7FC" w:rsidRPr="00FC17FC" w:rsidRDefault="00FC17FC" w:rsidP="006D67CC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7FC" w:rsidRPr="00FC17FC" w:rsidRDefault="00FC17FC" w:rsidP="006D67CC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7FC" w:rsidRPr="00FC17FC" w:rsidRDefault="00FC17FC" w:rsidP="006D67CC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7FC" w:rsidRPr="00FC17FC" w:rsidRDefault="00FC17FC" w:rsidP="006D67C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7FC" w:rsidRPr="00FC17FC" w:rsidRDefault="00FC17FC" w:rsidP="006D67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Организация бухгалтерского учета в муниципальных образовательных учреждениях, подведомственных Управлению образования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7FC" w:rsidRPr="00FC17FC" w:rsidRDefault="00FC17FC" w:rsidP="006D67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Отдел образования</w:t>
            </w:r>
          </w:p>
          <w:p w:rsidR="00FC17FC" w:rsidRPr="00FC17FC" w:rsidRDefault="00FC17FC" w:rsidP="006D67CC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7FC" w:rsidRPr="00FC17FC" w:rsidRDefault="00FC17FC" w:rsidP="006D67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 xml:space="preserve">2015-2020 </w:t>
            </w:r>
          </w:p>
          <w:p w:rsidR="00FC17FC" w:rsidRPr="00FC17FC" w:rsidRDefault="00FC17FC" w:rsidP="006D67CC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7FC" w:rsidRPr="00FC17FC" w:rsidRDefault="00FC17FC" w:rsidP="006D67CC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 2018 г.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7FC" w:rsidRPr="00FC17FC" w:rsidRDefault="00FC17FC" w:rsidP="006D67CC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 Осуществление бухгалтерского учета в муниципальных образовательных учреждениях, подведомственных Отделу образования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7FC" w:rsidRPr="00FC17FC" w:rsidRDefault="00FC17FC" w:rsidP="006D67CC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 Бухгалтерский учет осуществлялся централизованной бухгалтерией Отдела образования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C17FC" w:rsidRPr="00FC17FC" w:rsidRDefault="00FC17FC" w:rsidP="006D67CC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 -</w:t>
            </w:r>
          </w:p>
        </w:tc>
      </w:tr>
      <w:tr w:rsidR="00FC17FC" w:rsidRPr="00FC17FC" w:rsidTr="006D67CC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7FC" w:rsidRPr="00FC17FC" w:rsidRDefault="00FC17FC" w:rsidP="006D67CC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7FC" w:rsidRPr="00FC17FC" w:rsidRDefault="00FC17FC" w:rsidP="006D67CC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7FC" w:rsidRPr="00FC17FC" w:rsidRDefault="00FC17FC" w:rsidP="006D67CC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7FC" w:rsidRPr="00FC17FC" w:rsidRDefault="00FC17FC" w:rsidP="006D67CC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7FC" w:rsidRPr="00FC17FC" w:rsidRDefault="00FC17FC" w:rsidP="006D67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Организационно-методическое и информационное обеспечение деятельности образовательных учреждений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7FC" w:rsidRPr="00FC17FC" w:rsidRDefault="00FC17FC" w:rsidP="006D67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Отдел образования</w:t>
            </w:r>
          </w:p>
          <w:p w:rsidR="00FC17FC" w:rsidRPr="00FC17FC" w:rsidRDefault="00FC17FC" w:rsidP="006D67CC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7FC" w:rsidRPr="00FC17FC" w:rsidRDefault="00FC17FC" w:rsidP="006D67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 xml:space="preserve">2015-2020 </w:t>
            </w:r>
          </w:p>
          <w:p w:rsidR="00FC17FC" w:rsidRPr="00FC17FC" w:rsidRDefault="00FC17FC" w:rsidP="006D67CC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7FC" w:rsidRPr="00FC17FC" w:rsidRDefault="00FC17FC" w:rsidP="006D67CC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 2018 г.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7FC" w:rsidRPr="00FC17FC" w:rsidRDefault="00FC17FC" w:rsidP="006D67CC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Методическое и информационное сопровождение деятельности образовательных учреждений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7FC" w:rsidRPr="00FC17FC" w:rsidRDefault="00FC17FC" w:rsidP="006D67CC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 xml:space="preserve">Организационно-методическое и информационное сопровождение деятельности ОО осуществлялось через работу Совета </w:t>
            </w:r>
            <w:r w:rsidRPr="00FC17F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руководителей ОО, Районного методического совета, районные рабочие совещание, организацию участия руководителей ОО в межрайонных, республиканских мероприятиях, через работу сайта Администрации МО «Красногорский район», образовательного портала УР. Деятельность РМО И РМС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C17FC" w:rsidRPr="00FC17FC" w:rsidRDefault="00FC17FC" w:rsidP="006D67CC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 -</w:t>
            </w:r>
          </w:p>
        </w:tc>
      </w:tr>
      <w:tr w:rsidR="00FC17FC" w:rsidRPr="00FC17FC" w:rsidTr="006D67CC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7FC" w:rsidRPr="00FC17FC" w:rsidRDefault="00FC17FC" w:rsidP="006D67CC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7FC" w:rsidRPr="00FC17FC" w:rsidRDefault="00FC17FC" w:rsidP="006D67CC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7FC" w:rsidRPr="00FC17FC" w:rsidRDefault="00FC17FC" w:rsidP="006D67CC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7FC" w:rsidRPr="00FC17FC" w:rsidRDefault="00FC17FC" w:rsidP="006D67CC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7FC" w:rsidRPr="00FC17FC" w:rsidRDefault="00FC17FC" w:rsidP="006D67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Техническое обеспечение процессов документирования и архивирования текущей корреспонденции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7FC" w:rsidRPr="00FC17FC" w:rsidRDefault="00FC17FC" w:rsidP="006D67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Отдел образования</w:t>
            </w:r>
          </w:p>
          <w:p w:rsidR="00FC17FC" w:rsidRPr="00FC17FC" w:rsidRDefault="00FC17FC" w:rsidP="006D67CC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7FC" w:rsidRPr="00FC17FC" w:rsidRDefault="00FC17FC" w:rsidP="006D67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 xml:space="preserve">2015-2020 </w:t>
            </w:r>
          </w:p>
          <w:p w:rsidR="00FC17FC" w:rsidRPr="00FC17FC" w:rsidRDefault="00FC17FC" w:rsidP="006D67CC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7FC" w:rsidRPr="00FC17FC" w:rsidRDefault="00FC17FC" w:rsidP="006D67CC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 2018 г.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7FC" w:rsidRPr="00FC17FC" w:rsidRDefault="00FC17FC" w:rsidP="006D67CC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 Комплектование архива документами Отдела образования и подведомственных ему учреждений,  учет и обеспечение сохранности и использования документов, хранящихся в архиве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7FC" w:rsidRPr="00FC17FC" w:rsidRDefault="00FC17FC" w:rsidP="006D67CC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 Укомплектован  архив документами Отдела образования и подведомственных ему учреждений,  учет и обеспечение сохранности и использования документов, хранящихся в архиве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C17FC" w:rsidRPr="00FC17FC" w:rsidRDefault="00FC17FC" w:rsidP="006D67CC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 -</w:t>
            </w:r>
          </w:p>
        </w:tc>
      </w:tr>
      <w:tr w:rsidR="00FC17FC" w:rsidRPr="00FC17FC" w:rsidTr="006D67CC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C17FC" w:rsidRPr="00FC17FC" w:rsidRDefault="00FC17FC" w:rsidP="006D67CC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C17FC" w:rsidRPr="00FC17FC" w:rsidRDefault="00FC17FC" w:rsidP="006D67C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C17FC" w:rsidRPr="00FC17FC" w:rsidRDefault="00FC17FC" w:rsidP="006D67C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C17FC" w:rsidRPr="00FC17FC" w:rsidRDefault="00FC17FC" w:rsidP="006D67C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C17FC" w:rsidRPr="00FC17FC" w:rsidRDefault="00FC17FC" w:rsidP="006D67CC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Организация повышения квалификации педагогических работников, руководителей муниципальных образовательных учреждений МО "Красногорский район"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C17FC" w:rsidRPr="00FC17FC" w:rsidRDefault="00FC17FC" w:rsidP="006D67CC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:rsidR="00FC17FC" w:rsidRPr="00FC17FC" w:rsidRDefault="00FC17FC" w:rsidP="006D67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Отдел образования</w:t>
            </w:r>
          </w:p>
          <w:p w:rsidR="00FC17FC" w:rsidRPr="00FC17FC" w:rsidRDefault="00FC17FC" w:rsidP="006D67CC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C17FC" w:rsidRPr="00FC17FC" w:rsidRDefault="00FC17FC" w:rsidP="006D67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 xml:space="preserve">2015-2020 </w:t>
            </w:r>
          </w:p>
          <w:p w:rsidR="00FC17FC" w:rsidRPr="00FC17FC" w:rsidRDefault="00FC17FC" w:rsidP="006D67CC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C17FC" w:rsidRPr="00FC17FC" w:rsidRDefault="00FC17FC" w:rsidP="006D67CC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 2018 г.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C17FC" w:rsidRPr="00FC17FC" w:rsidRDefault="00FC17FC" w:rsidP="006D67CC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 Обеспечение муниципальных образовательных учреждений квалифицированными кадрами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C17FC" w:rsidRPr="00FC17FC" w:rsidRDefault="00FC17FC" w:rsidP="006D67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80,3%  руководителей и педагогических работников муниципальных образовательных организаций прошли  в течение последних трех лет повышение квалификации или профессиональную переподготовку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C17FC" w:rsidRPr="00FC17FC" w:rsidRDefault="00FC17FC" w:rsidP="006D67CC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 -</w:t>
            </w:r>
          </w:p>
        </w:tc>
      </w:tr>
      <w:tr w:rsidR="00FC17FC" w:rsidRPr="00FC17FC" w:rsidTr="006D67CC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17FC" w:rsidRPr="00FC17FC" w:rsidRDefault="00FC17FC" w:rsidP="006D67CC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17FC" w:rsidRPr="00FC17FC" w:rsidRDefault="00FC17FC" w:rsidP="006D67C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17FC" w:rsidRPr="00FC17FC" w:rsidRDefault="00FC17FC" w:rsidP="006D67C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17FC" w:rsidRPr="00FC17FC" w:rsidRDefault="00FC17FC" w:rsidP="006D67C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17FC" w:rsidRPr="00FC17FC" w:rsidRDefault="00FC17FC" w:rsidP="006D67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 xml:space="preserve">Организация и проведение аттестации руководителей муниципальных образовательных </w:t>
            </w:r>
            <w:r w:rsidRPr="00FC17F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учреждений, подведомственных Отделу образования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17FC" w:rsidRPr="00FC17FC" w:rsidRDefault="00FC17FC" w:rsidP="006D67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Отдел образования</w:t>
            </w:r>
          </w:p>
          <w:p w:rsidR="00FC17FC" w:rsidRPr="00FC17FC" w:rsidRDefault="00FC17FC" w:rsidP="006D67CC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17FC" w:rsidRPr="00FC17FC" w:rsidRDefault="00FC17FC" w:rsidP="006D67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 xml:space="preserve">2015-2020 </w:t>
            </w:r>
          </w:p>
          <w:p w:rsidR="00FC17FC" w:rsidRPr="00FC17FC" w:rsidRDefault="00FC17FC" w:rsidP="006D67CC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17FC" w:rsidRPr="00FC17FC" w:rsidRDefault="00FC17FC" w:rsidP="006D67CC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 2018 г.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17FC" w:rsidRPr="00FC17FC" w:rsidRDefault="00FC17FC" w:rsidP="006D67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муниципальных образовательных учреждений квалифицированными </w:t>
            </w:r>
            <w:r w:rsidRPr="00FC17F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кадрами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17FC" w:rsidRPr="00FC17FC" w:rsidRDefault="00FC17FC" w:rsidP="006D67CC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FC17F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10 руководителей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 xml:space="preserve">ОО проходили  процедуру аттестации на квалификационную категорию и </w:t>
            </w:r>
            <w:r w:rsidRPr="00FC17F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соответствие занимаемой должности, 6 педагогов в 2018 году прошли процедуру аттестации на высшую. 22  на первую квалификационные категории и 18 </w:t>
            </w:r>
            <w:proofErr w:type="spellStart"/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насоответствие</w:t>
            </w:r>
            <w:proofErr w:type="spellEnd"/>
            <w:r w:rsidRPr="00FC17FC">
              <w:rPr>
                <w:rFonts w:ascii="Times New Roman" w:hAnsi="Times New Roman" w:cs="Times New Roman"/>
                <w:sz w:val="18"/>
                <w:szCs w:val="18"/>
              </w:rPr>
              <w:t xml:space="preserve"> занимаемой должности</w:t>
            </w:r>
            <w:proofErr w:type="gramEnd"/>
          </w:p>
        </w:tc>
        <w:tc>
          <w:tcPr>
            <w:tcW w:w="2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C17FC" w:rsidRPr="00FC17FC" w:rsidRDefault="00FC17FC" w:rsidP="006D67CC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</w:t>
            </w:r>
          </w:p>
        </w:tc>
      </w:tr>
      <w:tr w:rsidR="00FC17FC" w:rsidRPr="00FC17FC" w:rsidTr="006D67CC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17FC" w:rsidRPr="00FC17FC" w:rsidRDefault="00FC17FC" w:rsidP="006D67CC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17FC" w:rsidRPr="00FC17FC" w:rsidRDefault="00FC17FC" w:rsidP="006D67C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17FC" w:rsidRPr="00FC17FC" w:rsidRDefault="00FC17FC" w:rsidP="006D67C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17FC" w:rsidRPr="00FC17FC" w:rsidRDefault="00FC17FC" w:rsidP="006D67C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17FC" w:rsidRPr="00FC17FC" w:rsidRDefault="00FC17FC" w:rsidP="006D67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Организация и проведение конкурса профессионального мастерства «Педагог года»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17FC" w:rsidRPr="00FC17FC" w:rsidRDefault="00FC17FC" w:rsidP="006D67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Отдел образования</w:t>
            </w:r>
          </w:p>
          <w:p w:rsidR="00FC17FC" w:rsidRPr="00FC17FC" w:rsidRDefault="00FC17FC" w:rsidP="006D67CC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17FC" w:rsidRPr="00FC17FC" w:rsidRDefault="00FC17FC" w:rsidP="006D67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 xml:space="preserve">2015-2020 </w:t>
            </w:r>
          </w:p>
          <w:p w:rsidR="00FC17FC" w:rsidRPr="00FC17FC" w:rsidRDefault="00FC17FC" w:rsidP="006D67CC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17FC" w:rsidRPr="00FC17FC" w:rsidRDefault="00FC17FC" w:rsidP="006D67CC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 2018 г.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17FC" w:rsidRPr="00FC17FC" w:rsidRDefault="00FC17FC" w:rsidP="006D67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Стимулирование педагогических кадров муниципальных образовательных учреждений к достижению результатов профессиональной служебной деятельности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17FC" w:rsidRPr="00FC17FC" w:rsidRDefault="00FC17FC" w:rsidP="006D67CC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Результат будет подведен в 2019 г.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C17FC" w:rsidRPr="00FC17FC" w:rsidRDefault="00FC17FC" w:rsidP="006D67CC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FC17FC" w:rsidRPr="00FC17FC" w:rsidTr="006D67CC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17FC" w:rsidRPr="00FC17FC" w:rsidRDefault="00FC17FC" w:rsidP="006D67CC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17FC" w:rsidRPr="00FC17FC" w:rsidRDefault="00FC17FC" w:rsidP="006D67C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17FC" w:rsidRPr="00FC17FC" w:rsidRDefault="00FC17FC" w:rsidP="006D67C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17FC" w:rsidRPr="00FC17FC" w:rsidRDefault="00FC17FC" w:rsidP="006D67C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17FC" w:rsidRPr="00FC17FC" w:rsidRDefault="00FC17FC" w:rsidP="006D67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Совершенствование финансово-экономических и организационно-управленческих механизмов в сфере образования, направленных на повышение эффективности и результативности деятельности муниципальных образовательных организаций МО «Красногорский район».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17FC" w:rsidRPr="00FC17FC" w:rsidRDefault="00FC17FC" w:rsidP="006D67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Отдел образования</w:t>
            </w:r>
          </w:p>
          <w:p w:rsidR="00FC17FC" w:rsidRPr="00FC17FC" w:rsidRDefault="00FC17FC" w:rsidP="006D67CC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17FC" w:rsidRPr="00FC17FC" w:rsidRDefault="00FC17FC" w:rsidP="006D67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 xml:space="preserve">2015-2020 </w:t>
            </w:r>
          </w:p>
          <w:p w:rsidR="00FC17FC" w:rsidRPr="00FC17FC" w:rsidRDefault="00FC17FC" w:rsidP="006D67CC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17FC" w:rsidRPr="00FC17FC" w:rsidRDefault="00FC17FC" w:rsidP="006D67CC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 2018г.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C17FC" w:rsidRPr="00FC17FC" w:rsidRDefault="00FC17FC" w:rsidP="006D67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 Повышение эффективности деятельности общеобразовательных учреждений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FC17FC" w:rsidRPr="00FC17FC" w:rsidRDefault="00FC17FC" w:rsidP="006D67CC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Новые организационно-финансовые механизмы не внедрялись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C17FC" w:rsidRPr="00FC17FC" w:rsidRDefault="00FC17FC" w:rsidP="006D67CC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FC17FC" w:rsidRPr="00FC17FC" w:rsidTr="006D67CC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17FC" w:rsidRPr="00FC17FC" w:rsidRDefault="00FC17FC" w:rsidP="006D67CC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17FC" w:rsidRPr="00FC17FC" w:rsidRDefault="00FC17FC" w:rsidP="006D67C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17FC" w:rsidRPr="00FC17FC" w:rsidRDefault="00FC17FC" w:rsidP="006D67C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17FC" w:rsidRPr="00FC17FC" w:rsidRDefault="00FC17FC" w:rsidP="006D67C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17FC" w:rsidRPr="00FC17FC" w:rsidRDefault="00FC17FC" w:rsidP="006D67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 xml:space="preserve">Организация работ по уточнению ведомственного перечня муниципальных услуг в </w:t>
            </w:r>
            <w:r w:rsidRPr="00FC17F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сфере образования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17FC" w:rsidRPr="00FC17FC" w:rsidRDefault="00FC17FC" w:rsidP="006D67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Отдел образования</w:t>
            </w:r>
          </w:p>
          <w:p w:rsidR="00FC17FC" w:rsidRPr="00FC17FC" w:rsidRDefault="00FC17FC" w:rsidP="006D67CC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17FC" w:rsidRPr="00FC17FC" w:rsidRDefault="00FC17FC" w:rsidP="006D67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 xml:space="preserve">2015-2020 </w:t>
            </w:r>
          </w:p>
          <w:p w:rsidR="00FC17FC" w:rsidRPr="00FC17FC" w:rsidRDefault="00FC17FC" w:rsidP="006D67CC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17FC" w:rsidRPr="00FC17FC" w:rsidRDefault="00FC17FC" w:rsidP="006D67CC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 2018 г.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17FC" w:rsidRPr="00FC17FC" w:rsidRDefault="00FC17FC" w:rsidP="006D67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Муниципальный правовой акт. Уточнение перечня муниципальных услуг в целях возможности </w:t>
            </w:r>
            <w:r w:rsidRPr="00FC17F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установления четкого задания и </w:t>
            </w:r>
            <w:proofErr w:type="gramStart"/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контроля за</w:t>
            </w:r>
            <w:proofErr w:type="gramEnd"/>
            <w:r w:rsidRPr="00FC17FC">
              <w:rPr>
                <w:rFonts w:ascii="Times New Roman" w:hAnsi="Times New Roman" w:cs="Times New Roman"/>
                <w:sz w:val="18"/>
                <w:szCs w:val="18"/>
              </w:rPr>
              <w:t xml:space="preserve"> его выполнением, расчета финансового обеспечения задания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17FC" w:rsidRPr="00FC17FC" w:rsidRDefault="00FC17FC" w:rsidP="006D67CC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Издан приказ ОНО Администрации МО «Красногорский район»  29.12.2017 № 213 «Об утверждении </w:t>
            </w:r>
            <w:r w:rsidRPr="00FC17F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реестра муниципальных услуг, оказываемых муниципальными образовательными организациями на территории муниципального образования «Красногорский район»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C17FC" w:rsidRPr="00FC17FC" w:rsidRDefault="00FC17FC" w:rsidP="006D67CC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</w:t>
            </w:r>
          </w:p>
        </w:tc>
      </w:tr>
      <w:tr w:rsidR="00FC17FC" w:rsidRPr="00FC17FC" w:rsidTr="006D67CC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17FC" w:rsidRPr="00FC17FC" w:rsidRDefault="00FC17FC" w:rsidP="006D67CC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17FC" w:rsidRPr="00FC17FC" w:rsidRDefault="00FC17FC" w:rsidP="006D67C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17FC" w:rsidRPr="00FC17FC" w:rsidRDefault="00FC17FC" w:rsidP="006D67C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17FC" w:rsidRPr="00FC17FC" w:rsidRDefault="00FC17FC" w:rsidP="006D67C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17FC" w:rsidRPr="00FC17FC" w:rsidRDefault="00FC17FC" w:rsidP="006D67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Организация работ по разработке и реализации комплекса мер по разработке и внедрению единых (групповых) значений нормативных затрат с использованием корректирующих показателей для расчета субсидий на оказание муниципальных услуг в сфере образования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17FC" w:rsidRPr="00FC17FC" w:rsidRDefault="00FC17FC" w:rsidP="006D67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Отдел образования</w:t>
            </w:r>
          </w:p>
          <w:p w:rsidR="00FC17FC" w:rsidRPr="00FC17FC" w:rsidRDefault="00FC17FC" w:rsidP="006D67CC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17FC" w:rsidRPr="00FC17FC" w:rsidRDefault="00FC17FC" w:rsidP="006D67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 xml:space="preserve">2015-2020 </w:t>
            </w:r>
          </w:p>
          <w:p w:rsidR="00FC17FC" w:rsidRPr="00FC17FC" w:rsidRDefault="00FC17FC" w:rsidP="006D67CC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17FC" w:rsidRPr="00FC17FC" w:rsidRDefault="00FC17FC" w:rsidP="006D67CC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 2018 г.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17FC" w:rsidRPr="00FC17FC" w:rsidRDefault="00FC17FC" w:rsidP="006D67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 xml:space="preserve">Внедрение единых (групповых) значений нормативных затрат с использованием корректирующих показателей для расчета субсидий на оказание муниципальных услуг в сфере образования. Повышение эффективности деятельности муниципальных образовательных учреждений. </w:t>
            </w:r>
          </w:p>
          <w:p w:rsidR="00FC17FC" w:rsidRPr="00FC17FC" w:rsidRDefault="00FC17FC" w:rsidP="006D67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FC17FC" w:rsidRPr="00FC17FC" w:rsidRDefault="00FC17FC" w:rsidP="006D67CC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приказ ОНО Администрации МО «Красногорский район» от 29.12.2014 №175-осн «Об утверждении порядка определения нормативных затрат на выполнение муниципальных услуг и нормативных затрат на содержание имущества»; Планы ФХД, бюджетные сметы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C17FC" w:rsidRPr="00FC17FC" w:rsidRDefault="00FC17FC" w:rsidP="006D67CC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FC17FC" w:rsidRPr="00FC17FC" w:rsidTr="006D67CC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17FC" w:rsidRPr="00FC17FC" w:rsidRDefault="00FC17FC" w:rsidP="006D67CC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17FC" w:rsidRPr="00FC17FC" w:rsidRDefault="00FC17FC" w:rsidP="006D67C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17FC" w:rsidRPr="00FC17FC" w:rsidRDefault="00FC17FC" w:rsidP="006D67C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17FC" w:rsidRPr="00FC17FC" w:rsidRDefault="00FC17FC" w:rsidP="006D67C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17FC" w:rsidRPr="00FC17FC" w:rsidRDefault="00FC17FC" w:rsidP="006D67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 xml:space="preserve">Организация разработки муниципальных правовых актов, позволяющих размещать муниципальный заказ на оказание муниципальных услуг по предоставлению дошкольного образования, дополнительного образования детей в негосударственных организациях; размещение муниципального заказа на оказание соответствующих услуг на конкурсной основе, в </w:t>
            </w:r>
            <w:r w:rsidRPr="00FC17F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том числе – в негосударственном секторе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17FC" w:rsidRPr="00FC17FC" w:rsidRDefault="00FC17FC" w:rsidP="006D67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Отдел образования</w:t>
            </w:r>
          </w:p>
          <w:p w:rsidR="00FC17FC" w:rsidRPr="00FC17FC" w:rsidRDefault="00FC17FC" w:rsidP="006D67CC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17FC" w:rsidRPr="00FC17FC" w:rsidRDefault="00FC17FC" w:rsidP="006D67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 xml:space="preserve">2015-2020 </w:t>
            </w:r>
          </w:p>
          <w:p w:rsidR="00FC17FC" w:rsidRPr="00FC17FC" w:rsidRDefault="00FC17FC" w:rsidP="006D67CC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17FC" w:rsidRPr="00FC17FC" w:rsidRDefault="00FC17FC" w:rsidP="006D67CC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 2018 г.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17FC" w:rsidRPr="00FC17FC" w:rsidRDefault="00FC17FC" w:rsidP="006D67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Развитие негосударственного сектора в сфере образования (дошкольное образование, дополнительное образование детей). Создание конкурентной среды, способствующей повышению эффективности деятельности муниципальных образовательных учреждений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17FC" w:rsidRPr="00FC17FC" w:rsidRDefault="00FC17FC" w:rsidP="006D67CC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Работа не была проведена по причине отсутствия необходимости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C17FC" w:rsidRPr="00FC17FC" w:rsidRDefault="00FC17FC" w:rsidP="006D67CC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FC17FC" w:rsidRPr="00FC17FC" w:rsidTr="006D67CC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17FC" w:rsidRPr="00FC17FC" w:rsidRDefault="00FC17FC" w:rsidP="006D67CC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17FC" w:rsidRPr="00FC17FC" w:rsidRDefault="00FC17FC" w:rsidP="006D67C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17FC" w:rsidRPr="00FC17FC" w:rsidRDefault="00FC17FC" w:rsidP="006D67C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17FC" w:rsidRPr="00FC17FC" w:rsidRDefault="00FC17FC" w:rsidP="006D67C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17FC" w:rsidRPr="00FC17FC" w:rsidRDefault="00FC17FC" w:rsidP="006D67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Организация работ по разработке и внедрению системы мотивации руководителей и педагогических работников муниципальных образовательных учреждений на достижение результатов профессиональной служебной деятельности, заключению эффективных контрактов с руководителями и педагогическими работниками муниципальных образовательных учреждений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17FC" w:rsidRPr="00FC17FC" w:rsidRDefault="00FC17FC" w:rsidP="006D67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Отдел образования</w:t>
            </w:r>
          </w:p>
          <w:p w:rsidR="00FC17FC" w:rsidRPr="00FC17FC" w:rsidRDefault="00FC17FC" w:rsidP="006D67CC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17FC" w:rsidRPr="00FC17FC" w:rsidRDefault="00FC17FC" w:rsidP="006D67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 xml:space="preserve">2015-2020 </w:t>
            </w:r>
          </w:p>
          <w:p w:rsidR="00FC17FC" w:rsidRPr="00FC17FC" w:rsidRDefault="00FC17FC" w:rsidP="006D67CC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17FC" w:rsidRPr="00FC17FC" w:rsidRDefault="00FC17FC" w:rsidP="006D67CC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 2018 г.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17FC" w:rsidRPr="00FC17FC" w:rsidRDefault="00FC17FC" w:rsidP="006D67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Заключение эффективных контрактов с руководителями и педагогическими работниками муниципальных образовательных учреждений. Повышение эффективности и результативности деятельности системы образования, привлечение в сферу квалифицированных и инициативных специалистов</w:t>
            </w:r>
          </w:p>
          <w:p w:rsidR="00FC17FC" w:rsidRPr="00FC17FC" w:rsidRDefault="00FC17FC" w:rsidP="006D67CC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17FC" w:rsidRPr="00FC17FC" w:rsidRDefault="00FC17FC" w:rsidP="006D67CC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 xml:space="preserve">С руководителями ОО заключены трудовые договоры по новой типовой форме. </w:t>
            </w:r>
          </w:p>
          <w:p w:rsidR="00FC17FC" w:rsidRPr="00FC17FC" w:rsidRDefault="00FC17FC" w:rsidP="006D67CC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 xml:space="preserve">В течение 2018 г. в ОО района </w:t>
            </w:r>
            <w:proofErr w:type="gramStart"/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трудоустроены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4 молодых специалиста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C17FC" w:rsidRPr="00FC17FC" w:rsidRDefault="00FC17FC" w:rsidP="006D67CC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FC17FC" w:rsidRPr="00FC17FC" w:rsidTr="006D67CC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17FC" w:rsidRPr="00FC17FC" w:rsidRDefault="00FC17FC" w:rsidP="006D67CC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17FC" w:rsidRPr="00FC17FC" w:rsidRDefault="00FC17FC" w:rsidP="006D67C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17FC" w:rsidRPr="00FC17FC" w:rsidRDefault="00FC17FC" w:rsidP="006D67C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17FC" w:rsidRPr="00FC17FC" w:rsidRDefault="00FC17FC" w:rsidP="006D67C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17FC" w:rsidRPr="00FC17FC" w:rsidRDefault="00FC17FC" w:rsidP="006D67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Организация работ по разработке и внедрению системы независимой оценки качества образования (по ступеням образования)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17FC" w:rsidRPr="00FC17FC" w:rsidRDefault="00FC17FC" w:rsidP="006D67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Отдел образования</w:t>
            </w:r>
          </w:p>
          <w:p w:rsidR="00FC17FC" w:rsidRPr="00FC17FC" w:rsidRDefault="00FC17FC" w:rsidP="006D67CC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17FC" w:rsidRPr="00FC17FC" w:rsidRDefault="00FC17FC" w:rsidP="006D67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 xml:space="preserve">2015-2020 </w:t>
            </w:r>
          </w:p>
          <w:p w:rsidR="00FC17FC" w:rsidRPr="00FC17FC" w:rsidRDefault="00FC17FC" w:rsidP="006D67CC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17FC" w:rsidRPr="00FC17FC" w:rsidRDefault="00FC17FC" w:rsidP="006D67CC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 2018 г.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17FC" w:rsidRPr="00FC17FC" w:rsidRDefault="00FC17FC" w:rsidP="006D67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Проведение независимой оценки качества образования (по ступеням образования). Разработка и реализации по результатам оценки мер, направленных на повышение качества образования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17FC" w:rsidRPr="00FC17FC" w:rsidRDefault="00FC17FC" w:rsidP="006D67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В 2018 году процедуру независимой оценки качества работы образовательных организаций  все общеобразовательные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 xml:space="preserve">организации 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C17FC" w:rsidRPr="00FC17FC" w:rsidRDefault="00FC17FC" w:rsidP="006D67CC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FC17FC" w:rsidRPr="00FC17FC" w:rsidTr="006D67CC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17FC" w:rsidRPr="00FC17FC" w:rsidRDefault="00FC17FC" w:rsidP="006D67CC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17FC" w:rsidRPr="00FC17FC" w:rsidRDefault="00FC17FC" w:rsidP="006D67C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17FC" w:rsidRPr="00FC17FC" w:rsidRDefault="00FC17FC" w:rsidP="006D67C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17FC" w:rsidRPr="00FC17FC" w:rsidRDefault="00FC17FC" w:rsidP="006D67C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17FC" w:rsidRPr="00FC17FC" w:rsidRDefault="00FC17FC" w:rsidP="006D67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Организация работ по информированию населения об организации предоставления дошкольного, общего, дополнительного образования детей в МО "Красногорский район"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17FC" w:rsidRPr="00FC17FC" w:rsidRDefault="00FC17FC" w:rsidP="006D67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Отдел образования</w:t>
            </w:r>
          </w:p>
          <w:p w:rsidR="00FC17FC" w:rsidRPr="00FC17FC" w:rsidRDefault="00FC17FC" w:rsidP="006D67CC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17FC" w:rsidRPr="00FC17FC" w:rsidRDefault="00FC17FC" w:rsidP="006D67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 xml:space="preserve">2015-2020 </w:t>
            </w:r>
          </w:p>
          <w:p w:rsidR="00FC17FC" w:rsidRPr="00FC17FC" w:rsidRDefault="00FC17FC" w:rsidP="006D67CC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17FC" w:rsidRPr="00FC17FC" w:rsidRDefault="00FC17FC" w:rsidP="006D67CC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 2018г.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17FC" w:rsidRPr="00FC17FC" w:rsidRDefault="00FC17FC" w:rsidP="006D67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Обеспечение открытости данных в сфере образования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17FC" w:rsidRPr="00FC17FC" w:rsidRDefault="00FC17FC" w:rsidP="006D67CC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Информирование населения о данных в сфере образования осуществляется через районные СМИ (газета, радио), Интернет (образовательный портал УР, сайты Администрации и ОО)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C17FC" w:rsidRPr="00FC17FC" w:rsidRDefault="00FC17FC" w:rsidP="006D67CC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FC17FC" w:rsidRPr="00FC17FC" w:rsidTr="006D67CC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17FC" w:rsidRPr="00FC17FC" w:rsidRDefault="00FC17FC" w:rsidP="006D67CC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17FC" w:rsidRPr="00FC17FC" w:rsidRDefault="00FC17FC" w:rsidP="006D67C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17FC" w:rsidRPr="00FC17FC" w:rsidRDefault="00FC17FC" w:rsidP="006D67C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17FC" w:rsidRPr="00FC17FC" w:rsidRDefault="00FC17FC" w:rsidP="006D67C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17FC" w:rsidRPr="00FC17FC" w:rsidRDefault="00FC17FC" w:rsidP="006D67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Организация работ по развитию системы и обеспечению обратной связи с потребителями муниципальных услуг, оказываемых в сфере образования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17FC" w:rsidRPr="00FC17FC" w:rsidRDefault="00FC17FC" w:rsidP="006D67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Отдел образования</w:t>
            </w:r>
          </w:p>
          <w:p w:rsidR="00FC17FC" w:rsidRPr="00FC17FC" w:rsidRDefault="00FC17FC" w:rsidP="006D67CC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17FC" w:rsidRPr="00FC17FC" w:rsidRDefault="00FC17FC" w:rsidP="006D67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 xml:space="preserve">2015-2020 </w:t>
            </w:r>
          </w:p>
          <w:p w:rsidR="00FC17FC" w:rsidRPr="00FC17FC" w:rsidRDefault="00FC17FC" w:rsidP="006D67CC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17FC" w:rsidRPr="00FC17FC" w:rsidRDefault="00FC17FC" w:rsidP="006D67CC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 2018 г.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17FC" w:rsidRPr="00FC17FC" w:rsidRDefault="00FC17FC" w:rsidP="006D67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Обеспечение взаимосвязи с потребителями муниципальных услуг. Разработка и реализация мер реагирования на жалобы и предложения потребителей.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17FC" w:rsidRPr="00FC17FC" w:rsidRDefault="00FC17FC" w:rsidP="006D67CC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Для обеспечения обратной связи с потребителями муниципальных услуг, оказываемых в сфере образования, была разработана и использована анкета регионального оператор</w:t>
            </w:r>
            <w:proofErr w:type="gramStart"/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а АУ У</w:t>
            </w:r>
            <w:proofErr w:type="gramEnd"/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Р «РЦИ и ОКО» в рамках  проведении процедуры независимой оценки качества работы образовательных организаций в 2016 г.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C17FC" w:rsidRPr="00FC17FC" w:rsidRDefault="00FC17FC" w:rsidP="006D67CC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C17F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:rsidR="009B609F" w:rsidRDefault="009B609F" w:rsidP="00D3635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868E2" w:rsidRPr="00D36357" w:rsidRDefault="009868E2" w:rsidP="00D3635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15768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510"/>
        <w:gridCol w:w="510"/>
        <w:gridCol w:w="510"/>
        <w:gridCol w:w="2814"/>
        <w:gridCol w:w="2268"/>
        <w:gridCol w:w="1134"/>
        <w:gridCol w:w="1134"/>
        <w:gridCol w:w="1984"/>
        <w:gridCol w:w="3260"/>
        <w:gridCol w:w="1134"/>
      </w:tblGrid>
      <w:tr w:rsidR="00C31A38" w:rsidRPr="00D36357" w:rsidTr="00AA7ABD">
        <w:trPr>
          <w:trHeight w:val="1050"/>
        </w:trPr>
        <w:tc>
          <w:tcPr>
            <w:tcW w:w="2040" w:type="dxa"/>
            <w:gridSpan w:val="4"/>
            <w:shd w:val="clear" w:color="auto" w:fill="auto"/>
            <w:noWrap/>
            <w:vAlign w:val="center"/>
          </w:tcPr>
          <w:p w:rsidR="00C31A38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2814" w:type="dxa"/>
            <w:vMerge w:val="restart"/>
            <w:shd w:val="clear" w:color="auto" w:fill="auto"/>
            <w:vAlign w:val="center"/>
          </w:tcPr>
          <w:p w:rsidR="00C31A38" w:rsidRPr="00D36357" w:rsidRDefault="00C31A38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Наименование подпрограммы,                                                основного мероприятия, мероприятия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C31A38" w:rsidRPr="00D36357" w:rsidRDefault="00C31A38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Ответственный исполнитель подпрограммы, основного мероприятия, мероприятия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C31A38" w:rsidRPr="00D36357" w:rsidRDefault="00C31A38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Срок выполнения плановый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C31A38" w:rsidRPr="00D36357" w:rsidRDefault="00C31A38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Срок выполнения фактический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C31A38" w:rsidRPr="00D36357" w:rsidRDefault="00C31A38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3260" w:type="dxa"/>
            <w:vMerge w:val="restart"/>
            <w:vAlign w:val="center"/>
          </w:tcPr>
          <w:p w:rsidR="00C31A38" w:rsidRPr="00D36357" w:rsidRDefault="00C31A38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Достигнутый результат</w:t>
            </w:r>
          </w:p>
        </w:tc>
        <w:tc>
          <w:tcPr>
            <w:tcW w:w="1134" w:type="dxa"/>
            <w:vMerge w:val="restart"/>
            <w:vAlign w:val="center"/>
          </w:tcPr>
          <w:p w:rsidR="00C31A38" w:rsidRPr="00D36357" w:rsidRDefault="00C31A38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Проблемы, возникшие в ходе реализации мероприятия</w:t>
            </w:r>
          </w:p>
        </w:tc>
      </w:tr>
      <w:tr w:rsidR="00AA7ABD" w:rsidRPr="00D36357" w:rsidTr="00AA7ABD">
        <w:trPr>
          <w:trHeight w:val="360"/>
        </w:trPr>
        <w:tc>
          <w:tcPr>
            <w:tcW w:w="510" w:type="dxa"/>
            <w:shd w:val="clear" w:color="auto" w:fill="auto"/>
            <w:noWrap/>
            <w:vAlign w:val="center"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МП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ОМ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</w:t>
            </w:r>
          </w:p>
        </w:tc>
        <w:tc>
          <w:tcPr>
            <w:tcW w:w="2814" w:type="dxa"/>
            <w:vMerge/>
            <w:shd w:val="clear" w:color="auto" w:fill="auto"/>
            <w:vAlign w:val="center"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A7ABD" w:rsidRPr="00D36357" w:rsidTr="00AA7ABD">
        <w:trPr>
          <w:trHeight w:val="454"/>
        </w:trPr>
        <w:tc>
          <w:tcPr>
            <w:tcW w:w="510" w:type="dxa"/>
            <w:shd w:val="clear" w:color="auto" w:fill="auto"/>
            <w:noWrap/>
            <w:vAlign w:val="center"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14" w:type="dxa"/>
            <w:shd w:val="clear" w:color="auto" w:fill="auto"/>
            <w:vAlign w:val="center"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E399B">
              <w:rPr>
                <w:rFonts w:ascii="Times New Roman" w:eastAsia="Calibri" w:hAnsi="Times New Roman" w:cs="Times New Roman"/>
                <w:b/>
                <w:sz w:val="18"/>
                <w:szCs w:val="18"/>
                <w:highlight w:val="yellow"/>
              </w:rPr>
              <w:t xml:space="preserve">Организация отдыха, оздоровления, занятости и трудоустройства  детей, подростков  и молодёжи» </w:t>
            </w:r>
            <w:r w:rsidRPr="001E399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highlight w:val="yellow"/>
              </w:rPr>
              <w:t>в  Красногорском районе (2016-2020 годы)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AA7ABD" w:rsidRPr="00D36357" w:rsidRDefault="00AA7ABD" w:rsidP="00D36357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A7ABD" w:rsidRPr="00D36357" w:rsidRDefault="00AA7ABD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83881" w:rsidRPr="00D36357" w:rsidTr="00A44FB4">
        <w:trPr>
          <w:trHeight w:val="1320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:rsidR="00283881" w:rsidRPr="00D36357" w:rsidRDefault="00283881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283881" w:rsidRPr="00D36357" w:rsidRDefault="00283881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283881" w:rsidRPr="00D36357" w:rsidRDefault="00283881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283881" w:rsidRPr="00D36357" w:rsidRDefault="00283881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2814" w:type="dxa"/>
            <w:shd w:val="clear" w:color="auto" w:fill="auto"/>
            <w:hideMark/>
          </w:tcPr>
          <w:p w:rsidR="00283881" w:rsidRPr="00283881" w:rsidRDefault="00283881" w:rsidP="00A44FB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Разработка нормативной правовой документации по вопросам организации отдыха, оздоровления и занятости детей, подростков и молодежи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283881" w:rsidRPr="00283881" w:rsidRDefault="00283881" w:rsidP="00A44FB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Межведомственная комиссия (</w:t>
            </w:r>
            <w:proofErr w:type="spellStart"/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МжВК</w:t>
            </w:r>
            <w:proofErr w:type="spellEnd"/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), Отдел образования</w:t>
            </w:r>
          </w:p>
        </w:tc>
        <w:tc>
          <w:tcPr>
            <w:tcW w:w="1134" w:type="dxa"/>
            <w:shd w:val="clear" w:color="auto" w:fill="auto"/>
            <w:hideMark/>
          </w:tcPr>
          <w:p w:rsidR="00283881" w:rsidRPr="00283881" w:rsidRDefault="00283881" w:rsidP="00A44FB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2016-2020</w:t>
            </w:r>
          </w:p>
        </w:tc>
        <w:tc>
          <w:tcPr>
            <w:tcW w:w="1134" w:type="dxa"/>
            <w:shd w:val="clear" w:color="auto" w:fill="auto"/>
          </w:tcPr>
          <w:p w:rsidR="00283881" w:rsidRPr="00283881" w:rsidRDefault="00283881" w:rsidP="00A44FB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sz w:val="18"/>
                <w:szCs w:val="18"/>
              </w:rPr>
              <w:t>2018 год</w:t>
            </w:r>
          </w:p>
        </w:tc>
        <w:tc>
          <w:tcPr>
            <w:tcW w:w="1984" w:type="dxa"/>
            <w:shd w:val="clear" w:color="auto" w:fill="auto"/>
          </w:tcPr>
          <w:p w:rsidR="00283881" w:rsidRPr="00283881" w:rsidRDefault="00283881" w:rsidP="00A44FB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Совершенствование деятельности оздоровительных лагерей, правового регулирования развитие правовой базы по вопросам обеспечения и организации оздоровления, отдыха и занятости детей, подростков и молодежи  </w:t>
            </w:r>
          </w:p>
        </w:tc>
        <w:tc>
          <w:tcPr>
            <w:tcW w:w="3260" w:type="dxa"/>
          </w:tcPr>
          <w:p w:rsidR="00283881" w:rsidRPr="00283881" w:rsidRDefault="00283881" w:rsidP="00A44FB4">
            <w:pPr>
              <w:pStyle w:val="a4"/>
              <w:rPr>
                <w:sz w:val="18"/>
                <w:szCs w:val="18"/>
              </w:rPr>
            </w:pPr>
            <w:r w:rsidRPr="00283881">
              <w:rPr>
                <w:sz w:val="18"/>
                <w:szCs w:val="18"/>
              </w:rPr>
              <w:t>разработаны и приняты следующие нормативные акты:</w:t>
            </w:r>
          </w:p>
          <w:p w:rsidR="00283881" w:rsidRPr="00283881" w:rsidRDefault="00283881" w:rsidP="00A44FB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83881" w:rsidRPr="00283881" w:rsidRDefault="00283881" w:rsidP="00A44FB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283881" w:rsidRPr="00D36357" w:rsidTr="00A44FB4">
        <w:trPr>
          <w:trHeight w:val="2385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:rsidR="00283881" w:rsidRPr="00D36357" w:rsidRDefault="00283881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01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283881" w:rsidRPr="00D36357" w:rsidRDefault="00283881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283881" w:rsidRPr="00D36357" w:rsidRDefault="00283881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283881" w:rsidRPr="00D36357" w:rsidRDefault="00283881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2814" w:type="dxa"/>
            <w:shd w:val="clear" w:color="auto" w:fill="auto"/>
            <w:hideMark/>
          </w:tcPr>
          <w:p w:rsidR="00283881" w:rsidRPr="00283881" w:rsidRDefault="00283881" w:rsidP="00A44FB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Проверка готовности организаций оздоровления, отдыха и занятости детей, подростков и молодежи к работе</w:t>
            </w:r>
          </w:p>
        </w:tc>
        <w:tc>
          <w:tcPr>
            <w:tcW w:w="2268" w:type="dxa"/>
            <w:shd w:val="clear" w:color="auto" w:fill="auto"/>
            <w:hideMark/>
          </w:tcPr>
          <w:p w:rsidR="00283881" w:rsidRPr="00283881" w:rsidRDefault="00283881" w:rsidP="00A44FB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ОНД по </w:t>
            </w:r>
            <w:proofErr w:type="spellStart"/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Игринскому</w:t>
            </w:r>
            <w:proofErr w:type="spellEnd"/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 Красногорскому и </w:t>
            </w:r>
            <w:proofErr w:type="spellStart"/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Якшур</w:t>
            </w:r>
            <w:proofErr w:type="spellEnd"/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 </w:t>
            </w:r>
            <w:proofErr w:type="spellStart"/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Бодьинскому</w:t>
            </w:r>
            <w:proofErr w:type="spellEnd"/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районам (по согласованию),органы местного самоуправления в соответствии с законодательством, ТО УР  "</w:t>
            </w:r>
            <w:proofErr w:type="spellStart"/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Роспотребнадзора</w:t>
            </w:r>
            <w:proofErr w:type="spellEnd"/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по УР в п</w:t>
            </w:r>
            <w:proofErr w:type="gramStart"/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.И</w:t>
            </w:r>
            <w:proofErr w:type="gramEnd"/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гра (по согласованию),балансодержатели лагерей (по </w:t>
            </w:r>
            <w:proofErr w:type="spellStart"/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соглосованию</w:t>
            </w:r>
            <w:proofErr w:type="spellEnd"/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34" w:type="dxa"/>
            <w:shd w:val="clear" w:color="auto" w:fill="auto"/>
            <w:hideMark/>
          </w:tcPr>
          <w:p w:rsidR="00283881" w:rsidRPr="00283881" w:rsidRDefault="00283881" w:rsidP="00A44FB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2016-2020</w:t>
            </w:r>
          </w:p>
        </w:tc>
        <w:tc>
          <w:tcPr>
            <w:tcW w:w="1134" w:type="dxa"/>
            <w:shd w:val="clear" w:color="auto" w:fill="auto"/>
          </w:tcPr>
          <w:p w:rsidR="00283881" w:rsidRPr="00283881" w:rsidRDefault="00283881" w:rsidP="00A44F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sz w:val="18"/>
                <w:szCs w:val="18"/>
              </w:rPr>
              <w:t>2018 год</w:t>
            </w:r>
          </w:p>
        </w:tc>
        <w:tc>
          <w:tcPr>
            <w:tcW w:w="1984" w:type="dxa"/>
            <w:shd w:val="clear" w:color="auto" w:fill="auto"/>
            <w:noWrap/>
          </w:tcPr>
          <w:p w:rsidR="00283881" w:rsidRPr="00283881" w:rsidRDefault="00283881" w:rsidP="00A44FB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Усиление взаимодействия уполномоченных органов и организаций по вопросам усиления комплексной безопасности организаций системы оздоровления, отдыха и занятости детей, подростков и молодежи</w:t>
            </w:r>
          </w:p>
        </w:tc>
        <w:tc>
          <w:tcPr>
            <w:tcW w:w="3260" w:type="dxa"/>
          </w:tcPr>
          <w:p w:rsidR="00283881" w:rsidRPr="00283881" w:rsidRDefault="00283881" w:rsidP="00A44FB4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Акты приемки Комиссии по приемке Администрации МО «Красногорский район» в мае 2018 года получили все образовательные организации, задействованные в организации оздоровительной кампании 2018 года</w:t>
            </w:r>
          </w:p>
        </w:tc>
        <w:tc>
          <w:tcPr>
            <w:tcW w:w="1134" w:type="dxa"/>
          </w:tcPr>
          <w:p w:rsidR="00283881" w:rsidRPr="00283881" w:rsidRDefault="00283881" w:rsidP="00A44FB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283881" w:rsidRPr="00D36357" w:rsidTr="00A44FB4">
        <w:trPr>
          <w:trHeight w:val="416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:rsidR="00283881" w:rsidRPr="00D36357" w:rsidRDefault="00283881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283881" w:rsidRPr="00D36357" w:rsidRDefault="00283881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283881" w:rsidRPr="00D36357" w:rsidRDefault="00283881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283881" w:rsidRPr="00D36357" w:rsidRDefault="00283881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2814" w:type="dxa"/>
            <w:shd w:val="clear" w:color="auto" w:fill="auto"/>
            <w:hideMark/>
          </w:tcPr>
          <w:p w:rsidR="00283881" w:rsidRPr="00283881" w:rsidRDefault="00283881" w:rsidP="00A44FB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Проведение межведомственных совещаний, семинаров, «круглых столов» (по вопросам организации отдыха и оздоровления детей (для организаторов отдыха и оздоровления детей, руководителей оздоровительных учреждений, для медицинских работников)</w:t>
            </w:r>
            <w:proofErr w:type="gram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283881" w:rsidRPr="00283881" w:rsidRDefault="00283881" w:rsidP="00A44FB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МжВК</w:t>
            </w:r>
            <w:proofErr w:type="spellEnd"/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ОНО, ОУ, Сектор по спорту и молодежи Администрации  района, МЦ «Встреча», </w:t>
            </w:r>
            <w:proofErr w:type="spellStart"/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ОКСиМП</w:t>
            </w:r>
            <w:proofErr w:type="spellEnd"/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 ОП «Красногорское», БУЗ «</w:t>
            </w:r>
            <w:proofErr w:type="spellStart"/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Красногорская</w:t>
            </w:r>
            <w:proofErr w:type="spellEnd"/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районная больница», ГУ УР ЦЗН  Красногорского района, муниципальные образования Красногорского района</w:t>
            </w:r>
          </w:p>
        </w:tc>
        <w:tc>
          <w:tcPr>
            <w:tcW w:w="1134" w:type="dxa"/>
            <w:shd w:val="clear" w:color="auto" w:fill="auto"/>
            <w:hideMark/>
          </w:tcPr>
          <w:p w:rsidR="00283881" w:rsidRPr="00283881" w:rsidRDefault="00283881" w:rsidP="00A44FB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283881" w:rsidRPr="00283881" w:rsidRDefault="00283881" w:rsidP="00A44FB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2016-2020</w:t>
            </w:r>
          </w:p>
        </w:tc>
        <w:tc>
          <w:tcPr>
            <w:tcW w:w="1134" w:type="dxa"/>
            <w:shd w:val="clear" w:color="auto" w:fill="auto"/>
          </w:tcPr>
          <w:p w:rsidR="00283881" w:rsidRPr="00283881" w:rsidRDefault="00283881" w:rsidP="00A44F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sz w:val="18"/>
                <w:szCs w:val="18"/>
              </w:rPr>
              <w:t>2018 год</w:t>
            </w:r>
          </w:p>
        </w:tc>
        <w:tc>
          <w:tcPr>
            <w:tcW w:w="1984" w:type="dxa"/>
            <w:shd w:val="clear" w:color="auto" w:fill="auto"/>
          </w:tcPr>
          <w:p w:rsidR="00283881" w:rsidRPr="00283881" w:rsidRDefault="00283881" w:rsidP="00A44FB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Повышение </w:t>
            </w:r>
            <w:proofErr w:type="gramStart"/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эффективности координации деятельности субъектов организации</w:t>
            </w:r>
            <w:proofErr w:type="gramEnd"/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оздоровления, отдыха и занятости детей; создание механизмов кадрового обеспечения субъектов детского и молодёжного отдыха и оздоровления</w:t>
            </w:r>
          </w:p>
        </w:tc>
        <w:tc>
          <w:tcPr>
            <w:tcW w:w="3260" w:type="dxa"/>
          </w:tcPr>
          <w:p w:rsidR="00283881" w:rsidRPr="00283881" w:rsidRDefault="00283881" w:rsidP="00A44FB4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2018 году Отдел народного образования принимал участие в 5 межведомственных комиссиях, самостоятельно проводил совещание с руководителями образовательных организаций (апрель, май, июнь, сентябрь, ноябрь 2018 года)</w:t>
            </w:r>
          </w:p>
        </w:tc>
        <w:tc>
          <w:tcPr>
            <w:tcW w:w="1134" w:type="dxa"/>
          </w:tcPr>
          <w:p w:rsidR="00283881" w:rsidRPr="00283881" w:rsidRDefault="00283881" w:rsidP="00A44FB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283881" w:rsidRPr="00D36357" w:rsidTr="00A44FB4">
        <w:trPr>
          <w:trHeight w:val="2235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:rsidR="00283881" w:rsidRPr="00D36357" w:rsidRDefault="00283881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283881" w:rsidRPr="00D36357" w:rsidRDefault="00283881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283881" w:rsidRPr="00D36357" w:rsidRDefault="00283881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283881" w:rsidRPr="00D36357" w:rsidRDefault="00283881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2814" w:type="dxa"/>
            <w:shd w:val="clear" w:color="auto" w:fill="auto"/>
            <w:hideMark/>
          </w:tcPr>
          <w:p w:rsidR="00283881" w:rsidRPr="00283881" w:rsidRDefault="00283881" w:rsidP="00A44FB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Информационно-методическое обеспечение отдыха, оздоровления и занятости детей, подростков и молодежи, в том числе: - организация и проведение мониторингов </w:t>
            </w:r>
            <w:proofErr w:type="spellStart"/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удовлетворености</w:t>
            </w:r>
            <w:proofErr w:type="spellEnd"/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населения по организации отдыха и оздоровления и эффективности деятельности оздоровительных лагерей</w:t>
            </w:r>
          </w:p>
        </w:tc>
        <w:tc>
          <w:tcPr>
            <w:tcW w:w="2268" w:type="dxa"/>
            <w:shd w:val="clear" w:color="auto" w:fill="auto"/>
            <w:hideMark/>
          </w:tcPr>
          <w:p w:rsidR="00283881" w:rsidRPr="00283881" w:rsidRDefault="00283881" w:rsidP="00A44FB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ОНО, Сектор по спорту и молодежи Администрации  района, МЦ «Встреча», </w:t>
            </w:r>
            <w:proofErr w:type="spellStart"/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ОКСиМП</w:t>
            </w:r>
            <w:proofErr w:type="spellEnd"/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 ОП «Красногорское», БУЗ «</w:t>
            </w:r>
            <w:proofErr w:type="spellStart"/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Красногорская</w:t>
            </w:r>
            <w:proofErr w:type="spellEnd"/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районная больница», ГУ УР ЦЗН  Красногорского района</w:t>
            </w:r>
          </w:p>
        </w:tc>
        <w:tc>
          <w:tcPr>
            <w:tcW w:w="1134" w:type="dxa"/>
            <w:shd w:val="clear" w:color="auto" w:fill="auto"/>
            <w:hideMark/>
          </w:tcPr>
          <w:p w:rsidR="00283881" w:rsidRPr="00283881" w:rsidRDefault="00283881" w:rsidP="00A44FB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2016-2020</w:t>
            </w:r>
          </w:p>
        </w:tc>
        <w:tc>
          <w:tcPr>
            <w:tcW w:w="1134" w:type="dxa"/>
            <w:shd w:val="clear" w:color="auto" w:fill="auto"/>
          </w:tcPr>
          <w:p w:rsidR="00283881" w:rsidRPr="00283881" w:rsidRDefault="00283881" w:rsidP="00A44F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sz w:val="18"/>
                <w:szCs w:val="18"/>
              </w:rPr>
              <w:t>2018 год</w:t>
            </w:r>
          </w:p>
        </w:tc>
        <w:tc>
          <w:tcPr>
            <w:tcW w:w="1984" w:type="dxa"/>
            <w:shd w:val="clear" w:color="auto" w:fill="auto"/>
          </w:tcPr>
          <w:p w:rsidR="00283881" w:rsidRPr="00283881" w:rsidRDefault="00283881" w:rsidP="00A44FB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информирование  населения об организации отдыха, оздоровления и занятости детей, подростков и молодежи – результативность и эффективность организации отдыха, оздоровления и занятости</w:t>
            </w:r>
          </w:p>
        </w:tc>
        <w:tc>
          <w:tcPr>
            <w:tcW w:w="3260" w:type="dxa"/>
          </w:tcPr>
          <w:p w:rsidR="00283881" w:rsidRPr="00283881" w:rsidRDefault="00283881" w:rsidP="00A44FB4">
            <w:pPr>
              <w:pStyle w:val="a4"/>
              <w:rPr>
                <w:sz w:val="18"/>
                <w:szCs w:val="18"/>
              </w:rPr>
            </w:pPr>
            <w:r w:rsidRPr="00283881">
              <w:rPr>
                <w:sz w:val="18"/>
                <w:szCs w:val="18"/>
              </w:rPr>
              <w:t>Информационные материалы об организации отдыха, оздоровления и занятости детей, подростков и молодежи размещены на сайте ОНО;</w:t>
            </w:r>
          </w:p>
          <w:p w:rsidR="00283881" w:rsidRPr="00283881" w:rsidRDefault="00283881" w:rsidP="00A44FB4">
            <w:pPr>
              <w:pStyle w:val="a4"/>
              <w:rPr>
                <w:sz w:val="18"/>
                <w:szCs w:val="18"/>
              </w:rPr>
            </w:pPr>
            <w:r w:rsidRPr="00283881">
              <w:rPr>
                <w:sz w:val="18"/>
                <w:szCs w:val="18"/>
              </w:rPr>
              <w:t xml:space="preserve">в сентябре 2018 года образовательные организации организовали и провели мониторинг </w:t>
            </w:r>
            <w:proofErr w:type="spellStart"/>
            <w:r w:rsidRPr="00283881">
              <w:rPr>
                <w:sz w:val="18"/>
                <w:szCs w:val="18"/>
              </w:rPr>
              <w:t>задействованности</w:t>
            </w:r>
            <w:proofErr w:type="spellEnd"/>
            <w:r w:rsidRPr="00283881">
              <w:rPr>
                <w:sz w:val="18"/>
                <w:szCs w:val="18"/>
              </w:rPr>
              <w:t xml:space="preserve"> обучающихся в летней оздоровительной кампании; ОНО ежемесячно отслеживал </w:t>
            </w:r>
            <w:proofErr w:type="spellStart"/>
            <w:r w:rsidRPr="00283881">
              <w:rPr>
                <w:sz w:val="18"/>
                <w:szCs w:val="18"/>
              </w:rPr>
              <w:t>задействованность</w:t>
            </w:r>
            <w:proofErr w:type="spellEnd"/>
            <w:r w:rsidRPr="00283881">
              <w:rPr>
                <w:sz w:val="18"/>
                <w:szCs w:val="18"/>
              </w:rPr>
              <w:t xml:space="preserve"> в оздоровительной кампании несовершеннолетних состоящих на всех видах профилактического учета (98%), а также обучающихся различных социальных категорий</w:t>
            </w:r>
          </w:p>
        </w:tc>
        <w:tc>
          <w:tcPr>
            <w:tcW w:w="1134" w:type="dxa"/>
          </w:tcPr>
          <w:p w:rsidR="00283881" w:rsidRPr="00283881" w:rsidRDefault="00283881" w:rsidP="00A44FB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283881" w:rsidRPr="00D36357" w:rsidTr="00A44FB4">
        <w:trPr>
          <w:trHeight w:val="1365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:rsidR="00283881" w:rsidRPr="00D36357" w:rsidRDefault="00283881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01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283881" w:rsidRPr="00D36357" w:rsidRDefault="00283881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283881" w:rsidRPr="00D36357" w:rsidRDefault="00283881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283881" w:rsidRPr="00D36357" w:rsidRDefault="00283881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2814" w:type="dxa"/>
            <w:shd w:val="clear" w:color="auto" w:fill="auto"/>
            <w:hideMark/>
          </w:tcPr>
          <w:p w:rsidR="00283881" w:rsidRPr="00283881" w:rsidRDefault="00283881" w:rsidP="00A44FB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Мероприятия, направленные на проведение </w:t>
            </w:r>
            <w:proofErr w:type="spellStart"/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дератизационных</w:t>
            </w:r>
            <w:proofErr w:type="spellEnd"/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и </w:t>
            </w:r>
            <w:proofErr w:type="spellStart"/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аккарицидных</w:t>
            </w:r>
            <w:proofErr w:type="spellEnd"/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ежегодных обработок в  оздоровительных лагерях </w:t>
            </w:r>
          </w:p>
        </w:tc>
        <w:tc>
          <w:tcPr>
            <w:tcW w:w="2268" w:type="dxa"/>
            <w:shd w:val="clear" w:color="auto" w:fill="auto"/>
            <w:hideMark/>
          </w:tcPr>
          <w:p w:rsidR="00283881" w:rsidRPr="00283881" w:rsidRDefault="00283881" w:rsidP="00A44FB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ОНО, ОУ</w:t>
            </w:r>
          </w:p>
        </w:tc>
        <w:tc>
          <w:tcPr>
            <w:tcW w:w="1134" w:type="dxa"/>
            <w:shd w:val="clear" w:color="auto" w:fill="auto"/>
            <w:hideMark/>
          </w:tcPr>
          <w:p w:rsidR="00283881" w:rsidRPr="00283881" w:rsidRDefault="00283881" w:rsidP="00A44FB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2016-2020</w:t>
            </w:r>
          </w:p>
        </w:tc>
        <w:tc>
          <w:tcPr>
            <w:tcW w:w="1134" w:type="dxa"/>
            <w:shd w:val="clear" w:color="auto" w:fill="auto"/>
          </w:tcPr>
          <w:p w:rsidR="00283881" w:rsidRPr="00283881" w:rsidRDefault="00283881" w:rsidP="00A44F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sz w:val="18"/>
                <w:szCs w:val="18"/>
              </w:rPr>
              <w:t>2018 год</w:t>
            </w:r>
          </w:p>
        </w:tc>
        <w:tc>
          <w:tcPr>
            <w:tcW w:w="1984" w:type="dxa"/>
            <w:shd w:val="clear" w:color="auto" w:fill="auto"/>
          </w:tcPr>
          <w:p w:rsidR="00283881" w:rsidRPr="00283881" w:rsidRDefault="00283881" w:rsidP="00A44FB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Получение разрешительных документов на открытие лагерных смен, обеспечение безопасности пребывания в лагерных сменах, своевременное открытие лагерных смен</w:t>
            </w:r>
          </w:p>
        </w:tc>
        <w:tc>
          <w:tcPr>
            <w:tcW w:w="3260" w:type="dxa"/>
          </w:tcPr>
          <w:p w:rsidR="00283881" w:rsidRPr="00283881" w:rsidRDefault="00283881" w:rsidP="00A44FB4">
            <w:pPr>
              <w:pStyle w:val="a4"/>
              <w:rPr>
                <w:sz w:val="18"/>
                <w:szCs w:val="18"/>
              </w:rPr>
            </w:pPr>
            <w:r w:rsidRPr="00283881">
              <w:rPr>
                <w:color w:val="000000"/>
                <w:sz w:val="18"/>
                <w:szCs w:val="18"/>
              </w:rPr>
              <w:t xml:space="preserve">Все мероприятия, направленные на проведение </w:t>
            </w:r>
            <w:proofErr w:type="spellStart"/>
            <w:r w:rsidRPr="00283881">
              <w:rPr>
                <w:color w:val="000000"/>
                <w:sz w:val="18"/>
                <w:szCs w:val="18"/>
              </w:rPr>
              <w:t>дератизационных</w:t>
            </w:r>
            <w:proofErr w:type="spellEnd"/>
            <w:r w:rsidRPr="00283881">
              <w:rPr>
                <w:color w:val="000000"/>
                <w:sz w:val="18"/>
                <w:szCs w:val="18"/>
              </w:rPr>
              <w:t xml:space="preserve"> и </w:t>
            </w:r>
            <w:proofErr w:type="spellStart"/>
            <w:r w:rsidRPr="00283881">
              <w:rPr>
                <w:color w:val="000000"/>
                <w:sz w:val="18"/>
                <w:szCs w:val="18"/>
              </w:rPr>
              <w:t>аккарицидных</w:t>
            </w:r>
            <w:proofErr w:type="spellEnd"/>
            <w:r w:rsidRPr="00283881">
              <w:rPr>
                <w:color w:val="000000"/>
                <w:sz w:val="18"/>
                <w:szCs w:val="18"/>
              </w:rPr>
              <w:t xml:space="preserve"> были проведены в сроки, регламентируемые </w:t>
            </w:r>
            <w:proofErr w:type="spellStart"/>
            <w:r w:rsidRPr="00283881">
              <w:rPr>
                <w:color w:val="000000"/>
                <w:sz w:val="18"/>
                <w:szCs w:val="18"/>
              </w:rPr>
              <w:t>Санпин</w:t>
            </w:r>
            <w:proofErr w:type="spellEnd"/>
          </w:p>
        </w:tc>
        <w:tc>
          <w:tcPr>
            <w:tcW w:w="1134" w:type="dxa"/>
          </w:tcPr>
          <w:p w:rsidR="00283881" w:rsidRPr="00283881" w:rsidRDefault="00283881" w:rsidP="00A44FB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283881" w:rsidRPr="00D36357" w:rsidTr="00A44FB4">
        <w:trPr>
          <w:trHeight w:val="2252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:rsidR="00283881" w:rsidRPr="00D36357" w:rsidRDefault="00283881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283881" w:rsidRPr="00D36357" w:rsidRDefault="00283881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283881" w:rsidRPr="00D36357" w:rsidRDefault="00283881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283881" w:rsidRPr="00D36357" w:rsidRDefault="00283881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2814" w:type="dxa"/>
            <w:shd w:val="clear" w:color="auto" w:fill="auto"/>
            <w:hideMark/>
          </w:tcPr>
          <w:p w:rsidR="00283881" w:rsidRPr="00283881" w:rsidRDefault="00283881" w:rsidP="00A44FB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Организация отдыха и оздоровления детей и подростков в Красногорском районе</w:t>
            </w:r>
          </w:p>
        </w:tc>
        <w:tc>
          <w:tcPr>
            <w:tcW w:w="2268" w:type="dxa"/>
            <w:shd w:val="clear" w:color="auto" w:fill="auto"/>
            <w:hideMark/>
          </w:tcPr>
          <w:p w:rsidR="00283881" w:rsidRPr="00283881" w:rsidRDefault="00283881" w:rsidP="00A44FB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ОНО, ОУ, Сектор по спорту и молодежи Администрации  района, МЦ «Встреча», </w:t>
            </w:r>
            <w:proofErr w:type="spellStart"/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ОКСиМП</w:t>
            </w:r>
            <w:proofErr w:type="spellEnd"/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 ОП «Красногорское», БУЗ «</w:t>
            </w:r>
            <w:proofErr w:type="spellStart"/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Красногорская</w:t>
            </w:r>
            <w:proofErr w:type="spellEnd"/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районная больница», ГУ УР ЦЗН  Красногорского района</w:t>
            </w:r>
          </w:p>
        </w:tc>
        <w:tc>
          <w:tcPr>
            <w:tcW w:w="1134" w:type="dxa"/>
            <w:shd w:val="clear" w:color="auto" w:fill="auto"/>
            <w:hideMark/>
          </w:tcPr>
          <w:p w:rsidR="00283881" w:rsidRPr="00283881" w:rsidRDefault="00283881" w:rsidP="00A44FB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2016-2020</w:t>
            </w:r>
          </w:p>
        </w:tc>
        <w:tc>
          <w:tcPr>
            <w:tcW w:w="1134" w:type="dxa"/>
            <w:shd w:val="clear" w:color="auto" w:fill="auto"/>
          </w:tcPr>
          <w:p w:rsidR="00283881" w:rsidRPr="00283881" w:rsidRDefault="00283881" w:rsidP="00A44F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sz w:val="18"/>
                <w:szCs w:val="18"/>
              </w:rPr>
              <w:t>2018 год</w:t>
            </w:r>
          </w:p>
        </w:tc>
        <w:tc>
          <w:tcPr>
            <w:tcW w:w="1984" w:type="dxa"/>
            <w:shd w:val="clear" w:color="auto" w:fill="auto"/>
          </w:tcPr>
          <w:p w:rsidR="00283881" w:rsidRPr="00283881" w:rsidRDefault="00283881" w:rsidP="00A44F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sz w:val="18"/>
                <w:szCs w:val="18"/>
              </w:rPr>
              <w:t>Обеспечение максимального охвата формами организованного отдыха, оздоровления и трудоустройства детей и подростков. Обеспечение максимального охвата формами организованного отдыха, оздоровления и трудоустройства детей и подростков.</w:t>
            </w:r>
            <w:r w:rsidRPr="00283881">
              <w:rPr>
                <w:rFonts w:ascii="Times New Roman" w:hAnsi="Times New Roman" w:cs="Times New Roman"/>
                <w:sz w:val="18"/>
                <w:szCs w:val="18"/>
              </w:rPr>
              <w:br/>
              <w:t>Обеспечение доступности  для максимального количества детей и подростков различных социальных категорий населения.</w:t>
            </w:r>
            <w:r w:rsidRPr="00283881">
              <w:rPr>
                <w:rFonts w:ascii="Times New Roman" w:hAnsi="Times New Roman" w:cs="Times New Roman"/>
                <w:sz w:val="18"/>
                <w:szCs w:val="18"/>
              </w:rPr>
              <w:br/>
              <w:t>Увеличение охвата формами организованного отдыха, оздоровления и  занятости детей и подростков из семей в трудной жизненной ситуации и подростков «группы риска»</w:t>
            </w:r>
          </w:p>
        </w:tc>
        <w:tc>
          <w:tcPr>
            <w:tcW w:w="3260" w:type="dxa"/>
          </w:tcPr>
          <w:p w:rsidR="00283881" w:rsidRPr="00283881" w:rsidRDefault="00283881" w:rsidP="00A44FB4">
            <w:pPr>
              <w:pStyle w:val="a4"/>
              <w:jc w:val="both"/>
              <w:rPr>
                <w:sz w:val="18"/>
                <w:szCs w:val="18"/>
              </w:rPr>
            </w:pPr>
            <w:r w:rsidRPr="00283881">
              <w:rPr>
                <w:sz w:val="18"/>
                <w:szCs w:val="18"/>
              </w:rPr>
              <w:t>действовали 23 пришкольные   лагерные смены с дневным пребыванием и  с общим охватом 664 несовершеннолетних;</w:t>
            </w:r>
          </w:p>
          <w:p w:rsidR="00283881" w:rsidRPr="00283881" w:rsidRDefault="00283881" w:rsidP="00A44FB4">
            <w:pPr>
              <w:pStyle w:val="a4"/>
              <w:jc w:val="both"/>
              <w:rPr>
                <w:sz w:val="18"/>
                <w:szCs w:val="18"/>
              </w:rPr>
            </w:pPr>
            <w:r w:rsidRPr="00283881">
              <w:rPr>
                <w:sz w:val="18"/>
                <w:szCs w:val="18"/>
              </w:rPr>
              <w:t xml:space="preserve">лагеря труда и отдыха (3), с предоставлением 15 рабочих мест; </w:t>
            </w:r>
          </w:p>
          <w:p w:rsidR="00283881" w:rsidRPr="00283881" w:rsidRDefault="00283881" w:rsidP="00A44FB4">
            <w:pPr>
              <w:pStyle w:val="a4"/>
              <w:jc w:val="both"/>
              <w:rPr>
                <w:sz w:val="18"/>
                <w:szCs w:val="18"/>
              </w:rPr>
            </w:pPr>
            <w:r w:rsidRPr="00283881">
              <w:rPr>
                <w:sz w:val="18"/>
                <w:szCs w:val="18"/>
              </w:rPr>
              <w:t xml:space="preserve">2  профильные смены, с охватом – 140 несовершеннолетних  </w:t>
            </w:r>
          </w:p>
          <w:p w:rsidR="00283881" w:rsidRPr="00283881" w:rsidRDefault="00283881" w:rsidP="00A44FB4">
            <w:pPr>
              <w:pStyle w:val="a4"/>
              <w:jc w:val="both"/>
              <w:rPr>
                <w:sz w:val="18"/>
                <w:szCs w:val="18"/>
              </w:rPr>
            </w:pPr>
            <w:r w:rsidRPr="00283881">
              <w:rPr>
                <w:sz w:val="18"/>
                <w:szCs w:val="18"/>
              </w:rPr>
              <w:t xml:space="preserve">реализовано 128 путевок в загородные лагеря </w:t>
            </w:r>
          </w:p>
        </w:tc>
        <w:tc>
          <w:tcPr>
            <w:tcW w:w="1134" w:type="dxa"/>
          </w:tcPr>
          <w:p w:rsidR="00283881" w:rsidRPr="00283881" w:rsidRDefault="00283881" w:rsidP="00A44FB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283881" w:rsidRPr="00D36357" w:rsidTr="00A44FB4">
        <w:trPr>
          <w:trHeight w:val="1650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:rsidR="00283881" w:rsidRPr="00D36357" w:rsidRDefault="00283881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01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283881" w:rsidRPr="00D36357" w:rsidRDefault="00283881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283881" w:rsidRPr="00D36357" w:rsidRDefault="00283881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283881" w:rsidRPr="00D36357" w:rsidRDefault="00283881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2814" w:type="dxa"/>
            <w:shd w:val="clear" w:color="auto" w:fill="auto"/>
            <w:hideMark/>
          </w:tcPr>
          <w:p w:rsidR="00283881" w:rsidRPr="00283881" w:rsidRDefault="00283881" w:rsidP="00A44FB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Организация отдыха и оздоровления детей  в возрасте от 6,6 лет до 16 лет (включительно) в пришкольных лагерных сменах с дневным пребыванием</w:t>
            </w:r>
          </w:p>
        </w:tc>
        <w:tc>
          <w:tcPr>
            <w:tcW w:w="2268" w:type="dxa"/>
            <w:shd w:val="clear" w:color="auto" w:fill="auto"/>
            <w:hideMark/>
          </w:tcPr>
          <w:p w:rsidR="00283881" w:rsidRPr="00283881" w:rsidRDefault="00283881" w:rsidP="00A44FB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ОНО, ОУ, </w:t>
            </w:r>
            <w:proofErr w:type="spellStart"/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ОКСиМП</w:t>
            </w:r>
            <w:proofErr w:type="spellEnd"/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 ОП «Красногорское», БУЗ «</w:t>
            </w:r>
            <w:proofErr w:type="spellStart"/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Красногорская</w:t>
            </w:r>
            <w:proofErr w:type="spellEnd"/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районная больница», ОСЗН Красногорского района</w:t>
            </w:r>
          </w:p>
        </w:tc>
        <w:tc>
          <w:tcPr>
            <w:tcW w:w="1134" w:type="dxa"/>
            <w:shd w:val="clear" w:color="auto" w:fill="auto"/>
            <w:hideMark/>
          </w:tcPr>
          <w:p w:rsidR="00283881" w:rsidRPr="00283881" w:rsidRDefault="00283881" w:rsidP="00A44FB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2016-2020</w:t>
            </w:r>
          </w:p>
        </w:tc>
        <w:tc>
          <w:tcPr>
            <w:tcW w:w="1134" w:type="dxa"/>
            <w:shd w:val="clear" w:color="auto" w:fill="auto"/>
          </w:tcPr>
          <w:p w:rsidR="00283881" w:rsidRPr="00283881" w:rsidRDefault="00283881" w:rsidP="00A44F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sz w:val="18"/>
                <w:szCs w:val="18"/>
              </w:rPr>
              <w:t>2018 год</w:t>
            </w:r>
          </w:p>
        </w:tc>
        <w:tc>
          <w:tcPr>
            <w:tcW w:w="1984" w:type="dxa"/>
            <w:shd w:val="clear" w:color="auto" w:fill="auto"/>
          </w:tcPr>
          <w:p w:rsidR="00283881" w:rsidRPr="00283881" w:rsidRDefault="00283881" w:rsidP="00A44F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sz w:val="18"/>
                <w:szCs w:val="18"/>
              </w:rPr>
              <w:t>Обеспечение и увеличение максимального охвата, создание условий для реализации программ пришкольных лагерных смен с дневным пребыванием</w:t>
            </w:r>
          </w:p>
        </w:tc>
        <w:tc>
          <w:tcPr>
            <w:tcW w:w="3260" w:type="dxa"/>
          </w:tcPr>
          <w:p w:rsidR="00283881" w:rsidRPr="00283881" w:rsidRDefault="00283881" w:rsidP="00A44FB4">
            <w:pPr>
              <w:pStyle w:val="a4"/>
              <w:jc w:val="both"/>
              <w:rPr>
                <w:sz w:val="18"/>
                <w:szCs w:val="18"/>
              </w:rPr>
            </w:pPr>
            <w:r w:rsidRPr="00283881">
              <w:rPr>
                <w:sz w:val="18"/>
                <w:szCs w:val="18"/>
              </w:rPr>
              <w:t>действовали 23 пришкольные   лагерные смены с дневным пребыванием и  с общим охватом 664 несовершеннолетних;</w:t>
            </w:r>
          </w:p>
          <w:p w:rsidR="00283881" w:rsidRPr="00283881" w:rsidRDefault="00283881" w:rsidP="00A44FB4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:rsidR="00283881" w:rsidRPr="00283881" w:rsidRDefault="00283881" w:rsidP="00A44FB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283881" w:rsidRPr="00D36357" w:rsidTr="00A44FB4">
        <w:trPr>
          <w:trHeight w:val="1530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:rsidR="00283881" w:rsidRPr="00D36357" w:rsidRDefault="00283881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283881" w:rsidRPr="00D36357" w:rsidRDefault="00283881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283881" w:rsidRPr="00D36357" w:rsidRDefault="00283881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283881" w:rsidRPr="00D36357" w:rsidRDefault="00283881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2814" w:type="dxa"/>
            <w:shd w:val="clear" w:color="auto" w:fill="auto"/>
            <w:hideMark/>
          </w:tcPr>
          <w:p w:rsidR="00283881" w:rsidRPr="00283881" w:rsidRDefault="00283881" w:rsidP="00A44FB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детей, находящихся в трудной жизненной ситуации</w:t>
            </w:r>
          </w:p>
        </w:tc>
        <w:tc>
          <w:tcPr>
            <w:tcW w:w="2268" w:type="dxa"/>
            <w:shd w:val="clear" w:color="auto" w:fill="auto"/>
            <w:hideMark/>
          </w:tcPr>
          <w:p w:rsidR="00283881" w:rsidRPr="00283881" w:rsidRDefault="00283881" w:rsidP="00A44FB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ОНО, ОУ,  </w:t>
            </w:r>
            <w:proofErr w:type="spellStart"/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ОКСиМП</w:t>
            </w:r>
            <w:proofErr w:type="spellEnd"/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 ОП «Красногорское», БУЗ «</w:t>
            </w:r>
            <w:proofErr w:type="spellStart"/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Красногорская</w:t>
            </w:r>
            <w:proofErr w:type="spellEnd"/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районная больница», ОСЗН Красногорского района, Отдел опеки и попечительства, МЦ «Встреча»</w:t>
            </w:r>
          </w:p>
        </w:tc>
        <w:tc>
          <w:tcPr>
            <w:tcW w:w="1134" w:type="dxa"/>
            <w:shd w:val="clear" w:color="auto" w:fill="auto"/>
            <w:hideMark/>
          </w:tcPr>
          <w:p w:rsidR="00283881" w:rsidRPr="00283881" w:rsidRDefault="00283881" w:rsidP="00A44FB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2016-2020</w:t>
            </w:r>
          </w:p>
        </w:tc>
        <w:tc>
          <w:tcPr>
            <w:tcW w:w="1134" w:type="dxa"/>
            <w:shd w:val="clear" w:color="auto" w:fill="auto"/>
          </w:tcPr>
          <w:p w:rsidR="00283881" w:rsidRPr="00283881" w:rsidRDefault="00283881" w:rsidP="00A44F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sz w:val="18"/>
                <w:szCs w:val="18"/>
              </w:rPr>
              <w:t>2018 год</w:t>
            </w:r>
          </w:p>
        </w:tc>
        <w:tc>
          <w:tcPr>
            <w:tcW w:w="1984" w:type="dxa"/>
            <w:shd w:val="clear" w:color="auto" w:fill="auto"/>
          </w:tcPr>
          <w:p w:rsidR="00283881" w:rsidRPr="00283881" w:rsidRDefault="00283881" w:rsidP="00A44F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sz w:val="18"/>
                <w:szCs w:val="18"/>
              </w:rPr>
              <w:t>Создание организованного отдыха детей, находящихся в трудной жизненной ситуации в каникулярный период</w:t>
            </w:r>
          </w:p>
        </w:tc>
        <w:tc>
          <w:tcPr>
            <w:tcW w:w="3260" w:type="dxa"/>
          </w:tcPr>
          <w:p w:rsidR="00283881" w:rsidRPr="00283881" w:rsidRDefault="00283881" w:rsidP="00A44FB4">
            <w:pPr>
              <w:pStyle w:val="a4"/>
              <w:jc w:val="both"/>
              <w:rPr>
                <w:sz w:val="18"/>
                <w:szCs w:val="18"/>
              </w:rPr>
            </w:pPr>
            <w:r w:rsidRPr="00283881">
              <w:rPr>
                <w:sz w:val="18"/>
                <w:szCs w:val="18"/>
              </w:rPr>
              <w:t>находящихся в трудной жизненной ситуации – 382 детей и подростков.</w:t>
            </w:r>
          </w:p>
          <w:p w:rsidR="00283881" w:rsidRPr="00283881" w:rsidRDefault="00283881" w:rsidP="00A44FB4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:rsidR="00283881" w:rsidRPr="00283881" w:rsidRDefault="00283881" w:rsidP="00A44FB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283881" w:rsidRPr="00D36357" w:rsidTr="00A44FB4">
        <w:trPr>
          <w:trHeight w:val="1650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:rsidR="00283881" w:rsidRPr="00D36357" w:rsidRDefault="00283881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283881" w:rsidRPr="00D36357" w:rsidRDefault="00283881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283881" w:rsidRPr="00D36357" w:rsidRDefault="00283881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283881" w:rsidRPr="00D36357" w:rsidRDefault="00283881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2814" w:type="dxa"/>
            <w:shd w:val="clear" w:color="auto" w:fill="auto"/>
            <w:hideMark/>
          </w:tcPr>
          <w:p w:rsidR="00283881" w:rsidRPr="00283881" w:rsidRDefault="00283881" w:rsidP="00A44FB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Организация и реализация программ профильных смен </w:t>
            </w:r>
          </w:p>
        </w:tc>
        <w:tc>
          <w:tcPr>
            <w:tcW w:w="2268" w:type="dxa"/>
            <w:shd w:val="clear" w:color="auto" w:fill="auto"/>
            <w:hideMark/>
          </w:tcPr>
          <w:p w:rsidR="00283881" w:rsidRPr="00283881" w:rsidRDefault="00283881" w:rsidP="00A44FB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ОНО, ОУ,  </w:t>
            </w:r>
            <w:proofErr w:type="spellStart"/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ОКСиМП</w:t>
            </w:r>
            <w:proofErr w:type="spellEnd"/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 ОП «Красногорское», БУЗ «</w:t>
            </w:r>
            <w:proofErr w:type="spellStart"/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Красногорская</w:t>
            </w:r>
            <w:proofErr w:type="spellEnd"/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районная больница», ОСЗН Красногорского района, Отдел опеки и попечительства, МЦ «Встреча»</w:t>
            </w:r>
          </w:p>
        </w:tc>
        <w:tc>
          <w:tcPr>
            <w:tcW w:w="1134" w:type="dxa"/>
            <w:shd w:val="clear" w:color="auto" w:fill="auto"/>
            <w:hideMark/>
          </w:tcPr>
          <w:p w:rsidR="00283881" w:rsidRPr="00283881" w:rsidRDefault="00283881" w:rsidP="00A44FB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2016-2020</w:t>
            </w:r>
          </w:p>
        </w:tc>
        <w:tc>
          <w:tcPr>
            <w:tcW w:w="1134" w:type="dxa"/>
            <w:shd w:val="clear" w:color="auto" w:fill="auto"/>
          </w:tcPr>
          <w:p w:rsidR="00283881" w:rsidRPr="00283881" w:rsidRDefault="00283881" w:rsidP="00A44F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sz w:val="18"/>
                <w:szCs w:val="18"/>
              </w:rPr>
              <w:t>2018год</w:t>
            </w:r>
          </w:p>
        </w:tc>
        <w:tc>
          <w:tcPr>
            <w:tcW w:w="1984" w:type="dxa"/>
            <w:shd w:val="clear" w:color="auto" w:fill="auto"/>
          </w:tcPr>
          <w:p w:rsidR="00283881" w:rsidRPr="00283881" w:rsidRDefault="00283881" w:rsidP="00A44FB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Создание условий для реализации профессионального потенциала молодёжи и развития её деловой активности, профилактика безнадзорности,  правонарушений, всех видов зависимости</w:t>
            </w:r>
          </w:p>
        </w:tc>
        <w:tc>
          <w:tcPr>
            <w:tcW w:w="3260" w:type="dxa"/>
          </w:tcPr>
          <w:p w:rsidR="00283881" w:rsidRPr="00283881" w:rsidRDefault="00283881" w:rsidP="00A44FB4">
            <w:pPr>
              <w:pStyle w:val="a4"/>
              <w:jc w:val="both"/>
              <w:rPr>
                <w:sz w:val="18"/>
                <w:szCs w:val="18"/>
              </w:rPr>
            </w:pPr>
            <w:r w:rsidRPr="00283881">
              <w:rPr>
                <w:sz w:val="18"/>
                <w:szCs w:val="18"/>
              </w:rPr>
              <w:t xml:space="preserve">2  профильные смены, с охватом – 140 несовершеннолетних  </w:t>
            </w:r>
          </w:p>
          <w:p w:rsidR="00283881" w:rsidRPr="00283881" w:rsidRDefault="00283881" w:rsidP="00A44FB4">
            <w:pPr>
              <w:pStyle w:val="a4"/>
              <w:jc w:val="both"/>
              <w:rPr>
                <w:sz w:val="18"/>
                <w:szCs w:val="18"/>
              </w:rPr>
            </w:pPr>
          </w:p>
          <w:p w:rsidR="00283881" w:rsidRPr="00283881" w:rsidRDefault="00283881" w:rsidP="00A44FB4">
            <w:pPr>
              <w:pStyle w:val="a4"/>
              <w:jc w:val="both"/>
              <w:rPr>
                <w:sz w:val="18"/>
                <w:szCs w:val="18"/>
              </w:rPr>
            </w:pPr>
            <w:r w:rsidRPr="00283881">
              <w:rPr>
                <w:sz w:val="18"/>
                <w:szCs w:val="18"/>
              </w:rPr>
              <w:t xml:space="preserve">  </w:t>
            </w:r>
          </w:p>
          <w:p w:rsidR="00283881" w:rsidRPr="00283881" w:rsidRDefault="00283881" w:rsidP="00A44FB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:rsidR="00283881" w:rsidRPr="00283881" w:rsidRDefault="00283881" w:rsidP="00A44FB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283881" w:rsidRPr="00D36357" w:rsidTr="00A44FB4">
        <w:trPr>
          <w:trHeight w:val="1455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:rsidR="00283881" w:rsidRPr="00D36357" w:rsidRDefault="00283881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283881" w:rsidRPr="00D36357" w:rsidRDefault="00283881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283881" w:rsidRPr="00D36357" w:rsidRDefault="00283881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283881" w:rsidRPr="00D36357" w:rsidRDefault="00283881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2814" w:type="dxa"/>
            <w:shd w:val="clear" w:color="auto" w:fill="auto"/>
            <w:hideMark/>
          </w:tcPr>
          <w:p w:rsidR="00283881" w:rsidRPr="00283881" w:rsidRDefault="00283881" w:rsidP="00A44FB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Участие в профильных лагерях  для детей, находящихся в трудной жизненной ситуации</w:t>
            </w:r>
          </w:p>
        </w:tc>
        <w:tc>
          <w:tcPr>
            <w:tcW w:w="2268" w:type="dxa"/>
            <w:shd w:val="clear" w:color="auto" w:fill="auto"/>
            <w:hideMark/>
          </w:tcPr>
          <w:p w:rsidR="00283881" w:rsidRPr="00283881" w:rsidRDefault="00283881" w:rsidP="00A44FB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ОНО, ОУ, </w:t>
            </w:r>
            <w:proofErr w:type="spellStart"/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ОКСиМП</w:t>
            </w:r>
            <w:proofErr w:type="spellEnd"/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 ОП «Красногорское», БУЗ «</w:t>
            </w:r>
            <w:proofErr w:type="spellStart"/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Красногорская</w:t>
            </w:r>
            <w:proofErr w:type="spellEnd"/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районная больница», ОСЗН Красногорского района, Отдел опеки и попечительства</w:t>
            </w:r>
          </w:p>
        </w:tc>
        <w:tc>
          <w:tcPr>
            <w:tcW w:w="1134" w:type="dxa"/>
            <w:shd w:val="clear" w:color="auto" w:fill="auto"/>
            <w:hideMark/>
          </w:tcPr>
          <w:p w:rsidR="00283881" w:rsidRPr="00283881" w:rsidRDefault="00283881" w:rsidP="00A44FB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2016-2020</w:t>
            </w:r>
          </w:p>
        </w:tc>
        <w:tc>
          <w:tcPr>
            <w:tcW w:w="1134" w:type="dxa"/>
            <w:shd w:val="clear" w:color="auto" w:fill="auto"/>
          </w:tcPr>
          <w:p w:rsidR="00283881" w:rsidRPr="00283881" w:rsidRDefault="00283881" w:rsidP="00A44F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sz w:val="18"/>
                <w:szCs w:val="18"/>
              </w:rPr>
              <w:t>2018 год</w:t>
            </w:r>
          </w:p>
        </w:tc>
        <w:tc>
          <w:tcPr>
            <w:tcW w:w="1984" w:type="dxa"/>
            <w:shd w:val="clear" w:color="auto" w:fill="auto"/>
          </w:tcPr>
          <w:p w:rsidR="00283881" w:rsidRPr="00283881" w:rsidRDefault="00283881" w:rsidP="00A44FB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Создание организованного отдыха детей, профилактика безнадзорности,  правонарушений, всех видов зависимости</w:t>
            </w:r>
          </w:p>
        </w:tc>
        <w:tc>
          <w:tcPr>
            <w:tcW w:w="3260" w:type="dxa"/>
          </w:tcPr>
          <w:p w:rsidR="00283881" w:rsidRPr="00283881" w:rsidRDefault="00283881" w:rsidP="00A44FB4">
            <w:pPr>
              <w:pStyle w:val="a4"/>
              <w:jc w:val="both"/>
              <w:rPr>
                <w:sz w:val="18"/>
                <w:szCs w:val="18"/>
              </w:rPr>
            </w:pPr>
            <w:r w:rsidRPr="00283881">
              <w:rPr>
                <w:sz w:val="18"/>
                <w:szCs w:val="18"/>
              </w:rPr>
              <w:t>все профильные смены были направлены на вовлечение детей и подростков, находящихся в трудной жизненной ситуации, охват от количества предоставленных путевок составил 98%</w:t>
            </w:r>
          </w:p>
        </w:tc>
        <w:tc>
          <w:tcPr>
            <w:tcW w:w="1134" w:type="dxa"/>
          </w:tcPr>
          <w:p w:rsidR="00283881" w:rsidRPr="00283881" w:rsidRDefault="00283881" w:rsidP="00A44FB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283881" w:rsidRPr="00D36357" w:rsidTr="00A44FB4">
        <w:trPr>
          <w:trHeight w:val="1455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:rsidR="00283881" w:rsidRPr="00D36357" w:rsidRDefault="00283881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283881" w:rsidRPr="00D36357" w:rsidRDefault="00283881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283881" w:rsidRPr="00D36357" w:rsidRDefault="00283881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283881" w:rsidRPr="00D36357" w:rsidRDefault="00283881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2814" w:type="dxa"/>
            <w:shd w:val="clear" w:color="auto" w:fill="auto"/>
            <w:hideMark/>
          </w:tcPr>
          <w:p w:rsidR="00283881" w:rsidRPr="00283881" w:rsidRDefault="00283881" w:rsidP="00A44FB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Участие в туристско-краеведческих и экологических лагерях, экспедициях, походах</w:t>
            </w:r>
          </w:p>
        </w:tc>
        <w:tc>
          <w:tcPr>
            <w:tcW w:w="2268" w:type="dxa"/>
            <w:shd w:val="clear" w:color="auto" w:fill="auto"/>
            <w:hideMark/>
          </w:tcPr>
          <w:p w:rsidR="00283881" w:rsidRPr="00283881" w:rsidRDefault="00283881" w:rsidP="00A44FB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ОНО, ОУ, </w:t>
            </w:r>
            <w:proofErr w:type="spellStart"/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ОКСиМП</w:t>
            </w:r>
            <w:proofErr w:type="spellEnd"/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 ОП «Красногорское», БУЗ «</w:t>
            </w:r>
            <w:proofErr w:type="spellStart"/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Красногорская</w:t>
            </w:r>
            <w:proofErr w:type="spellEnd"/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районная больница» </w:t>
            </w:r>
          </w:p>
        </w:tc>
        <w:tc>
          <w:tcPr>
            <w:tcW w:w="1134" w:type="dxa"/>
            <w:shd w:val="clear" w:color="auto" w:fill="auto"/>
            <w:hideMark/>
          </w:tcPr>
          <w:p w:rsidR="00283881" w:rsidRPr="00283881" w:rsidRDefault="00283881" w:rsidP="00A44FB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2016-2020</w:t>
            </w:r>
          </w:p>
        </w:tc>
        <w:tc>
          <w:tcPr>
            <w:tcW w:w="1134" w:type="dxa"/>
            <w:shd w:val="clear" w:color="auto" w:fill="auto"/>
          </w:tcPr>
          <w:p w:rsidR="00283881" w:rsidRPr="00283881" w:rsidRDefault="00283881" w:rsidP="00A44F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sz w:val="18"/>
                <w:szCs w:val="18"/>
              </w:rPr>
              <w:t>2018 год</w:t>
            </w:r>
          </w:p>
        </w:tc>
        <w:tc>
          <w:tcPr>
            <w:tcW w:w="1984" w:type="dxa"/>
            <w:shd w:val="clear" w:color="auto" w:fill="auto"/>
          </w:tcPr>
          <w:p w:rsidR="00283881" w:rsidRPr="00283881" w:rsidRDefault="00283881" w:rsidP="00A44FB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Формирование  гражданской позиции, изучение природы и культуры родного края</w:t>
            </w:r>
          </w:p>
        </w:tc>
        <w:tc>
          <w:tcPr>
            <w:tcW w:w="3260" w:type="dxa"/>
          </w:tcPr>
          <w:p w:rsidR="00283881" w:rsidRPr="00283881" w:rsidRDefault="00283881" w:rsidP="00A44FB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не организовывались </w:t>
            </w:r>
          </w:p>
        </w:tc>
        <w:tc>
          <w:tcPr>
            <w:tcW w:w="1134" w:type="dxa"/>
          </w:tcPr>
          <w:p w:rsidR="00283881" w:rsidRPr="00283881" w:rsidRDefault="00283881" w:rsidP="00A44FB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283881" w:rsidRPr="00D36357" w:rsidTr="00A44FB4">
        <w:trPr>
          <w:trHeight w:val="1455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:rsidR="00283881" w:rsidRPr="00D36357" w:rsidRDefault="00283881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01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283881" w:rsidRPr="00D36357" w:rsidRDefault="00283881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283881" w:rsidRPr="00D36357" w:rsidRDefault="00283881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283881" w:rsidRPr="00D36357" w:rsidRDefault="00283881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2814" w:type="dxa"/>
            <w:shd w:val="clear" w:color="auto" w:fill="auto"/>
            <w:hideMark/>
          </w:tcPr>
          <w:p w:rsidR="00283881" w:rsidRPr="00283881" w:rsidRDefault="00283881" w:rsidP="00A44FB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Создание дополнительных рабочих мест для подростков и молодёжи.</w:t>
            </w:r>
          </w:p>
        </w:tc>
        <w:tc>
          <w:tcPr>
            <w:tcW w:w="2268" w:type="dxa"/>
            <w:shd w:val="clear" w:color="auto" w:fill="auto"/>
            <w:hideMark/>
          </w:tcPr>
          <w:p w:rsidR="00283881" w:rsidRPr="00283881" w:rsidRDefault="00283881" w:rsidP="00A44FB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ОНО, ОУ,  ГУ УР ЦЗН  Красногорского  района, МЦ «Встреча», ОП «Красногорское», БУЗ «</w:t>
            </w:r>
            <w:proofErr w:type="spellStart"/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Красногорская</w:t>
            </w:r>
            <w:proofErr w:type="spellEnd"/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районная больница», предприятия, организации Красногорского района</w:t>
            </w:r>
          </w:p>
        </w:tc>
        <w:tc>
          <w:tcPr>
            <w:tcW w:w="1134" w:type="dxa"/>
            <w:shd w:val="clear" w:color="auto" w:fill="auto"/>
            <w:hideMark/>
          </w:tcPr>
          <w:p w:rsidR="00283881" w:rsidRPr="00283881" w:rsidRDefault="00283881" w:rsidP="00A44FB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2016-2020</w:t>
            </w:r>
          </w:p>
        </w:tc>
        <w:tc>
          <w:tcPr>
            <w:tcW w:w="1134" w:type="dxa"/>
            <w:shd w:val="clear" w:color="auto" w:fill="auto"/>
          </w:tcPr>
          <w:p w:rsidR="00283881" w:rsidRPr="00283881" w:rsidRDefault="00283881" w:rsidP="00A44F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sz w:val="18"/>
                <w:szCs w:val="18"/>
              </w:rPr>
              <w:t>2018 год</w:t>
            </w:r>
          </w:p>
        </w:tc>
        <w:tc>
          <w:tcPr>
            <w:tcW w:w="1984" w:type="dxa"/>
            <w:shd w:val="clear" w:color="auto" w:fill="auto"/>
          </w:tcPr>
          <w:p w:rsidR="00283881" w:rsidRPr="00283881" w:rsidRDefault="00283881" w:rsidP="00A44F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sz w:val="18"/>
                <w:szCs w:val="18"/>
              </w:rPr>
              <w:t>Обеспечение трудоустройства, занятости детей, подростков и  молодёжи, профилактика безнадзорности,   правонарушений</w:t>
            </w:r>
          </w:p>
        </w:tc>
        <w:tc>
          <w:tcPr>
            <w:tcW w:w="3260" w:type="dxa"/>
          </w:tcPr>
          <w:p w:rsidR="00283881" w:rsidRPr="00283881" w:rsidRDefault="00283881" w:rsidP="00A44FB4">
            <w:pPr>
              <w:pStyle w:val="a4"/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283881">
              <w:rPr>
                <w:sz w:val="18"/>
                <w:szCs w:val="18"/>
              </w:rPr>
              <w:t xml:space="preserve"> </w:t>
            </w:r>
            <w:r w:rsidRPr="00283881">
              <w:rPr>
                <w:color w:val="000000"/>
                <w:sz w:val="18"/>
                <w:szCs w:val="18"/>
              </w:rPr>
              <w:t>в учреждения и организации района было трудоустроено 99 несовершеннолетних гражданина в возрасте от 16 до 18 лет: 5 – в апреле, 69 - в июне, 20 -в июле, и 5 человек в августе.</w:t>
            </w:r>
          </w:p>
          <w:p w:rsidR="00283881" w:rsidRPr="00283881" w:rsidRDefault="00283881" w:rsidP="00A44FB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83881" w:rsidRPr="00283881" w:rsidRDefault="00283881" w:rsidP="00A44FB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283881" w:rsidRPr="00D36357" w:rsidTr="00A44FB4">
        <w:trPr>
          <w:trHeight w:val="1455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:rsidR="00283881" w:rsidRPr="00D36357" w:rsidRDefault="00283881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283881" w:rsidRPr="00D36357" w:rsidRDefault="00283881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283881" w:rsidRPr="00D36357" w:rsidRDefault="00283881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283881" w:rsidRPr="00D36357" w:rsidRDefault="00283881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2814" w:type="dxa"/>
            <w:shd w:val="clear" w:color="auto" w:fill="auto"/>
            <w:hideMark/>
          </w:tcPr>
          <w:p w:rsidR="00283881" w:rsidRPr="00283881" w:rsidRDefault="00283881" w:rsidP="00A44FB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Организация и реализация программ лагерей труда и отдыха</w:t>
            </w:r>
          </w:p>
        </w:tc>
        <w:tc>
          <w:tcPr>
            <w:tcW w:w="2268" w:type="dxa"/>
            <w:shd w:val="clear" w:color="auto" w:fill="auto"/>
            <w:hideMark/>
          </w:tcPr>
          <w:p w:rsidR="00283881" w:rsidRPr="00283881" w:rsidRDefault="00283881" w:rsidP="00A44FB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ОНО, ОУ,  ГУ УР ЦЗН  Красногорского  района, ОП «Красногорское», БУЗ «</w:t>
            </w:r>
            <w:proofErr w:type="spellStart"/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Красногорская</w:t>
            </w:r>
            <w:proofErr w:type="spellEnd"/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районная больница», предприятия, организации Красногорского района</w:t>
            </w:r>
          </w:p>
        </w:tc>
        <w:tc>
          <w:tcPr>
            <w:tcW w:w="1134" w:type="dxa"/>
            <w:shd w:val="clear" w:color="auto" w:fill="auto"/>
            <w:hideMark/>
          </w:tcPr>
          <w:p w:rsidR="00283881" w:rsidRPr="00283881" w:rsidRDefault="00283881" w:rsidP="00A44FB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2016-2020</w:t>
            </w:r>
          </w:p>
        </w:tc>
        <w:tc>
          <w:tcPr>
            <w:tcW w:w="1134" w:type="dxa"/>
            <w:shd w:val="clear" w:color="auto" w:fill="auto"/>
          </w:tcPr>
          <w:p w:rsidR="00283881" w:rsidRPr="00283881" w:rsidRDefault="00283881" w:rsidP="00A44F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sz w:val="18"/>
                <w:szCs w:val="18"/>
              </w:rPr>
              <w:t>2018 год</w:t>
            </w:r>
          </w:p>
        </w:tc>
        <w:tc>
          <w:tcPr>
            <w:tcW w:w="1984" w:type="dxa"/>
            <w:shd w:val="clear" w:color="auto" w:fill="auto"/>
          </w:tcPr>
          <w:p w:rsidR="00283881" w:rsidRPr="00283881" w:rsidRDefault="00283881" w:rsidP="00A44FB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Обеспечение трудоустройства, занятости детей, подростков и  молодёжи, профилактика безнадзорности,   правонарушений</w:t>
            </w:r>
          </w:p>
        </w:tc>
        <w:tc>
          <w:tcPr>
            <w:tcW w:w="3260" w:type="dxa"/>
          </w:tcPr>
          <w:p w:rsidR="00283881" w:rsidRPr="00283881" w:rsidRDefault="00283881" w:rsidP="00A44FB4">
            <w:pPr>
              <w:pStyle w:val="a4"/>
              <w:jc w:val="both"/>
              <w:rPr>
                <w:sz w:val="18"/>
                <w:szCs w:val="18"/>
                <w:shd w:val="clear" w:color="auto" w:fill="FFFFFF"/>
              </w:rPr>
            </w:pPr>
            <w:r w:rsidRPr="00283881">
              <w:rPr>
                <w:sz w:val="18"/>
                <w:szCs w:val="18"/>
                <w:shd w:val="clear" w:color="auto" w:fill="FFFFFF"/>
              </w:rPr>
              <w:t xml:space="preserve">программы </w:t>
            </w:r>
            <w:proofErr w:type="gramStart"/>
            <w:r w:rsidRPr="00283881">
              <w:rPr>
                <w:sz w:val="18"/>
                <w:szCs w:val="18"/>
                <w:shd w:val="clear" w:color="auto" w:fill="FFFFFF"/>
              </w:rPr>
              <w:t>реализовывались на базах  школ в июне  в лагерях труда и отдыха было</w:t>
            </w:r>
            <w:proofErr w:type="gramEnd"/>
            <w:r w:rsidRPr="00283881">
              <w:rPr>
                <w:sz w:val="18"/>
                <w:szCs w:val="18"/>
                <w:shd w:val="clear" w:color="auto" w:fill="FFFFFF"/>
              </w:rPr>
              <w:t xml:space="preserve"> трудоустроено 15 подростков 14-17 лет;</w:t>
            </w:r>
          </w:p>
          <w:p w:rsidR="00283881" w:rsidRPr="00283881" w:rsidRDefault="00283881" w:rsidP="00A44FB4">
            <w:pPr>
              <w:pStyle w:val="a4"/>
              <w:jc w:val="both"/>
              <w:rPr>
                <w:color w:val="000000"/>
                <w:sz w:val="18"/>
                <w:szCs w:val="18"/>
              </w:rPr>
            </w:pPr>
            <w:r w:rsidRPr="00283881">
              <w:rPr>
                <w:sz w:val="18"/>
                <w:szCs w:val="18"/>
                <w:shd w:val="clear" w:color="auto" w:fill="FFFFFF"/>
              </w:rPr>
              <w:t xml:space="preserve">из них 10 - </w:t>
            </w:r>
            <w:r w:rsidRPr="00283881">
              <w:rPr>
                <w:sz w:val="18"/>
                <w:szCs w:val="18"/>
              </w:rPr>
              <w:t xml:space="preserve">находящихся в тяжелой жизненной ситуации, 1 - в отношении которых ведется </w:t>
            </w:r>
            <w:proofErr w:type="gramStart"/>
            <w:r w:rsidRPr="00283881">
              <w:rPr>
                <w:sz w:val="18"/>
                <w:szCs w:val="18"/>
              </w:rPr>
              <w:t>на</w:t>
            </w:r>
            <w:proofErr w:type="gramEnd"/>
            <w:r w:rsidRPr="00283881">
              <w:rPr>
                <w:sz w:val="18"/>
                <w:szCs w:val="18"/>
              </w:rPr>
              <w:t xml:space="preserve"> индивидуально - профилактическая работа</w:t>
            </w:r>
          </w:p>
        </w:tc>
        <w:tc>
          <w:tcPr>
            <w:tcW w:w="1134" w:type="dxa"/>
          </w:tcPr>
          <w:p w:rsidR="00283881" w:rsidRPr="00283881" w:rsidRDefault="00283881" w:rsidP="00A44FB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:rsidR="00AA7ABD" w:rsidRPr="00D36357" w:rsidRDefault="00AA7ABD" w:rsidP="00D3635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1578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4"/>
        <w:gridCol w:w="418"/>
        <w:gridCol w:w="474"/>
        <w:gridCol w:w="492"/>
        <w:gridCol w:w="3069"/>
        <w:gridCol w:w="1922"/>
        <w:gridCol w:w="1229"/>
        <w:gridCol w:w="1275"/>
        <w:gridCol w:w="3278"/>
        <w:gridCol w:w="2268"/>
        <w:gridCol w:w="889"/>
      </w:tblGrid>
      <w:tr w:rsidR="00283881" w:rsidRPr="00283881" w:rsidTr="000A7F02">
        <w:trPr>
          <w:trHeight w:val="945"/>
        </w:trPr>
        <w:tc>
          <w:tcPr>
            <w:tcW w:w="1858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81" w:rsidRPr="00283881" w:rsidRDefault="00283881" w:rsidP="00A44FB4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306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83881" w:rsidRPr="00283881" w:rsidRDefault="00283881" w:rsidP="00A44FB4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Наименование подпрограммы,                                                основного мероприятия, мероприятия</w:t>
            </w:r>
          </w:p>
        </w:tc>
        <w:tc>
          <w:tcPr>
            <w:tcW w:w="192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83881" w:rsidRPr="00283881" w:rsidRDefault="00283881" w:rsidP="00A44FB4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Ответственный исполнитель подпрограммы, основного мероприятия, мероприятия</w:t>
            </w:r>
          </w:p>
        </w:tc>
        <w:tc>
          <w:tcPr>
            <w:tcW w:w="122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83881" w:rsidRPr="00283881" w:rsidRDefault="00283881" w:rsidP="00A44FB4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Срок выполнения плановый 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83881" w:rsidRPr="00283881" w:rsidRDefault="00283881" w:rsidP="00A44FB4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Срок выполнения фактический</w:t>
            </w:r>
          </w:p>
        </w:tc>
        <w:tc>
          <w:tcPr>
            <w:tcW w:w="327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83881" w:rsidRPr="00283881" w:rsidRDefault="00283881" w:rsidP="00A44FB4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83881" w:rsidRPr="00283881" w:rsidRDefault="00283881" w:rsidP="00A44FB4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Достигнутый результат</w:t>
            </w:r>
          </w:p>
        </w:tc>
        <w:tc>
          <w:tcPr>
            <w:tcW w:w="88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83881" w:rsidRPr="00283881" w:rsidRDefault="00283881" w:rsidP="00A44FB4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Проблемы, возникшие в ходе реализации мероприятия</w:t>
            </w:r>
          </w:p>
        </w:tc>
      </w:tr>
      <w:tr w:rsidR="00283881" w:rsidRPr="00283881" w:rsidTr="000A7F02">
        <w:trPr>
          <w:trHeight w:val="34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83881" w:rsidRPr="00283881" w:rsidRDefault="00283881" w:rsidP="00A44FB4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83881" w:rsidRPr="00283881" w:rsidRDefault="00283881" w:rsidP="00A44FB4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83881" w:rsidRPr="00283881" w:rsidRDefault="00283881" w:rsidP="00A44FB4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ОМ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83881" w:rsidRPr="00283881" w:rsidRDefault="00283881" w:rsidP="00A44FB4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</w:t>
            </w:r>
          </w:p>
        </w:tc>
        <w:tc>
          <w:tcPr>
            <w:tcW w:w="306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83881" w:rsidRPr="00283881" w:rsidRDefault="00283881" w:rsidP="00A44FB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81" w:rsidRPr="00283881" w:rsidRDefault="00283881" w:rsidP="00A44FB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83881" w:rsidRPr="00283881" w:rsidRDefault="00283881" w:rsidP="00A44FB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83881" w:rsidRPr="00283881" w:rsidRDefault="00283881" w:rsidP="00A44FB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7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83881" w:rsidRPr="00283881" w:rsidRDefault="00283881" w:rsidP="00A44FB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83881" w:rsidRPr="00283881" w:rsidRDefault="00283881" w:rsidP="00A44FB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8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83881" w:rsidRPr="00283881" w:rsidRDefault="00283881" w:rsidP="00A44FB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83881" w:rsidRPr="00283881" w:rsidTr="000A7F02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83881" w:rsidRPr="00283881" w:rsidRDefault="00283881" w:rsidP="00A44FB4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83881" w:rsidRPr="00283881" w:rsidRDefault="00283881" w:rsidP="00A44FB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83881" w:rsidRPr="00283881" w:rsidRDefault="00283881" w:rsidP="00A44FB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83881" w:rsidRPr="00283881" w:rsidRDefault="00283881" w:rsidP="00A44FB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83881" w:rsidRPr="00283881" w:rsidRDefault="00283881" w:rsidP="00A44FB4">
            <w:pPr>
              <w:spacing w:before="40" w:after="4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Обеспечение обогащенными продуктами питания, в том числе молоком, молочной продукцией, соками и другими продуктами питания детей с 3-х до 7-ми лет в дошкольных образовательных учреждениях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283881" w:rsidRPr="00283881" w:rsidRDefault="00283881" w:rsidP="00A44FB4">
            <w:pPr>
              <w:spacing w:before="40" w:after="40"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Отдел народного образования, образовательные учреждения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283881" w:rsidRPr="00283881" w:rsidRDefault="00283881" w:rsidP="00A44FB4">
            <w:pPr>
              <w:spacing w:before="40" w:after="40"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2015-2020 г.г.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283881" w:rsidRPr="00283881" w:rsidRDefault="00283881" w:rsidP="00A44FB4">
            <w:pPr>
              <w:spacing w:before="40" w:after="40"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2018 г.</w:t>
            </w:r>
          </w:p>
        </w:tc>
        <w:tc>
          <w:tcPr>
            <w:tcW w:w="3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283881" w:rsidRPr="00283881" w:rsidRDefault="00283881" w:rsidP="00A44FB4">
            <w:pPr>
              <w:spacing w:before="40" w:after="4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Обеспечение сбалансированным качественным питанием детей с 3 –х до 7-ми лет для сохранения их здоровья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283881" w:rsidRPr="00283881" w:rsidRDefault="00283881" w:rsidP="00A44FB4">
            <w:pPr>
              <w:spacing w:before="40" w:after="4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Денежные средства на данное мероприятие не выделялись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283881" w:rsidRPr="00283881" w:rsidRDefault="00283881" w:rsidP="00A44FB4">
            <w:pPr>
              <w:spacing w:before="40" w:after="40"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283881" w:rsidRPr="00283881" w:rsidTr="000A7F02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881" w:rsidRPr="00283881" w:rsidRDefault="00283881" w:rsidP="00A44FB4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881" w:rsidRPr="00283881" w:rsidRDefault="00283881" w:rsidP="00A44FB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3881" w:rsidRPr="00283881" w:rsidRDefault="00283881" w:rsidP="00A44FB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3881" w:rsidRPr="00283881" w:rsidRDefault="00283881" w:rsidP="00A44FB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83881" w:rsidRPr="00283881" w:rsidRDefault="00283881" w:rsidP="00A44FB4">
            <w:pPr>
              <w:spacing w:before="40" w:after="40" w:line="276" w:lineRule="auto"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Обеспечение завтраком учащихся 1-5-х классов, с 01.09.2018 г. – 1-4 классов общеобразовательных учреждений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83881" w:rsidRPr="00283881" w:rsidRDefault="00283881" w:rsidP="00A44FB4">
            <w:pPr>
              <w:spacing w:before="40" w:after="40"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Отдел народного образования МО «Красногорский район», образовательные учреждения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83881" w:rsidRPr="00283881" w:rsidRDefault="00283881" w:rsidP="00A44FB4">
            <w:pPr>
              <w:spacing w:before="40" w:after="40"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2015-2020 г.г.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83881" w:rsidRPr="00283881" w:rsidRDefault="00283881" w:rsidP="00A44FB4">
            <w:pPr>
              <w:spacing w:before="40" w:after="40"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2018 г.</w:t>
            </w:r>
          </w:p>
        </w:tc>
        <w:tc>
          <w:tcPr>
            <w:tcW w:w="3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83881" w:rsidRPr="00283881" w:rsidRDefault="00283881" w:rsidP="00A44FB4">
            <w:pPr>
              <w:spacing w:before="40" w:after="4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Обеспечение бесплатным горячим завтраком учащихся 1-5 классов, а с 01.09.2018 г. – 1-4 классов </w:t>
            </w:r>
            <w:r w:rsidRPr="00283881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общеобразовательных учреждений для сохранения их здоровья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83881" w:rsidRPr="00283881" w:rsidRDefault="00283881" w:rsidP="00A44FB4">
            <w:pPr>
              <w:spacing w:before="40" w:after="40"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Бесплатными горячими завтраками обеспечивались 479 учащихся общеобразовательных учреждений за счет средств республиканского бюджета и средств бюджета муниципального образования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283881" w:rsidRPr="00283881" w:rsidRDefault="00283881" w:rsidP="00A44FB4">
            <w:pPr>
              <w:spacing w:before="40" w:after="40"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Недостаточное финансирование</w:t>
            </w:r>
          </w:p>
        </w:tc>
      </w:tr>
      <w:tr w:rsidR="00283881" w:rsidRPr="00283881" w:rsidTr="000A7F02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881" w:rsidRPr="00283881" w:rsidRDefault="00283881" w:rsidP="00A44FB4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881" w:rsidRPr="00283881" w:rsidRDefault="00283881" w:rsidP="00A44FB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3881" w:rsidRPr="00283881" w:rsidRDefault="00283881" w:rsidP="00A44FB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3881" w:rsidRPr="00283881" w:rsidRDefault="00283881" w:rsidP="00A44FB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83881" w:rsidRPr="00283881" w:rsidRDefault="00283881" w:rsidP="00A44FB4">
            <w:pPr>
              <w:spacing w:before="40" w:after="4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Обеспечение питанием учащихся 1-11-х классов общеобразовательных учреждений из малообеспеченных семей (кроме детей их многодетных малообеспеченных семей), в том числе из неполных семей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83881" w:rsidRPr="00283881" w:rsidRDefault="00283881" w:rsidP="00A44FB4">
            <w:pPr>
              <w:spacing w:before="40" w:after="40"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Отдел народного образования МО «Красногорский район», образовательные учреждения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83881" w:rsidRPr="00283881" w:rsidRDefault="00283881" w:rsidP="00A44FB4">
            <w:pPr>
              <w:spacing w:before="40" w:after="40"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2015-2020 г.г.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83881" w:rsidRPr="00283881" w:rsidRDefault="00283881" w:rsidP="00A44FB4">
            <w:pPr>
              <w:spacing w:before="40" w:after="40"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2018 г.</w:t>
            </w:r>
          </w:p>
        </w:tc>
        <w:tc>
          <w:tcPr>
            <w:tcW w:w="3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83881" w:rsidRPr="00283881" w:rsidRDefault="00283881" w:rsidP="00A44FB4">
            <w:pPr>
              <w:spacing w:before="40" w:after="4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Обеспечение горячими обедами</w:t>
            </w:r>
            <w:r w:rsidR="006C50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учащихся 1-11-х классов из малообеспеченных семей (кроме детей их многодетных малообеспеченных семей), в том числе из неполных семей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83881" w:rsidRPr="00283881" w:rsidRDefault="00283881" w:rsidP="00A44FB4">
            <w:pPr>
              <w:spacing w:before="40" w:after="40"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Бесплатным горячими обедами были обеспечены 22 учащихся из малообеспеченных семей, (кроме детей из многодетных малообеспеченных семей), в том числе из неполных </w:t>
            </w:r>
            <w:proofErr w:type="spellStart"/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семей</w:t>
            </w:r>
            <w:proofErr w:type="gramStart"/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,з</w:t>
            </w:r>
            <w:proofErr w:type="gramEnd"/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</w:t>
            </w:r>
            <w:proofErr w:type="spellEnd"/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счет средств республиканского бюджета и средств бюджета муниципального образования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283881" w:rsidRPr="00283881" w:rsidRDefault="00283881" w:rsidP="00A44FB4">
            <w:pPr>
              <w:spacing w:before="40" w:after="40"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 Недостаточное финансирование</w:t>
            </w:r>
          </w:p>
        </w:tc>
      </w:tr>
      <w:tr w:rsidR="00283881" w:rsidRPr="00283881" w:rsidTr="000A7F02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881" w:rsidRPr="00283881" w:rsidRDefault="00283881" w:rsidP="00A44FB4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881" w:rsidRPr="00283881" w:rsidRDefault="00283881" w:rsidP="00A44FB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3881" w:rsidRPr="00283881" w:rsidRDefault="00283881" w:rsidP="00A44FB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3881" w:rsidRPr="00283881" w:rsidRDefault="00283881" w:rsidP="00A44FB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83881" w:rsidRPr="00283881" w:rsidRDefault="00283881" w:rsidP="00A44FB4">
            <w:pPr>
              <w:spacing w:before="40" w:after="4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Обеспечение питанием детей дошкольного возраста в образовательных учреждениях района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83881" w:rsidRPr="00283881" w:rsidRDefault="00283881" w:rsidP="00A44FB4">
            <w:pPr>
              <w:spacing w:before="40" w:after="40"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Отдел народного образования МО «Красногорский район», образовательные учреждения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83881" w:rsidRPr="00283881" w:rsidRDefault="00283881" w:rsidP="00A44FB4">
            <w:pPr>
              <w:spacing w:before="40" w:after="40"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2015-2020 г.г.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83881" w:rsidRPr="00283881" w:rsidRDefault="00283881" w:rsidP="00A44FB4">
            <w:pPr>
              <w:spacing w:before="40" w:after="40"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2018 г.</w:t>
            </w:r>
          </w:p>
        </w:tc>
        <w:tc>
          <w:tcPr>
            <w:tcW w:w="3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83881" w:rsidRPr="00283881" w:rsidRDefault="00283881" w:rsidP="00A44FB4">
            <w:pPr>
              <w:spacing w:before="40" w:after="4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Обеспечение горячим питанием детей дошкольного возраста для сохранения их здоровья с учетом сохранения норм питания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83881" w:rsidRPr="00283881" w:rsidRDefault="00283881" w:rsidP="00A44FB4">
            <w:pPr>
              <w:spacing w:before="40" w:after="4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Питанием были обеспечены 489 детей в дошкольных образовательных учреждениях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283881" w:rsidRPr="00283881" w:rsidRDefault="00283881" w:rsidP="00A44FB4">
            <w:pPr>
              <w:spacing w:before="40" w:after="40"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 Недостаточное финансирование</w:t>
            </w:r>
          </w:p>
        </w:tc>
      </w:tr>
      <w:tr w:rsidR="00283881" w:rsidRPr="00283881" w:rsidTr="000A7F02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881" w:rsidRPr="00283881" w:rsidRDefault="00283881" w:rsidP="00A44FB4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881" w:rsidRPr="00283881" w:rsidRDefault="00283881" w:rsidP="00A44FB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881" w:rsidRPr="00283881" w:rsidRDefault="00283881" w:rsidP="00A44FB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881" w:rsidRPr="00283881" w:rsidRDefault="00283881" w:rsidP="00A44FB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83881" w:rsidRPr="00283881" w:rsidRDefault="00283881" w:rsidP="00A44FB4">
            <w:pPr>
              <w:spacing w:before="40" w:after="4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Обеспечение питанием учащихся группы продленного дня, учащихся с ОВЗ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83881" w:rsidRPr="00283881" w:rsidRDefault="00283881" w:rsidP="00A44FB4">
            <w:pPr>
              <w:spacing w:before="40" w:after="40"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Отдел народного образования МО «Красногорский район», образовательные учреждения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83881" w:rsidRPr="00283881" w:rsidRDefault="00283881" w:rsidP="00A44FB4">
            <w:pPr>
              <w:spacing w:before="40" w:after="40"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2015-2020 г.г.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83881" w:rsidRPr="00283881" w:rsidRDefault="00283881" w:rsidP="00A44FB4">
            <w:pPr>
              <w:spacing w:before="40" w:after="40"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2018 г.</w:t>
            </w:r>
          </w:p>
        </w:tc>
        <w:tc>
          <w:tcPr>
            <w:tcW w:w="3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83881" w:rsidRPr="00283881" w:rsidRDefault="00283881" w:rsidP="00A44FB4">
            <w:pPr>
              <w:spacing w:before="40" w:after="4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Обеспечение полдником учащихся группы продленного дня, двухразовым горячим питанием обучающихся с ОВЗ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83881" w:rsidRPr="00283881" w:rsidRDefault="00283881" w:rsidP="00A44FB4">
            <w:pPr>
              <w:spacing w:before="40" w:after="40"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Дополнительным полдником обеспечивалось 275 учащихся, посещающих группу продленного дня и 25 человек с ограниченными возможностями здоровья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283881" w:rsidRPr="00283881" w:rsidRDefault="00283881" w:rsidP="00A44FB4">
            <w:pPr>
              <w:spacing w:before="40" w:after="40"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283881" w:rsidRPr="00283881" w:rsidTr="000A7F02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881" w:rsidRPr="00283881" w:rsidRDefault="00283881" w:rsidP="00A44FB4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881" w:rsidRPr="00283881" w:rsidRDefault="00283881" w:rsidP="00A44FB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881" w:rsidRPr="00283881" w:rsidRDefault="00283881" w:rsidP="00A44FB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881" w:rsidRPr="00283881" w:rsidRDefault="00283881" w:rsidP="00A44FB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83881" w:rsidRPr="00283881" w:rsidRDefault="00283881" w:rsidP="00A44FB4">
            <w:pPr>
              <w:spacing w:before="40" w:after="4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Обеспечение питанием учащихся, проживающих в интернатах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83881" w:rsidRPr="00283881" w:rsidRDefault="00283881" w:rsidP="00A44FB4">
            <w:pPr>
              <w:spacing w:before="40" w:after="40"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Отдел народного образования МО «Красногорский район», образовательные учреждения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83881" w:rsidRPr="00283881" w:rsidRDefault="00283881" w:rsidP="00A44FB4">
            <w:pPr>
              <w:spacing w:before="40" w:after="40"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2015-2020 г.г.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83881" w:rsidRPr="00283881" w:rsidRDefault="00283881" w:rsidP="00A44FB4">
            <w:pPr>
              <w:spacing w:before="40" w:after="40"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2018 г.</w:t>
            </w:r>
          </w:p>
        </w:tc>
        <w:tc>
          <w:tcPr>
            <w:tcW w:w="3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83881" w:rsidRPr="00283881" w:rsidRDefault="00283881" w:rsidP="00A44FB4">
            <w:pPr>
              <w:spacing w:before="40" w:after="4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Обеспечение горячим качественным питанием учащихся, проживающих в интернатах для сохранения их здоровья с учетом соблюдения норм питания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83881" w:rsidRPr="00283881" w:rsidRDefault="00283881" w:rsidP="00A44FB4">
            <w:pPr>
              <w:spacing w:before="40" w:after="40"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Горячим питанием были обеспечены </w:t>
            </w:r>
            <w:r w:rsidRPr="006C50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 учащихся</w:t>
            </w: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проживающих в пришкольном интернате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283881" w:rsidRPr="00283881" w:rsidRDefault="00283881" w:rsidP="00A44FB4">
            <w:pPr>
              <w:spacing w:before="40" w:after="40"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83881" w:rsidRPr="00283881" w:rsidTr="000A7F02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881" w:rsidRPr="00283881" w:rsidRDefault="00283881" w:rsidP="00A44FB4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881" w:rsidRPr="00283881" w:rsidRDefault="00283881" w:rsidP="00A44FB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881" w:rsidRPr="00283881" w:rsidRDefault="00283881" w:rsidP="00A44FB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881" w:rsidRPr="00283881" w:rsidRDefault="00283881" w:rsidP="00A44FB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83881" w:rsidRPr="00283881" w:rsidRDefault="00283881" w:rsidP="00A44FB4">
            <w:pPr>
              <w:spacing w:before="40" w:after="4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Обеспечение питанием учащихся, не пользующихся льготами и дотациями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83881" w:rsidRPr="00283881" w:rsidRDefault="00283881" w:rsidP="00A44FB4">
            <w:pPr>
              <w:spacing w:before="40" w:after="40"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Отдел народного образования МО «Красногорский район», образовательные учреждения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83881" w:rsidRPr="00283881" w:rsidRDefault="00283881" w:rsidP="00A44FB4">
            <w:pPr>
              <w:spacing w:before="40" w:after="40"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2015-2020 г.г.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83881" w:rsidRPr="00283881" w:rsidRDefault="00283881" w:rsidP="00A44FB4">
            <w:pPr>
              <w:spacing w:before="40" w:after="40"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2018 г.</w:t>
            </w:r>
          </w:p>
        </w:tc>
        <w:tc>
          <w:tcPr>
            <w:tcW w:w="3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83881" w:rsidRPr="00283881" w:rsidRDefault="00283881" w:rsidP="00A44FB4">
            <w:pPr>
              <w:spacing w:before="40" w:after="4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Обеспечение горячим питанием учащихся общеобразовательных учреждений района не пользующихся льготами и дотациями   с учетом соблюдения норм питания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83881" w:rsidRPr="00283881" w:rsidRDefault="00283881" w:rsidP="00A44FB4">
            <w:pPr>
              <w:spacing w:before="40" w:after="40"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Горячими обедами были обеспечены 766 учащихся, не пользующихся льготами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283881" w:rsidRPr="00283881" w:rsidRDefault="00283881" w:rsidP="00A44FB4">
            <w:pPr>
              <w:spacing w:before="40" w:after="40"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83881" w:rsidRPr="00283881" w:rsidTr="000A7F02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881" w:rsidRPr="00283881" w:rsidRDefault="00283881" w:rsidP="00A44FB4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881" w:rsidRPr="00283881" w:rsidRDefault="00283881" w:rsidP="00A44FB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881" w:rsidRPr="00283881" w:rsidRDefault="00283881" w:rsidP="00A44FB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881" w:rsidRPr="00283881" w:rsidRDefault="00283881" w:rsidP="00A44FB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83881" w:rsidRPr="00283881" w:rsidRDefault="00283881" w:rsidP="00A44FB4">
            <w:pPr>
              <w:spacing w:before="40" w:after="40"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Поддержка работы общеобразовательных учреждений по </w:t>
            </w:r>
            <w:proofErr w:type="spellStart"/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самообеспечению</w:t>
            </w:r>
            <w:proofErr w:type="spellEnd"/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школьников </w:t>
            </w: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сельскохозяйственной продукцией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83881" w:rsidRPr="00283881" w:rsidRDefault="00283881" w:rsidP="00A44FB4">
            <w:pPr>
              <w:spacing w:before="40" w:after="40"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Отдел народного образования МО «Красногорский район», </w:t>
            </w: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образовательные учреждения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83881" w:rsidRPr="00283881" w:rsidRDefault="00283881" w:rsidP="00A44FB4">
            <w:pPr>
              <w:spacing w:before="40" w:after="40"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 2015-2020 г.г.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83881" w:rsidRPr="00283881" w:rsidRDefault="00283881" w:rsidP="00A44FB4">
            <w:pPr>
              <w:spacing w:before="40" w:after="40"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2018 г.</w:t>
            </w:r>
          </w:p>
        </w:tc>
        <w:tc>
          <w:tcPr>
            <w:tcW w:w="3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83881" w:rsidRPr="00283881" w:rsidRDefault="00283881" w:rsidP="00A44FB4">
            <w:pPr>
              <w:spacing w:before="40" w:after="4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Обеспечение школ собственной продукцией за счет выращивания картофеля и овощей на пришкольных огородах, удешевление за счет этого </w:t>
            </w: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питания школьников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83881" w:rsidRPr="00283881" w:rsidRDefault="00283881" w:rsidP="00A44FB4">
            <w:pPr>
              <w:spacing w:before="40" w:after="4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Проведены лабораторные исследования овощей на нитраты в ФБУЗ «Центр гигиены и эпидемиологии </w:t>
            </w: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в УР» на сумму 9,9 тыс. руб.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283881" w:rsidRPr="00283881" w:rsidRDefault="00283881" w:rsidP="00A44FB4">
            <w:pPr>
              <w:spacing w:before="40" w:after="40"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83881" w:rsidRPr="00283881" w:rsidTr="000A7F02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881" w:rsidRPr="00283881" w:rsidRDefault="00283881" w:rsidP="00A44FB4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881" w:rsidRPr="00283881" w:rsidRDefault="00283881" w:rsidP="00A44FB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881" w:rsidRPr="00283881" w:rsidRDefault="00283881" w:rsidP="00A44FB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881" w:rsidRPr="00283881" w:rsidRDefault="00283881" w:rsidP="00A44FB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83881" w:rsidRPr="00283881" w:rsidRDefault="00283881" w:rsidP="00A44FB4">
            <w:pPr>
              <w:spacing w:before="40" w:after="40"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Приобретение технологического оборудования, столовой и кухонной посуды, кухонного инвентаря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83881" w:rsidRPr="00283881" w:rsidRDefault="00283881" w:rsidP="00A44FB4">
            <w:pPr>
              <w:spacing w:before="40" w:after="40"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Отдел народного образования МО «Красногорский район», образовательные учреждения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83881" w:rsidRPr="00283881" w:rsidRDefault="00283881" w:rsidP="00A44FB4">
            <w:pPr>
              <w:spacing w:before="40" w:after="40"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2015-2020 г.г.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83881" w:rsidRPr="00283881" w:rsidRDefault="00283881" w:rsidP="00A44FB4">
            <w:pPr>
              <w:spacing w:before="40" w:after="40"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2018 г.</w:t>
            </w:r>
          </w:p>
        </w:tc>
        <w:tc>
          <w:tcPr>
            <w:tcW w:w="3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83881" w:rsidRPr="00283881" w:rsidRDefault="00283881" w:rsidP="00A44FB4">
            <w:pPr>
              <w:spacing w:before="40" w:after="4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Модернизация пищеблоков предприятий питания для детей дошкольного и школьного возраста.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83881" w:rsidRPr="00283881" w:rsidRDefault="00283881" w:rsidP="00A44FB4">
            <w:pPr>
              <w:spacing w:before="40" w:after="4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 2018 году во все школы была приобретена посуда на сумму 36,95 тыс. руб.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283881" w:rsidRPr="00283881" w:rsidRDefault="00283881" w:rsidP="00A44FB4">
            <w:pPr>
              <w:spacing w:before="40" w:after="40"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83881" w:rsidRPr="00283881" w:rsidTr="000A7F02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83881" w:rsidRPr="00283881" w:rsidRDefault="00283881" w:rsidP="00A44FB4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83881" w:rsidRPr="00283881" w:rsidRDefault="00283881" w:rsidP="00A44FB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83881" w:rsidRPr="00283881" w:rsidRDefault="00283881" w:rsidP="00A44FB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83881" w:rsidRPr="00283881" w:rsidRDefault="00283881" w:rsidP="00A44FB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283881" w:rsidRPr="00283881" w:rsidRDefault="00283881" w:rsidP="00A44FB4">
            <w:pPr>
              <w:spacing w:before="40" w:after="40"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Динамическое наблюдение за состоянием здоровья школьников в период реализации Подпрограммы</w:t>
            </w:r>
          </w:p>
          <w:p w:rsidR="00283881" w:rsidRPr="00283881" w:rsidRDefault="00283881" w:rsidP="00A44FB4">
            <w:pPr>
              <w:spacing w:before="40" w:after="40"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283881" w:rsidRPr="00283881" w:rsidRDefault="00283881" w:rsidP="00A44FB4">
            <w:pPr>
              <w:spacing w:before="40" w:after="40"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283881" w:rsidRPr="00283881" w:rsidRDefault="00283881" w:rsidP="00A44FB4">
            <w:pPr>
              <w:spacing w:before="40" w:after="40"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Отдел народного образования МО «Красногорский район», образовательные учреждения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283881" w:rsidRPr="00283881" w:rsidRDefault="00283881" w:rsidP="00A44FB4">
            <w:pPr>
              <w:spacing w:before="40" w:after="40"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2015-2020 г.г.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283881" w:rsidRPr="00283881" w:rsidRDefault="00283881" w:rsidP="00A44FB4">
            <w:pPr>
              <w:spacing w:before="40" w:after="40"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2018 г.</w:t>
            </w:r>
          </w:p>
        </w:tc>
        <w:tc>
          <w:tcPr>
            <w:tcW w:w="3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283881" w:rsidRPr="00283881" w:rsidRDefault="00283881" w:rsidP="00A44FB4">
            <w:pPr>
              <w:spacing w:before="40" w:after="4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Мониторинг состояния здоровья детей, разработка мероприятий по оздоровлению детей по итогам мониторинга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283881" w:rsidRPr="00283881" w:rsidRDefault="00283881" w:rsidP="00A44FB4">
            <w:pPr>
              <w:spacing w:before="40" w:after="4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Денежные средства на данное мероприятие не выделяются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283881" w:rsidRPr="00283881" w:rsidRDefault="00283881" w:rsidP="00A44FB4">
            <w:pPr>
              <w:spacing w:before="40" w:after="40"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83881" w:rsidRPr="00283881" w:rsidTr="000A7F02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83881" w:rsidRPr="00283881" w:rsidRDefault="00283881" w:rsidP="00A44FB4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83881" w:rsidRPr="00283881" w:rsidRDefault="00283881" w:rsidP="00A44FB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83881" w:rsidRPr="00283881" w:rsidRDefault="00283881" w:rsidP="00A44FB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83881" w:rsidRPr="00283881" w:rsidRDefault="00283881" w:rsidP="00A44FB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83881" w:rsidRPr="00283881" w:rsidRDefault="00283881" w:rsidP="00A44FB4">
            <w:pPr>
              <w:spacing w:before="40" w:after="40"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Повышение квалификации работников основных профессий предприятий </w:t>
            </w:r>
          </w:p>
          <w:p w:rsidR="00283881" w:rsidRPr="00283881" w:rsidRDefault="00283881" w:rsidP="00A44FB4">
            <w:pPr>
              <w:spacing w:before="40" w:after="40"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питания дошкольных образовательных учреждений, находящихся на балансе образовательных учреждений</w:t>
            </w:r>
          </w:p>
          <w:p w:rsidR="00283881" w:rsidRPr="00283881" w:rsidRDefault="00283881" w:rsidP="00A44FB4">
            <w:pPr>
              <w:spacing w:before="40" w:after="40"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283881" w:rsidRPr="00283881" w:rsidRDefault="00283881" w:rsidP="00A44FB4">
            <w:pPr>
              <w:spacing w:before="40" w:after="40"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Отдел народного образования МО «Красногорский район», образовательные учреждения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283881" w:rsidRPr="00283881" w:rsidRDefault="00283881" w:rsidP="00A44FB4">
            <w:pPr>
              <w:spacing w:before="40" w:after="40"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2015-2020 г.г.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283881" w:rsidRPr="00283881" w:rsidRDefault="00283881" w:rsidP="00A44FB4">
            <w:pPr>
              <w:spacing w:before="40" w:after="40"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2018 г.</w:t>
            </w:r>
          </w:p>
        </w:tc>
        <w:tc>
          <w:tcPr>
            <w:tcW w:w="3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283881" w:rsidRPr="00283881" w:rsidRDefault="00283881" w:rsidP="00A44FB4">
            <w:pPr>
              <w:spacing w:before="40" w:after="4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Повышение квалификации поваров образовательных организаций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283881" w:rsidRPr="00283881" w:rsidRDefault="00283881" w:rsidP="00A44FB4">
            <w:pPr>
              <w:spacing w:before="40" w:after="4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2018 году повышение квалификации поваров не проводилось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283881" w:rsidRPr="00283881" w:rsidRDefault="00283881" w:rsidP="00A44FB4">
            <w:pPr>
              <w:spacing w:before="40" w:after="40"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83881" w:rsidRPr="00283881" w:rsidTr="000A7F02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83881" w:rsidRPr="00283881" w:rsidRDefault="00283881" w:rsidP="00A44FB4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83881" w:rsidRPr="00283881" w:rsidRDefault="00283881" w:rsidP="00A44FB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83881" w:rsidRPr="00283881" w:rsidRDefault="00283881" w:rsidP="00A44FB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83881" w:rsidRPr="00283881" w:rsidRDefault="00283881" w:rsidP="00A44FB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283881" w:rsidRPr="00283881" w:rsidRDefault="00283881" w:rsidP="00A44FB4">
            <w:pPr>
              <w:spacing w:before="40" w:after="40"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Проведение конференций, семинаров, совещаний с руководителями образовательных учреждений и ответственными за организацию питания по вопросам здорового питания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283881" w:rsidRPr="00283881" w:rsidRDefault="00283881" w:rsidP="00A44FB4">
            <w:pPr>
              <w:spacing w:before="40" w:after="40"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Отдел народного образования МО «Красногорский район», образовательные учреждения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283881" w:rsidRPr="00283881" w:rsidRDefault="00283881" w:rsidP="00A44FB4">
            <w:pPr>
              <w:spacing w:before="40" w:after="40"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2015-2020 г.г.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283881" w:rsidRPr="00283881" w:rsidRDefault="00283881" w:rsidP="00A44FB4">
            <w:pPr>
              <w:spacing w:before="40" w:after="40"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2018 г.</w:t>
            </w:r>
          </w:p>
        </w:tc>
        <w:tc>
          <w:tcPr>
            <w:tcW w:w="3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283881" w:rsidRPr="00283881" w:rsidRDefault="00283881" w:rsidP="00A44FB4">
            <w:pPr>
              <w:spacing w:before="40" w:after="4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Повышение знаний руководителей образовательных учреждений и специалистов по вопросам организации здорового питания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283881" w:rsidRPr="00283881" w:rsidRDefault="00283881" w:rsidP="00A44FB4">
            <w:pPr>
              <w:spacing w:before="40" w:after="4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 течение 2018 года проводились совещаний с руководителями образовательных учреждений и ответственными за организацию питания. Участие в семинаре «Современные направления развития школьного питания» в Ижевском торгово-экономическом техникуме. </w:t>
            </w:r>
          </w:p>
          <w:p w:rsidR="00283881" w:rsidRPr="00283881" w:rsidRDefault="00283881" w:rsidP="00A44FB4">
            <w:pPr>
              <w:spacing w:before="40" w:after="4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Участие в семинаре «О соблюдении санитарных правил при организации питания в образовательных организациях» в ТО Управления </w:t>
            </w:r>
            <w:proofErr w:type="spellStart"/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Роспотребнадзора</w:t>
            </w:r>
            <w:proofErr w:type="spellEnd"/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по УР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283881" w:rsidRPr="00283881" w:rsidRDefault="00283881" w:rsidP="00A44FB4">
            <w:pPr>
              <w:spacing w:before="40" w:after="40"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83881" w:rsidRPr="00283881" w:rsidTr="000A7F02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83881" w:rsidRPr="00283881" w:rsidRDefault="00283881" w:rsidP="00A44FB4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83881" w:rsidRPr="00283881" w:rsidRDefault="00283881" w:rsidP="00A44FB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83881" w:rsidRPr="00283881" w:rsidRDefault="00283881" w:rsidP="00A44FB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83881" w:rsidRPr="00283881" w:rsidRDefault="00283881" w:rsidP="00A44FB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283881" w:rsidRPr="00283881" w:rsidRDefault="00283881" w:rsidP="00A44FB4">
            <w:pPr>
              <w:spacing w:before="40" w:after="4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Издание плакатов, учебно-методической литературы и пособий по вопросам питания детей и школьников в целях наглядной агитации организации здорового питания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283881" w:rsidRPr="00283881" w:rsidRDefault="00283881" w:rsidP="00A44FB4">
            <w:pPr>
              <w:spacing w:before="40" w:after="40"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Отдел народного образования МО «Красногорский район», образовательные учреждения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283881" w:rsidRPr="00283881" w:rsidRDefault="00283881" w:rsidP="00A44FB4">
            <w:pPr>
              <w:spacing w:before="40" w:after="40"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2015-2020 г.г.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283881" w:rsidRPr="00283881" w:rsidRDefault="00283881" w:rsidP="00A44FB4">
            <w:pPr>
              <w:spacing w:before="40" w:after="40"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2018 г.</w:t>
            </w:r>
          </w:p>
        </w:tc>
        <w:tc>
          <w:tcPr>
            <w:tcW w:w="3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283881" w:rsidRPr="00283881" w:rsidRDefault="00283881" w:rsidP="00A44FB4">
            <w:pPr>
              <w:spacing w:before="40" w:after="4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Наглядная агитация здорового питания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283881" w:rsidRPr="00283881" w:rsidRDefault="00283881" w:rsidP="00A44FB4">
            <w:pPr>
              <w:spacing w:before="40" w:after="4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Денежные средства на данное мероприятие не выделялись. Плакаты и учебно-методические комплекты издаются в рамках программы «Разговор о правильном питании»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283881" w:rsidRPr="00283881" w:rsidRDefault="00283881" w:rsidP="00A44FB4">
            <w:pPr>
              <w:spacing w:before="40" w:after="40"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83881" w:rsidRPr="00283881" w:rsidTr="000A7F02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83881" w:rsidRPr="00283881" w:rsidRDefault="00283881" w:rsidP="00A44FB4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83881" w:rsidRPr="00283881" w:rsidRDefault="00283881" w:rsidP="00A44FB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83881" w:rsidRPr="00283881" w:rsidRDefault="00283881" w:rsidP="00A44FB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83881" w:rsidRPr="00283881" w:rsidRDefault="00283881" w:rsidP="00A44FB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83881" w:rsidRPr="00283881" w:rsidRDefault="00283881" w:rsidP="00A44FB4">
            <w:pPr>
              <w:spacing w:before="40" w:after="40"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Проведение районного конкурса на лучшую организацию питания в образовательных учреждениях Красногорского района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283881" w:rsidRPr="00283881" w:rsidRDefault="00283881" w:rsidP="00A44FB4">
            <w:pPr>
              <w:spacing w:before="40" w:after="40"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Отдел народного образования МО «Красногорский район», образовательные учреждения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283881" w:rsidRPr="00283881" w:rsidRDefault="00283881" w:rsidP="00A44FB4">
            <w:pPr>
              <w:spacing w:before="40" w:after="40"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2015-2020 г.г.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283881" w:rsidRPr="00283881" w:rsidRDefault="00283881" w:rsidP="00A44FB4">
            <w:pPr>
              <w:spacing w:before="40" w:after="40"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2018 г.</w:t>
            </w:r>
          </w:p>
        </w:tc>
        <w:tc>
          <w:tcPr>
            <w:tcW w:w="3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283881" w:rsidRPr="00283881" w:rsidRDefault="00283881" w:rsidP="00A44FB4">
            <w:pPr>
              <w:spacing w:before="40" w:after="4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Стимулирование улучшения организации питания школьников в образовательных учреждениях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283881" w:rsidRPr="00283881" w:rsidRDefault="00283881" w:rsidP="00A44FB4">
            <w:pPr>
              <w:spacing w:before="40" w:after="4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Денежные средства на данное мероприятие не выделялись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283881" w:rsidRPr="00283881" w:rsidRDefault="00283881" w:rsidP="00A44FB4">
            <w:pPr>
              <w:spacing w:before="40" w:after="40"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38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</w:tbl>
    <w:p w:rsidR="00AA7ABD" w:rsidRPr="00D36357" w:rsidRDefault="00AA7ABD" w:rsidP="00D3635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36357">
        <w:rPr>
          <w:rFonts w:ascii="Times New Roman" w:hAnsi="Times New Roman" w:cs="Times New Roman"/>
          <w:sz w:val="18"/>
          <w:szCs w:val="18"/>
        </w:rPr>
        <w:br w:type="page"/>
      </w:r>
    </w:p>
    <w:p w:rsidR="00DC5176" w:rsidRPr="00D8567F" w:rsidRDefault="00DC5176" w:rsidP="00D8567F">
      <w:pPr>
        <w:jc w:val="center"/>
        <w:rPr>
          <w:rFonts w:ascii="Times New Roman" w:hAnsi="Times New Roman" w:cs="Times New Roman"/>
          <w:sz w:val="24"/>
          <w:szCs w:val="24"/>
        </w:rPr>
      </w:pPr>
      <w:r w:rsidRPr="00D8567F">
        <w:rPr>
          <w:rFonts w:ascii="Times New Roman" w:hAnsi="Times New Roman" w:cs="Times New Roman"/>
          <w:sz w:val="24"/>
          <w:szCs w:val="24"/>
        </w:rPr>
        <w:lastRenderedPageBreak/>
        <w:t xml:space="preserve">Форма 4. </w:t>
      </w:r>
      <w:hyperlink r:id="rId6" w:history="1">
        <w:r w:rsidRPr="00D8567F">
          <w:rPr>
            <w:rFonts w:ascii="Times New Roman" w:hAnsi="Times New Roman" w:cs="Times New Roman"/>
            <w:sz w:val="24"/>
            <w:szCs w:val="24"/>
          </w:rPr>
          <w:t>Отчет</w:t>
        </w:r>
      </w:hyperlink>
      <w:r w:rsidRPr="00D8567F">
        <w:rPr>
          <w:rFonts w:ascii="Times New Roman" w:hAnsi="Times New Roman" w:cs="Times New Roman"/>
          <w:sz w:val="24"/>
          <w:szCs w:val="24"/>
        </w:rPr>
        <w:t xml:space="preserve"> о выполнении сводных показателей муниципальных заданий на оказание муниципальных услуг (выполнение работ)</w:t>
      </w:r>
    </w:p>
    <w:tbl>
      <w:tblPr>
        <w:tblW w:w="1499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10"/>
        <w:gridCol w:w="510"/>
        <w:gridCol w:w="510"/>
        <w:gridCol w:w="510"/>
        <w:gridCol w:w="2081"/>
        <w:gridCol w:w="1559"/>
        <w:gridCol w:w="1276"/>
        <w:gridCol w:w="820"/>
        <w:gridCol w:w="820"/>
        <w:gridCol w:w="62"/>
        <w:gridCol w:w="1282"/>
        <w:gridCol w:w="1020"/>
        <w:gridCol w:w="1020"/>
        <w:gridCol w:w="1118"/>
        <w:gridCol w:w="948"/>
        <w:gridCol w:w="948"/>
      </w:tblGrid>
      <w:tr w:rsidR="006B32C5" w:rsidRPr="00D36357" w:rsidTr="005C6456">
        <w:trPr>
          <w:trHeight w:val="843"/>
        </w:trPr>
        <w:tc>
          <w:tcPr>
            <w:tcW w:w="204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6B32C5" w:rsidRPr="00D36357" w:rsidRDefault="006B32C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08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B32C5" w:rsidRPr="00D36357" w:rsidRDefault="006B32C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Наименование подпрограммы, основного мероприятия, мероприятия (муниципальной услуги)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B32C5" w:rsidRPr="00D36357" w:rsidRDefault="006B32C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B32C5" w:rsidRPr="00D36357" w:rsidRDefault="006B32C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Единица измерения объема муниципальной  услуги</w:t>
            </w:r>
          </w:p>
        </w:tc>
        <w:tc>
          <w:tcPr>
            <w:tcW w:w="298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2C5" w:rsidRPr="00D36357" w:rsidRDefault="006B32C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315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2C5" w:rsidRPr="00D36357" w:rsidRDefault="006B32C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Расходы бюджета муниципального района  на оказание муниципальной услуги (выполнение работы), тыс. рублей</w:t>
            </w:r>
          </w:p>
        </w:tc>
        <w:tc>
          <w:tcPr>
            <w:tcW w:w="18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B32C5" w:rsidRPr="00D36357" w:rsidRDefault="006B32C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6B32C5" w:rsidRPr="00D36357" w:rsidTr="005C6456">
        <w:trPr>
          <w:trHeight w:val="1065"/>
        </w:trPr>
        <w:tc>
          <w:tcPr>
            <w:tcW w:w="2040" w:type="dxa"/>
            <w:gridSpan w:val="4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2C5" w:rsidRPr="00D36357" w:rsidRDefault="006B32C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B32C5" w:rsidRPr="00D36357" w:rsidRDefault="006B32C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B32C5" w:rsidRPr="00D36357" w:rsidRDefault="006B32C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B32C5" w:rsidRPr="00D36357" w:rsidRDefault="006B32C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B32C5" w:rsidRPr="00D36357" w:rsidRDefault="006B32C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B32C5" w:rsidRPr="00D36357" w:rsidRDefault="006B32C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факт</w:t>
            </w:r>
          </w:p>
        </w:tc>
        <w:tc>
          <w:tcPr>
            <w:tcW w:w="1344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B32C5" w:rsidRPr="00D36357" w:rsidRDefault="006B32C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относительное отклонение, %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B32C5" w:rsidRPr="00D36357" w:rsidRDefault="006B32C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B32C5" w:rsidRPr="00D36357" w:rsidRDefault="006B32C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B32C5" w:rsidRPr="00D36357" w:rsidRDefault="006B32C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B32C5" w:rsidRPr="00D36357" w:rsidRDefault="006B32C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B32C5" w:rsidRPr="00D36357" w:rsidRDefault="006B32C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DC5176" w:rsidRPr="00D36357" w:rsidTr="005C6456">
        <w:trPr>
          <w:trHeight w:val="403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МП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ОМ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</w:t>
            </w:r>
          </w:p>
        </w:tc>
        <w:tc>
          <w:tcPr>
            <w:tcW w:w="2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C5176" w:rsidRPr="00D36357" w:rsidTr="005C6456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54" w:type="dxa"/>
            <w:gridSpan w:val="1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Развитие дошкольного образования</w:t>
            </w:r>
          </w:p>
        </w:tc>
      </w:tr>
      <w:tr w:rsidR="00DC5176" w:rsidRPr="00D36357" w:rsidTr="005C6456">
        <w:trPr>
          <w:trHeight w:val="1590"/>
        </w:trPr>
        <w:tc>
          <w:tcPr>
            <w:tcW w:w="510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10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923</w:t>
            </w:r>
          </w:p>
        </w:tc>
        <w:tc>
          <w:tcPr>
            <w:tcW w:w="510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1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Количество воспитанников, посещающих дошкольные образовательные учреждения</w:t>
            </w:r>
          </w:p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чел.</w:t>
            </w:r>
          </w:p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615</w:t>
            </w:r>
            <w:r w:rsidR="005C6456" w:rsidRPr="00D36357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6D67C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497,0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6D6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 -0,</w:t>
            </w:r>
            <w:r w:rsidR="006D67CC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 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 -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 -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 -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 -</w:t>
            </w:r>
          </w:p>
        </w:tc>
      </w:tr>
      <w:tr w:rsidR="00DC5176" w:rsidRPr="00D36357" w:rsidTr="005C6456">
        <w:trPr>
          <w:trHeight w:val="819"/>
        </w:trPr>
        <w:tc>
          <w:tcPr>
            <w:tcW w:w="51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Расходы бюджета     МО "Красногорский район" на оказание муниципальной услуги (выполнение работы)</w:t>
            </w:r>
          </w:p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тыс. руб.</w:t>
            </w:r>
          </w:p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45269,1</w:t>
            </w:r>
          </w:p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44420,1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-0,01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45269,1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45269,1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44420,1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98,12%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98,12%</w:t>
            </w:r>
          </w:p>
        </w:tc>
      </w:tr>
      <w:tr w:rsidR="00DC5176" w:rsidRPr="00D36357" w:rsidTr="005C6456">
        <w:trPr>
          <w:trHeight w:val="270"/>
        </w:trPr>
        <w:tc>
          <w:tcPr>
            <w:tcW w:w="510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10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923</w:t>
            </w:r>
          </w:p>
        </w:tc>
        <w:tc>
          <w:tcPr>
            <w:tcW w:w="510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Содержание и воспитание в образовательных учреждениях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r w:rsidR="005C6456" w:rsidRPr="00D36357">
              <w:rPr>
                <w:rFonts w:ascii="Times New Roman" w:hAnsi="Times New Roman" w:cs="Times New Roman"/>
                <w:sz w:val="18"/>
                <w:szCs w:val="18"/>
              </w:rPr>
              <w:t>исло обучающихся, воспитанников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чел.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615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 533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-0,15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C5176" w:rsidRPr="00D36357" w:rsidTr="005C6456">
        <w:trPr>
          <w:trHeight w:val="270"/>
        </w:trPr>
        <w:tc>
          <w:tcPr>
            <w:tcW w:w="510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left w:val="nil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left w:val="nil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left w:val="nil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left w:val="nil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Число детей-сирот и детей, ост</w:t>
            </w:r>
            <w:r w:rsidR="005C6456" w:rsidRPr="00D36357">
              <w:rPr>
                <w:rFonts w:ascii="Times New Roman" w:hAnsi="Times New Roman" w:cs="Times New Roman"/>
                <w:sz w:val="18"/>
                <w:szCs w:val="18"/>
              </w:rPr>
              <w:t>авшихся без попечения родителей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чел.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-0,9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C5176" w:rsidRPr="00D36357" w:rsidTr="005C6456">
        <w:trPr>
          <w:trHeight w:val="315"/>
        </w:trPr>
        <w:tc>
          <w:tcPr>
            <w:tcW w:w="510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left w:val="nil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left w:val="nil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left w:val="nil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left w:val="nil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Число обучающихся, воспит</w:t>
            </w:r>
            <w:r w:rsidR="005C6456"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анников с </w:t>
            </w:r>
            <w:proofErr w:type="spellStart"/>
            <w:r w:rsidR="005C6456" w:rsidRPr="00D36357">
              <w:rPr>
                <w:rFonts w:ascii="Times New Roman" w:hAnsi="Times New Roman" w:cs="Times New Roman"/>
                <w:sz w:val="18"/>
                <w:szCs w:val="18"/>
              </w:rPr>
              <w:t>девиантным</w:t>
            </w:r>
            <w:proofErr w:type="spellEnd"/>
            <w:r w:rsidR="005C6456"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 поведением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чел.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C5176" w:rsidRPr="00D36357" w:rsidTr="005C6456">
        <w:trPr>
          <w:trHeight w:val="135"/>
        </w:trPr>
        <w:tc>
          <w:tcPr>
            <w:tcW w:w="51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Расходы бюджета МО "Красногорский район" а на </w:t>
            </w:r>
            <w:r w:rsidRPr="00D3635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оказание муниципал</w:t>
            </w:r>
            <w:r w:rsidR="005C6456" w:rsidRPr="00D36357">
              <w:rPr>
                <w:rFonts w:ascii="Times New Roman" w:hAnsi="Times New Roman" w:cs="Times New Roman"/>
                <w:sz w:val="18"/>
                <w:szCs w:val="18"/>
              </w:rPr>
              <w:t>ьной услуги (выполнение работы)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тыс. руб.</w:t>
            </w:r>
          </w:p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17619,2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17087,8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-0,03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17619,2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17619,2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17087,8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96,98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C5176" w:rsidRPr="00D36357" w:rsidRDefault="00DC5176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96,98</w:t>
            </w:r>
          </w:p>
        </w:tc>
      </w:tr>
    </w:tbl>
    <w:p w:rsidR="00F935FF" w:rsidRPr="00D36357" w:rsidRDefault="00F935FF" w:rsidP="00D3635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1499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10"/>
        <w:gridCol w:w="510"/>
        <w:gridCol w:w="510"/>
        <w:gridCol w:w="510"/>
        <w:gridCol w:w="2081"/>
        <w:gridCol w:w="1559"/>
        <w:gridCol w:w="1276"/>
        <w:gridCol w:w="820"/>
        <w:gridCol w:w="820"/>
        <w:gridCol w:w="1344"/>
        <w:gridCol w:w="1020"/>
        <w:gridCol w:w="1020"/>
        <w:gridCol w:w="1118"/>
        <w:gridCol w:w="948"/>
        <w:gridCol w:w="948"/>
      </w:tblGrid>
      <w:tr w:rsidR="003E49CC" w:rsidRPr="00D36357" w:rsidTr="003E49CC">
        <w:trPr>
          <w:trHeight w:val="843"/>
        </w:trPr>
        <w:tc>
          <w:tcPr>
            <w:tcW w:w="204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08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Наименование подпрограммы, основного мероприятия, мероприятия (муниципальной услуги)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Единица измерения объема муниципальной  услуги</w:t>
            </w:r>
          </w:p>
        </w:tc>
        <w:tc>
          <w:tcPr>
            <w:tcW w:w="298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315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Расходы бюджета муниципального района  на оказание муниципальной услуги (выполнение работы), тыс. рублей</w:t>
            </w:r>
          </w:p>
        </w:tc>
        <w:tc>
          <w:tcPr>
            <w:tcW w:w="18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3E49CC" w:rsidRPr="00D36357" w:rsidTr="003E49CC">
        <w:trPr>
          <w:trHeight w:val="1065"/>
        </w:trPr>
        <w:tc>
          <w:tcPr>
            <w:tcW w:w="2040" w:type="dxa"/>
            <w:gridSpan w:val="4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факт</w:t>
            </w:r>
          </w:p>
        </w:tc>
        <w:tc>
          <w:tcPr>
            <w:tcW w:w="134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относительное отклонение, %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3E49CC" w:rsidRPr="00D36357" w:rsidTr="003E49CC">
        <w:trPr>
          <w:trHeight w:val="403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МП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ОМ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</w:t>
            </w:r>
          </w:p>
        </w:tc>
        <w:tc>
          <w:tcPr>
            <w:tcW w:w="2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E49CC" w:rsidRPr="00D36357" w:rsidTr="003E49CC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54" w:type="dxa"/>
            <w:gridSpan w:val="11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Развитие общего образования</w:t>
            </w:r>
          </w:p>
        </w:tc>
      </w:tr>
      <w:tr w:rsidR="003E49CC" w:rsidRPr="00D36357" w:rsidTr="003E49CC">
        <w:trPr>
          <w:trHeight w:val="282"/>
        </w:trPr>
        <w:tc>
          <w:tcPr>
            <w:tcW w:w="510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10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510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1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Количество обучающихся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Чел.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443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436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- 0,01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-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-</w:t>
            </w:r>
          </w:p>
        </w:tc>
      </w:tr>
      <w:tr w:rsidR="003E49CC" w:rsidRPr="00D36357" w:rsidTr="003E49CC">
        <w:trPr>
          <w:trHeight w:val="282"/>
        </w:trPr>
        <w:tc>
          <w:tcPr>
            <w:tcW w:w="51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Расходы бюджета МО "Красногорский район" на оказание муниципальной услуги (выполнение работы)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Тыс. руб.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46988,66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45547,80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-0,03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46988,66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46988,66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45547,80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96,93%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96,93%</w:t>
            </w:r>
          </w:p>
        </w:tc>
      </w:tr>
      <w:tr w:rsidR="003E49CC" w:rsidRPr="00D36357" w:rsidTr="003E49CC">
        <w:trPr>
          <w:trHeight w:val="282"/>
        </w:trPr>
        <w:tc>
          <w:tcPr>
            <w:tcW w:w="510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10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510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2081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Количество обучающихся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Чел.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639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-0,07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E49CC" w:rsidRPr="00D36357" w:rsidTr="003E49CC">
        <w:trPr>
          <w:trHeight w:val="282"/>
        </w:trPr>
        <w:tc>
          <w:tcPr>
            <w:tcW w:w="51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Расходы бюджета МО "Красногорский район"  на оказание муниципальной услуги (выполнение работы)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Тыс. руб.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76729,94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75585,60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-0,01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76729,94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76 729,94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75585,60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98,50%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98,50%</w:t>
            </w:r>
          </w:p>
        </w:tc>
      </w:tr>
    </w:tbl>
    <w:p w:rsidR="003E49CC" w:rsidRPr="00D36357" w:rsidRDefault="003E49CC" w:rsidP="00D3635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1594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10"/>
        <w:gridCol w:w="510"/>
        <w:gridCol w:w="510"/>
        <w:gridCol w:w="510"/>
        <w:gridCol w:w="2110"/>
        <w:gridCol w:w="1559"/>
        <w:gridCol w:w="1247"/>
        <w:gridCol w:w="820"/>
        <w:gridCol w:w="820"/>
        <w:gridCol w:w="1344"/>
        <w:gridCol w:w="1020"/>
        <w:gridCol w:w="1020"/>
        <w:gridCol w:w="1118"/>
        <w:gridCol w:w="948"/>
        <w:gridCol w:w="948"/>
        <w:gridCol w:w="948"/>
      </w:tblGrid>
      <w:tr w:rsidR="00205D48" w:rsidRPr="00D36357" w:rsidTr="009B4CEC">
        <w:trPr>
          <w:gridAfter w:val="1"/>
          <w:wAfter w:w="948" w:type="dxa"/>
          <w:trHeight w:val="846"/>
        </w:trPr>
        <w:tc>
          <w:tcPr>
            <w:tcW w:w="204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205D48" w:rsidRPr="00D36357" w:rsidRDefault="00205D48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11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05D48" w:rsidRPr="00D36357" w:rsidRDefault="00205D48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Наименование подпрограммы, основного мероприятия, мероприятия (муниципальной услуги)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05D48" w:rsidRPr="00D36357" w:rsidRDefault="00205D48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24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05D48" w:rsidRPr="00D36357" w:rsidRDefault="00205D48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Единица измерения объема муниципальной  услуги</w:t>
            </w:r>
          </w:p>
        </w:tc>
        <w:tc>
          <w:tcPr>
            <w:tcW w:w="298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D48" w:rsidRPr="00D36357" w:rsidRDefault="00205D48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315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D48" w:rsidRPr="00D36357" w:rsidRDefault="00205D48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Расходы бюджета муниципального района  на оказание муниципальной услуги (выполнение работы), тыс. рублей</w:t>
            </w:r>
          </w:p>
        </w:tc>
        <w:tc>
          <w:tcPr>
            <w:tcW w:w="18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05D48" w:rsidRPr="00D36357" w:rsidRDefault="00205D48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205D48" w:rsidRPr="00D36357" w:rsidTr="009B4CEC">
        <w:trPr>
          <w:gridAfter w:val="1"/>
          <w:wAfter w:w="948" w:type="dxa"/>
          <w:trHeight w:val="397"/>
        </w:trPr>
        <w:tc>
          <w:tcPr>
            <w:tcW w:w="2040" w:type="dxa"/>
            <w:gridSpan w:val="4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D48" w:rsidRPr="00D36357" w:rsidRDefault="00205D48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1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05D48" w:rsidRPr="00D36357" w:rsidRDefault="00205D48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05D48" w:rsidRPr="00D36357" w:rsidRDefault="00205D48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4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05D48" w:rsidRPr="00D36357" w:rsidRDefault="00205D48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05D48" w:rsidRPr="00D36357" w:rsidRDefault="00205D48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05D48" w:rsidRPr="00D36357" w:rsidRDefault="00205D48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факт</w:t>
            </w:r>
          </w:p>
        </w:tc>
        <w:tc>
          <w:tcPr>
            <w:tcW w:w="134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05D48" w:rsidRPr="00D36357" w:rsidRDefault="00205D48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относительное отклонение, %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05D48" w:rsidRPr="00D36357" w:rsidRDefault="00205D48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05D48" w:rsidRPr="00D36357" w:rsidRDefault="00205D48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05D48" w:rsidRPr="00D36357" w:rsidRDefault="00205D48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05D48" w:rsidRPr="00D36357" w:rsidRDefault="00205D48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5D48" w:rsidRPr="00D36357" w:rsidRDefault="00205D48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3E49CC" w:rsidRPr="00D36357" w:rsidTr="009B4CEC">
        <w:trPr>
          <w:gridAfter w:val="1"/>
          <w:wAfter w:w="948" w:type="dxa"/>
          <w:trHeight w:val="403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МП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ОМ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</w:t>
            </w:r>
          </w:p>
        </w:tc>
        <w:tc>
          <w:tcPr>
            <w:tcW w:w="211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4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E49CC" w:rsidRPr="00D36357" w:rsidTr="00731F7F">
        <w:trPr>
          <w:gridAfter w:val="1"/>
          <w:wAfter w:w="948" w:type="dxa"/>
          <w:trHeight w:val="71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954" w:type="dxa"/>
            <w:gridSpan w:val="11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Развитие дополнительного образования детей</w:t>
            </w:r>
          </w:p>
        </w:tc>
      </w:tr>
      <w:tr w:rsidR="003E49CC" w:rsidRPr="00D36357" w:rsidTr="009B4CEC">
        <w:trPr>
          <w:gridAfter w:val="1"/>
          <w:wAfter w:w="948" w:type="dxa"/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921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10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Организация обучения по программам дополнительного образования детей различной направленности (музыка, театр, хореография, изобразительное и декоративно-прикладное искусство, программы </w:t>
            </w:r>
            <w:proofErr w:type="spellStart"/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общеэстетического</w:t>
            </w:r>
            <w:proofErr w:type="spellEnd"/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 развития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pStyle w:val="a4"/>
              <w:rPr>
                <w:color w:val="000000"/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Количество обучающихся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чел.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712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 </w:t>
            </w:r>
            <w:r w:rsidRPr="00D36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 </w:t>
            </w:r>
          </w:p>
        </w:tc>
      </w:tr>
      <w:tr w:rsidR="003E49CC" w:rsidRPr="00D36357" w:rsidTr="009B4CEC">
        <w:trPr>
          <w:gridAfter w:val="1"/>
          <w:wAfter w:w="948" w:type="dxa"/>
          <w:trHeight w:val="282"/>
        </w:trPr>
        <w:tc>
          <w:tcPr>
            <w:tcW w:w="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Расходы бюджета МО "Красногорский район"  на оказание муниципальной услуги (выполнение работы)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тыс. руб.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C04FE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7425,5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C04FE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7417,3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C04FE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-0,00%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C04FE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7425,5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C04FE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7425,5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C04FE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7417,3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C04FE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99,88%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49CC" w:rsidRPr="00D36357" w:rsidRDefault="00C04FE6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99,88%</w:t>
            </w:r>
          </w:p>
        </w:tc>
      </w:tr>
      <w:tr w:rsidR="003E49CC" w:rsidRPr="00D36357" w:rsidTr="009B4CEC">
        <w:trPr>
          <w:gridAfter w:val="1"/>
          <w:wAfter w:w="948" w:type="dxa"/>
          <w:trHeight w:val="282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923</w:t>
            </w:r>
          </w:p>
        </w:tc>
        <w:tc>
          <w:tcPr>
            <w:tcW w:w="5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Реализация дополнительных образовательных программ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Количество обучающихся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чел.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1215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1085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-0,65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E49CC" w:rsidRPr="00D36357" w:rsidTr="009B4CEC">
        <w:trPr>
          <w:trHeight w:val="282"/>
        </w:trPr>
        <w:tc>
          <w:tcPr>
            <w:tcW w:w="510" w:type="dxa"/>
            <w:vMerge/>
            <w:tcBorders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10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Расходы бюджета МО "Красногорский район"  на оказание муниципальной услуги (выполнение работы)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тыс. руб.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3E49CC" w:rsidRPr="00D36357" w:rsidRDefault="00A66200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13306,8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3E49CC" w:rsidRPr="00D36357" w:rsidRDefault="00A66200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13272,2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A66200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-0,002%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A66200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13306,8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A66200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13306,8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A66200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13272,2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A66200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99,74%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49CC" w:rsidRPr="00D36357" w:rsidRDefault="00A66200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99,74%</w:t>
            </w:r>
          </w:p>
        </w:tc>
        <w:tc>
          <w:tcPr>
            <w:tcW w:w="948" w:type="dxa"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49CC" w:rsidRPr="00D36357" w:rsidTr="009B4CEC">
        <w:trPr>
          <w:gridAfter w:val="1"/>
          <w:wAfter w:w="948" w:type="dxa"/>
          <w:trHeight w:val="282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924</w:t>
            </w:r>
          </w:p>
        </w:tc>
        <w:tc>
          <w:tcPr>
            <w:tcW w:w="5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Организация обучения по программам дополнительного образования детей физкультурно-спортивной направленности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обучающихся 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чел.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521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-0,24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E49CC" w:rsidRPr="00D36357" w:rsidTr="009B4CEC">
        <w:trPr>
          <w:gridAfter w:val="1"/>
          <w:wAfter w:w="948" w:type="dxa"/>
          <w:trHeight w:val="282"/>
        </w:trPr>
        <w:tc>
          <w:tcPr>
            <w:tcW w:w="510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10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Расходы бюджета МО "Красногорский район"  на оказание муниципальной услуги (выполнение работы)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E49CC" w:rsidRPr="00D36357" w:rsidRDefault="003E49CC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тыс. руб.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A66200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5881,3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A66200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5854,9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A66200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-0,004%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A66200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5881,3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A66200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5881,3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751CCD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5854,9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E49CC" w:rsidRPr="00D36357" w:rsidRDefault="00751CCD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99,55%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E49CC" w:rsidRPr="00D36357" w:rsidRDefault="00751CCD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99,55%</w:t>
            </w:r>
          </w:p>
        </w:tc>
      </w:tr>
    </w:tbl>
    <w:p w:rsidR="00731F7F" w:rsidRPr="00D36357" w:rsidRDefault="00731F7F" w:rsidP="00D3635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31F7F" w:rsidRPr="00D36357" w:rsidRDefault="00731F7F" w:rsidP="00D3635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1499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10"/>
        <w:gridCol w:w="510"/>
        <w:gridCol w:w="510"/>
        <w:gridCol w:w="510"/>
        <w:gridCol w:w="2081"/>
        <w:gridCol w:w="1559"/>
        <w:gridCol w:w="1276"/>
        <w:gridCol w:w="820"/>
        <w:gridCol w:w="820"/>
        <w:gridCol w:w="1344"/>
        <w:gridCol w:w="1020"/>
        <w:gridCol w:w="1020"/>
        <w:gridCol w:w="1118"/>
        <w:gridCol w:w="948"/>
        <w:gridCol w:w="948"/>
      </w:tblGrid>
      <w:tr w:rsidR="00731F7F" w:rsidRPr="00D36357" w:rsidTr="00094553">
        <w:trPr>
          <w:trHeight w:val="843"/>
        </w:trPr>
        <w:tc>
          <w:tcPr>
            <w:tcW w:w="204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731F7F" w:rsidRPr="00D36357" w:rsidRDefault="00731F7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08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1F7F" w:rsidRPr="00D36357" w:rsidRDefault="00731F7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Наименование подпрограммы, основного мероприятия, мероприятия (муниципальной услуги)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1F7F" w:rsidRPr="00D36357" w:rsidRDefault="00731F7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1F7F" w:rsidRPr="00D36357" w:rsidRDefault="00731F7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Единица измерения объема муниципальной  услуги</w:t>
            </w:r>
          </w:p>
        </w:tc>
        <w:tc>
          <w:tcPr>
            <w:tcW w:w="298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F7F" w:rsidRPr="00D36357" w:rsidRDefault="00731F7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315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F7F" w:rsidRPr="00D36357" w:rsidRDefault="00731F7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Расходы бюджета муниципального района  на оказание муниципальной услуги (выполнение работы), тыс. рублей</w:t>
            </w:r>
          </w:p>
        </w:tc>
        <w:tc>
          <w:tcPr>
            <w:tcW w:w="18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731F7F" w:rsidRPr="00D36357" w:rsidRDefault="00731F7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731F7F" w:rsidRPr="00D36357" w:rsidTr="00094553">
        <w:trPr>
          <w:trHeight w:val="1065"/>
        </w:trPr>
        <w:tc>
          <w:tcPr>
            <w:tcW w:w="2040" w:type="dxa"/>
            <w:gridSpan w:val="4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F7F" w:rsidRPr="00D36357" w:rsidRDefault="00731F7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1F7F" w:rsidRPr="00D36357" w:rsidRDefault="00731F7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1F7F" w:rsidRPr="00D36357" w:rsidRDefault="00731F7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1F7F" w:rsidRPr="00D36357" w:rsidRDefault="00731F7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1F7F" w:rsidRPr="00D36357" w:rsidRDefault="00731F7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1F7F" w:rsidRPr="00D36357" w:rsidRDefault="00731F7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факт</w:t>
            </w:r>
          </w:p>
        </w:tc>
        <w:tc>
          <w:tcPr>
            <w:tcW w:w="134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1F7F" w:rsidRPr="00D36357" w:rsidRDefault="00731F7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относительное отклонение, %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1F7F" w:rsidRPr="00D36357" w:rsidRDefault="00731F7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1F7F" w:rsidRPr="00D36357" w:rsidRDefault="00731F7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1F7F" w:rsidRPr="00D36357" w:rsidRDefault="00731F7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1F7F" w:rsidRPr="00D36357" w:rsidRDefault="00731F7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31F7F" w:rsidRPr="00D36357" w:rsidRDefault="00731F7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731F7F" w:rsidRPr="00D36357" w:rsidTr="00731F7F">
        <w:trPr>
          <w:trHeight w:val="403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31F7F" w:rsidRPr="00D36357" w:rsidRDefault="00731F7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МП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31F7F" w:rsidRPr="00D36357" w:rsidRDefault="00731F7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31F7F" w:rsidRPr="00D36357" w:rsidRDefault="00731F7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ОМ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31F7F" w:rsidRPr="00D36357" w:rsidRDefault="00731F7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</w:t>
            </w:r>
          </w:p>
        </w:tc>
        <w:tc>
          <w:tcPr>
            <w:tcW w:w="2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1F7F" w:rsidRPr="00D36357" w:rsidRDefault="00731F7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1F7F" w:rsidRPr="00D36357" w:rsidRDefault="00731F7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1F7F" w:rsidRPr="00D36357" w:rsidRDefault="00731F7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1F7F" w:rsidRPr="00D36357" w:rsidRDefault="00731F7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1F7F" w:rsidRPr="00D36357" w:rsidRDefault="00731F7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1F7F" w:rsidRPr="00D36357" w:rsidRDefault="00731F7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1F7F" w:rsidRPr="00D36357" w:rsidRDefault="00731F7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1F7F" w:rsidRPr="00D36357" w:rsidRDefault="00731F7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1F7F" w:rsidRPr="00D36357" w:rsidRDefault="00731F7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1F7F" w:rsidRPr="00D36357" w:rsidRDefault="00731F7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31F7F" w:rsidRPr="00D36357" w:rsidRDefault="00731F7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31F7F" w:rsidRPr="00D36357" w:rsidTr="00731F7F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1F7F" w:rsidRPr="00D36357" w:rsidRDefault="00731F7F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lastRenderedPageBreak/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1F7F" w:rsidRPr="00D36357" w:rsidRDefault="00731F7F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1F7F" w:rsidRPr="00D36357" w:rsidRDefault="00731F7F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1F7F" w:rsidRPr="00D36357" w:rsidRDefault="00731F7F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54" w:type="dxa"/>
            <w:gridSpan w:val="11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731F7F" w:rsidRPr="00D36357" w:rsidRDefault="00731F7F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Реализация молодёжной политики</w:t>
            </w:r>
          </w:p>
        </w:tc>
      </w:tr>
      <w:tr w:rsidR="00731F7F" w:rsidRPr="00D36357" w:rsidTr="00731F7F">
        <w:trPr>
          <w:trHeight w:val="28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1F7F" w:rsidRPr="00D36357" w:rsidRDefault="00731F7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1F7F" w:rsidRPr="00D36357" w:rsidRDefault="00731F7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1F7F" w:rsidRPr="00D36357" w:rsidRDefault="00731F7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1F7F" w:rsidRPr="00D36357" w:rsidRDefault="00731F7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1F7F" w:rsidRPr="00D36357" w:rsidRDefault="00731F7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 оказывались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1F7F" w:rsidRPr="00D36357" w:rsidRDefault="00731F7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1F7F" w:rsidRPr="00D36357" w:rsidRDefault="00731F7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1F7F" w:rsidRPr="00D36357" w:rsidRDefault="00731F7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1F7F" w:rsidRPr="00D36357" w:rsidRDefault="00731F7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1F7F" w:rsidRPr="00D36357" w:rsidRDefault="00731F7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1F7F" w:rsidRPr="00D36357" w:rsidRDefault="00731F7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1F7F" w:rsidRPr="00D36357" w:rsidRDefault="00731F7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1F7F" w:rsidRPr="00D36357" w:rsidRDefault="00731F7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1F7F" w:rsidRPr="00D36357" w:rsidRDefault="00731F7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31F7F" w:rsidRPr="00D36357" w:rsidRDefault="00731F7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</w:tbl>
    <w:p w:rsidR="003E49CC" w:rsidRPr="00D36357" w:rsidRDefault="003E49CC" w:rsidP="00D3635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1499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10"/>
        <w:gridCol w:w="510"/>
        <w:gridCol w:w="510"/>
        <w:gridCol w:w="510"/>
        <w:gridCol w:w="2110"/>
        <w:gridCol w:w="1559"/>
        <w:gridCol w:w="1247"/>
        <w:gridCol w:w="820"/>
        <w:gridCol w:w="740"/>
        <w:gridCol w:w="992"/>
        <w:gridCol w:w="1134"/>
        <w:gridCol w:w="1338"/>
        <w:gridCol w:w="1118"/>
        <w:gridCol w:w="948"/>
        <w:gridCol w:w="948"/>
      </w:tblGrid>
      <w:tr w:rsidR="00094553" w:rsidRPr="00D36357" w:rsidTr="009B4CEC">
        <w:trPr>
          <w:trHeight w:val="846"/>
        </w:trPr>
        <w:tc>
          <w:tcPr>
            <w:tcW w:w="204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11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Наименование подпрограммы, основного мероприятия, мероприятия (муниципальной услуги)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24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Единица измерения объема муниципальной  услуги</w:t>
            </w:r>
          </w:p>
        </w:tc>
        <w:tc>
          <w:tcPr>
            <w:tcW w:w="255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359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Расходы бюджета муниципального района  на оказание муниципальной услуги (выполнение работы), тыс. рублей</w:t>
            </w:r>
          </w:p>
        </w:tc>
        <w:tc>
          <w:tcPr>
            <w:tcW w:w="18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094553" w:rsidRPr="00D36357" w:rsidTr="009B4CEC">
        <w:trPr>
          <w:trHeight w:val="397"/>
        </w:trPr>
        <w:tc>
          <w:tcPr>
            <w:tcW w:w="2040" w:type="dxa"/>
            <w:gridSpan w:val="4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1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4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факт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относительное отклонение, %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33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094553" w:rsidRPr="00D36357" w:rsidTr="009B4CEC">
        <w:trPr>
          <w:trHeight w:val="403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МП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ОМ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</w:t>
            </w:r>
          </w:p>
        </w:tc>
        <w:tc>
          <w:tcPr>
            <w:tcW w:w="211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4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3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94553" w:rsidRPr="00D36357" w:rsidTr="00DC4EC1">
        <w:trPr>
          <w:trHeight w:val="46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954" w:type="dxa"/>
            <w:gridSpan w:val="11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Управление системой образования МО «Красногорский район»</w:t>
            </w:r>
          </w:p>
        </w:tc>
      </w:tr>
      <w:tr w:rsidR="00094553" w:rsidRPr="00D36357" w:rsidTr="009B4CEC">
        <w:trPr>
          <w:trHeight w:val="995"/>
        </w:trPr>
        <w:tc>
          <w:tcPr>
            <w:tcW w:w="510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10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10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923</w:t>
            </w:r>
          </w:p>
        </w:tc>
        <w:tc>
          <w:tcPr>
            <w:tcW w:w="510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0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Организационно-методическое и информационное обеспечение деятельности образовательных  учреждений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Кол</w:t>
            </w:r>
            <w:r w:rsidR="00DC4EC1" w:rsidRPr="00D36357">
              <w:rPr>
                <w:rFonts w:ascii="Times New Roman" w:hAnsi="Times New Roman" w:cs="Times New Roman"/>
                <w:sz w:val="18"/>
                <w:szCs w:val="18"/>
              </w:rPr>
              <w:t>ичество проведенных мероприятий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 Ед.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 24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 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 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 -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-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-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-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- </w:t>
            </w:r>
          </w:p>
        </w:tc>
      </w:tr>
      <w:tr w:rsidR="00094553" w:rsidRPr="00D36357" w:rsidTr="009B4CEC">
        <w:trPr>
          <w:trHeight w:val="282"/>
        </w:trPr>
        <w:tc>
          <w:tcPr>
            <w:tcW w:w="51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4553" w:rsidRPr="00D36357" w:rsidRDefault="00094553" w:rsidP="00D36357">
            <w:pPr>
              <w:pStyle w:val="a4"/>
              <w:rPr>
                <w:color w:val="000000"/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Расходы бюджета МО "Красногорский район" а на оказание муниципальной услуги (выполнение работы)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тыс. руб.</w:t>
            </w:r>
          </w:p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10139,8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10891,3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11033,4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11033,4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10891,3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98,71%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98,71%</w:t>
            </w:r>
          </w:p>
        </w:tc>
      </w:tr>
      <w:tr w:rsidR="00094553" w:rsidRPr="00D36357" w:rsidTr="009B4CEC">
        <w:trPr>
          <w:trHeight w:val="282"/>
        </w:trPr>
        <w:tc>
          <w:tcPr>
            <w:tcW w:w="510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10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923</w:t>
            </w:r>
          </w:p>
        </w:tc>
        <w:tc>
          <w:tcPr>
            <w:tcW w:w="510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0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Техническое обеспечение процессов документирования и архивирования текущей корреспонденции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Расходы бюджета МО "Красногорский район"  на оказание муниципал</w:t>
            </w:r>
            <w:r w:rsidR="00DC4EC1" w:rsidRPr="00D36357">
              <w:rPr>
                <w:rFonts w:ascii="Times New Roman" w:hAnsi="Times New Roman" w:cs="Times New Roman"/>
                <w:sz w:val="18"/>
                <w:szCs w:val="18"/>
              </w:rPr>
              <w:t>ьной услуги (выполнение работы)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тыс. руб.</w:t>
            </w:r>
          </w:p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:rsidR="00094553" w:rsidRPr="00D36357" w:rsidRDefault="00094553" w:rsidP="00D36357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18"/>
          <w:szCs w:val="18"/>
        </w:rPr>
      </w:pPr>
    </w:p>
    <w:p w:rsidR="003F6F1B" w:rsidRPr="00D36357" w:rsidRDefault="003F6F1B" w:rsidP="00D36357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18"/>
          <w:szCs w:val="18"/>
        </w:rPr>
      </w:pPr>
    </w:p>
    <w:tbl>
      <w:tblPr>
        <w:tblW w:w="1499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10"/>
        <w:gridCol w:w="510"/>
        <w:gridCol w:w="510"/>
        <w:gridCol w:w="510"/>
        <w:gridCol w:w="2110"/>
        <w:gridCol w:w="1559"/>
        <w:gridCol w:w="1247"/>
        <w:gridCol w:w="820"/>
        <w:gridCol w:w="740"/>
        <w:gridCol w:w="992"/>
        <w:gridCol w:w="1134"/>
        <w:gridCol w:w="1338"/>
        <w:gridCol w:w="1118"/>
        <w:gridCol w:w="948"/>
        <w:gridCol w:w="948"/>
      </w:tblGrid>
      <w:tr w:rsidR="003F6F1B" w:rsidRPr="00D36357" w:rsidTr="009B4CEC">
        <w:trPr>
          <w:trHeight w:val="846"/>
        </w:trPr>
        <w:tc>
          <w:tcPr>
            <w:tcW w:w="204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11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Наименование подпрограммы, основного мероприятия, мероприятия (муниципальной услуги)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24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Единица измерения объема муниципальной  услуги</w:t>
            </w:r>
          </w:p>
        </w:tc>
        <w:tc>
          <w:tcPr>
            <w:tcW w:w="255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359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Расходы бюджета муниципального района  на оказание муниципальной услуги (выполнение работы), тыс. рублей</w:t>
            </w:r>
          </w:p>
        </w:tc>
        <w:tc>
          <w:tcPr>
            <w:tcW w:w="18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3F6F1B" w:rsidRPr="00D36357" w:rsidTr="009B4CEC">
        <w:trPr>
          <w:trHeight w:val="397"/>
        </w:trPr>
        <w:tc>
          <w:tcPr>
            <w:tcW w:w="2040" w:type="dxa"/>
            <w:gridSpan w:val="4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1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4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факт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относительное отклонение, %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33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3F6F1B" w:rsidRPr="00D36357" w:rsidTr="009B4CEC">
        <w:trPr>
          <w:trHeight w:val="403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МП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ОМ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</w:t>
            </w:r>
          </w:p>
        </w:tc>
        <w:tc>
          <w:tcPr>
            <w:tcW w:w="211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4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3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F6F1B" w:rsidRPr="00D36357" w:rsidTr="003F6F1B">
        <w:trPr>
          <w:trHeight w:val="46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954" w:type="dxa"/>
            <w:gridSpan w:val="11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"Организация отдыха,оздоровления и занятости детей, подростков и молодежи в Красногорском районе (2016-2020 годы)"</w:t>
            </w:r>
          </w:p>
        </w:tc>
      </w:tr>
      <w:tr w:rsidR="003F6F1B" w:rsidRPr="00D36357" w:rsidTr="009B4CEC">
        <w:trPr>
          <w:trHeight w:val="282"/>
        </w:trPr>
        <w:tc>
          <w:tcPr>
            <w:tcW w:w="510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10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10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510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01 </w:t>
            </w:r>
          </w:p>
        </w:tc>
        <w:tc>
          <w:tcPr>
            <w:tcW w:w="2110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детей в возрасте от 6,6 лет до 16 лет в пришкольных лагерных сменах с дневным пребыванием</w:t>
            </w:r>
          </w:p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6F1B" w:rsidRPr="00D36357" w:rsidRDefault="003F6F1B" w:rsidP="00D36357">
            <w:pPr>
              <w:pStyle w:val="a4"/>
              <w:rPr>
                <w:color w:val="000000"/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Количество обучающихся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чел.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945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826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-0,59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F6F1B" w:rsidRPr="00D36357" w:rsidTr="009B4CEC">
        <w:trPr>
          <w:trHeight w:val="282"/>
        </w:trPr>
        <w:tc>
          <w:tcPr>
            <w:tcW w:w="51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6F1B" w:rsidRPr="00D36357" w:rsidRDefault="003F6F1B" w:rsidP="00D36357">
            <w:pPr>
              <w:pStyle w:val="a4"/>
              <w:rPr>
                <w:color w:val="000000"/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Расходы бюджета МО "Красногорский район"  на оказание муниципальной услуги (выполнение работы)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тыс. руб.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1 135 450</w:t>
            </w:r>
          </w:p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1 135 450</w:t>
            </w:r>
          </w:p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1 135 450</w:t>
            </w:r>
          </w:p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1 135 450</w:t>
            </w:r>
          </w:p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1 135 210 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99,9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99,9</w:t>
            </w:r>
          </w:p>
        </w:tc>
      </w:tr>
      <w:tr w:rsidR="003F6F1B" w:rsidRPr="00D36357" w:rsidTr="009B4CEC">
        <w:trPr>
          <w:trHeight w:val="282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5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21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детей, находящихся в трудной жизненной ситуации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6F1B" w:rsidRPr="00D36357" w:rsidRDefault="003F6F1B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 xml:space="preserve">доля  </w:t>
            </w:r>
            <w:proofErr w:type="gramStart"/>
            <w:r w:rsidRPr="00D36357">
              <w:rPr>
                <w:sz w:val="18"/>
                <w:szCs w:val="18"/>
              </w:rPr>
              <w:t>обучающихся</w:t>
            </w:r>
            <w:proofErr w:type="gramEnd"/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95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F6F1B" w:rsidRPr="00D36357" w:rsidTr="009B4CEC">
        <w:trPr>
          <w:trHeight w:val="282"/>
        </w:trPr>
        <w:tc>
          <w:tcPr>
            <w:tcW w:w="51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6F1B" w:rsidRPr="00D36357" w:rsidRDefault="003F6F1B" w:rsidP="00D36357">
            <w:pPr>
              <w:pStyle w:val="a4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Расходы бюджета МО "Красногорский район"  на оказание муниципальной услуги (выполнение работы)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тыс. руб.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48,5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97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F6F1B" w:rsidRPr="00D36357" w:rsidRDefault="003F6F1B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97</w:t>
            </w:r>
          </w:p>
        </w:tc>
      </w:tr>
    </w:tbl>
    <w:p w:rsidR="00503F95" w:rsidRPr="00D36357" w:rsidRDefault="00503F95" w:rsidP="00D3635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503F95" w:rsidRPr="00D36357" w:rsidRDefault="00503F95" w:rsidP="00D3635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36357">
        <w:rPr>
          <w:rFonts w:ascii="Times New Roman" w:hAnsi="Times New Roman" w:cs="Times New Roman"/>
          <w:sz w:val="18"/>
          <w:szCs w:val="18"/>
        </w:rPr>
        <w:br w:type="page"/>
      </w:r>
    </w:p>
    <w:p w:rsidR="00503F95" w:rsidRPr="00140065" w:rsidRDefault="00503F95" w:rsidP="00D856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006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Форма 5. </w:t>
      </w:r>
      <w:hyperlink r:id="rId7" w:history="1">
        <w:r w:rsidRPr="00140065">
          <w:rPr>
            <w:rFonts w:ascii="Times New Roman" w:hAnsi="Times New Roman" w:cs="Times New Roman"/>
            <w:b/>
            <w:sz w:val="24"/>
            <w:szCs w:val="24"/>
          </w:rPr>
          <w:t>Отчет</w:t>
        </w:r>
      </w:hyperlink>
      <w:r w:rsidRPr="00140065">
        <w:rPr>
          <w:rFonts w:ascii="Times New Roman" w:hAnsi="Times New Roman" w:cs="Times New Roman"/>
          <w:b/>
          <w:sz w:val="24"/>
          <w:szCs w:val="24"/>
        </w:rPr>
        <w:t xml:space="preserve"> о достигнутых значениях целевых показателей (индикаторов) муниципальной программы</w:t>
      </w:r>
    </w:p>
    <w:tbl>
      <w:tblPr>
        <w:tblW w:w="1577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10"/>
        <w:gridCol w:w="510"/>
        <w:gridCol w:w="578"/>
        <w:gridCol w:w="2977"/>
        <w:gridCol w:w="1064"/>
        <w:gridCol w:w="70"/>
        <w:gridCol w:w="1134"/>
        <w:gridCol w:w="24"/>
        <w:gridCol w:w="1252"/>
        <w:gridCol w:w="1559"/>
        <w:gridCol w:w="1276"/>
        <w:gridCol w:w="1417"/>
        <w:gridCol w:w="1134"/>
        <w:gridCol w:w="2268"/>
      </w:tblGrid>
      <w:tr w:rsidR="001E3DD4" w:rsidRPr="00D36357" w:rsidTr="00B30175">
        <w:trPr>
          <w:trHeight w:val="600"/>
        </w:trPr>
        <w:tc>
          <w:tcPr>
            <w:tcW w:w="102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DD4" w:rsidRPr="00D36357" w:rsidRDefault="001E3DD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57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DD4" w:rsidRPr="00D36357" w:rsidRDefault="001E3DD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297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DD4" w:rsidRPr="00D36357" w:rsidRDefault="001E3DD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Наименование целевого показателя (индикатора)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DD4" w:rsidRPr="00D36357" w:rsidRDefault="001E3DD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Единица измерения</w:t>
            </w:r>
          </w:p>
        </w:tc>
        <w:tc>
          <w:tcPr>
            <w:tcW w:w="3969" w:type="dxa"/>
            <w:gridSpan w:val="4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3DD4" w:rsidRPr="00D36357" w:rsidRDefault="001E3DD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Значения целевого показателя (индикатора)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DD4" w:rsidRPr="00D36357" w:rsidRDefault="001E3DD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Абсолютное отклонение факта от плана 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DD4" w:rsidRPr="00D36357" w:rsidRDefault="001E3DD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Относительное отклонение факта от плана, в %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DD4" w:rsidRPr="00D36357" w:rsidRDefault="001E3DD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Темп роста к уровню прошлого года, %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3DD4" w:rsidRPr="00D36357" w:rsidRDefault="001E3DD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Обоснование отклонений значений целевого показателя (индикатора) на конец отчетного периода</w:t>
            </w:r>
          </w:p>
        </w:tc>
      </w:tr>
      <w:tr w:rsidR="001E3DD4" w:rsidRPr="00D36357" w:rsidTr="00B30175">
        <w:trPr>
          <w:trHeight w:val="397"/>
        </w:trPr>
        <w:tc>
          <w:tcPr>
            <w:tcW w:w="1020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DD4" w:rsidRPr="00D36357" w:rsidRDefault="001E3DD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DD4" w:rsidRPr="00D36357" w:rsidRDefault="001E3DD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DD4" w:rsidRPr="00D36357" w:rsidRDefault="001E3DD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DD4" w:rsidRPr="00D36357" w:rsidRDefault="001E3DD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DD4" w:rsidRPr="00D36357" w:rsidRDefault="001E3DD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факт на начало отчетного периода (за прошлый год)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DD4" w:rsidRPr="00D36357" w:rsidRDefault="001E3DD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план на конец отчетного (текущего)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DD4" w:rsidRPr="00D36357" w:rsidRDefault="001E3DD4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факт на конец отчетного периода</w:t>
            </w:r>
          </w:p>
          <w:p w:rsidR="001E3DD4" w:rsidRPr="00D36357" w:rsidRDefault="001E3DD4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DD4" w:rsidRPr="00D36357" w:rsidRDefault="001E3DD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DD4" w:rsidRPr="00D36357" w:rsidRDefault="001E3DD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DD4" w:rsidRPr="00D36357" w:rsidRDefault="001E3DD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3DD4" w:rsidRPr="00D36357" w:rsidRDefault="001E3DD4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94553" w:rsidRPr="00D36357" w:rsidTr="00B30175">
        <w:trPr>
          <w:trHeight w:val="585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МП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578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03F95" w:rsidRPr="00D36357" w:rsidTr="00B30175">
        <w:trPr>
          <w:trHeight w:val="300"/>
        </w:trPr>
        <w:tc>
          <w:tcPr>
            <w:tcW w:w="5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5" w:type="dxa"/>
            <w:gridSpan w:val="11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</w:t>
            </w:r>
            <w:r w:rsidR="001E3DD4" w:rsidRPr="00D363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азвитие дошкольного образования</w:t>
            </w:r>
          </w:p>
        </w:tc>
      </w:tr>
      <w:tr w:rsidR="00503F95" w:rsidRPr="00D36357" w:rsidTr="00B30175">
        <w:trPr>
          <w:trHeight w:val="2234"/>
        </w:trPr>
        <w:tc>
          <w:tcPr>
            <w:tcW w:w="5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Доля детей в возрасте 1 - 6 лет, получающих дошкольную образовательную услугу и (или) услугу по их содержанию в муниципальных образовательных учреждениях, в общей численн</w:t>
            </w:r>
            <w:r w:rsidR="001E3DD4" w:rsidRPr="00D36357">
              <w:rPr>
                <w:rFonts w:ascii="Times New Roman" w:hAnsi="Times New Roman" w:cs="Times New Roman"/>
                <w:sz w:val="18"/>
                <w:szCs w:val="18"/>
              </w:rPr>
              <w:t>ости детей в возрасте 1 - 6 лет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процентов</w:t>
            </w:r>
          </w:p>
        </w:tc>
        <w:tc>
          <w:tcPr>
            <w:tcW w:w="12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85,2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6904C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81,6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75,0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3F95" w:rsidRPr="00D36357" w:rsidRDefault="00BE213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-6,6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3F95" w:rsidRPr="00D36357" w:rsidRDefault="00BE213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-8,08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88,02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Уменьшение количества детей в возрасте от 1-6 в связи со снижением рождаемости</w:t>
            </w:r>
          </w:p>
        </w:tc>
      </w:tr>
      <w:tr w:rsidR="00503F95" w:rsidRPr="00D36357" w:rsidTr="00B30175">
        <w:trPr>
          <w:trHeight w:val="465"/>
        </w:trPr>
        <w:tc>
          <w:tcPr>
            <w:tcW w:w="5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Доля детей в возрасте 1-6 лет, состоящих на учете для определения в муниципальные дошкольные образовательные учреждения, в общей числе</w:t>
            </w:r>
            <w:r w:rsidR="001E3DD4" w:rsidRPr="00D36357">
              <w:rPr>
                <w:rFonts w:ascii="Times New Roman" w:hAnsi="Times New Roman" w:cs="Times New Roman"/>
                <w:sz w:val="18"/>
                <w:szCs w:val="18"/>
              </w:rPr>
              <w:t>нности детей в возрасте 1-6 лет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процентов</w:t>
            </w:r>
          </w:p>
        </w:tc>
        <w:tc>
          <w:tcPr>
            <w:tcW w:w="12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4,7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6904C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3F95" w:rsidRPr="00D36357" w:rsidRDefault="00BE213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3F95" w:rsidRPr="00D36357" w:rsidRDefault="00BE213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55,31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Снижение количества детей дошкольного возраста, состоящих на учёте</w:t>
            </w:r>
          </w:p>
        </w:tc>
      </w:tr>
      <w:tr w:rsidR="00503F95" w:rsidRPr="00D36357" w:rsidTr="00B30175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Доступность дошкольного образования (отношение численности детей 3-6 лет, которым предоставлена возможность получать услуги дошкольного образования, к численности детей в возрасте 3-6 лет, скорректированной на численность детей в возраст</w:t>
            </w:r>
            <w:r w:rsidR="004C4CB9" w:rsidRPr="00D36357">
              <w:rPr>
                <w:rFonts w:ascii="Times New Roman" w:hAnsi="Times New Roman" w:cs="Times New Roman"/>
                <w:sz w:val="18"/>
                <w:szCs w:val="18"/>
              </w:rPr>
              <w:t>е 5-6 лет, обучающихся в школе)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процентов</w:t>
            </w:r>
          </w:p>
        </w:tc>
        <w:tc>
          <w:tcPr>
            <w:tcW w:w="1228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6904C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BE213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BE213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104</w:t>
            </w:r>
            <w:r w:rsidR="00503F95" w:rsidRPr="00D36357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3F95" w:rsidRPr="00D36357" w:rsidTr="00B30175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Доступность </w:t>
            </w:r>
            <w:proofErr w:type="spellStart"/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предшкольного</w:t>
            </w:r>
            <w:proofErr w:type="spellEnd"/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 образования (отношение численности детей 5-6 лет, которым предоставлена возможность получать услуги дошкольного образования, к численности детей в возрасте 5-6 лет, скорректированной на </w:t>
            </w:r>
            <w:r w:rsidRPr="00D3635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численность детей в возраст</w:t>
            </w:r>
            <w:r w:rsidR="001E3DD4" w:rsidRPr="00D36357">
              <w:rPr>
                <w:rFonts w:ascii="Times New Roman" w:hAnsi="Times New Roman" w:cs="Times New Roman"/>
                <w:sz w:val="18"/>
                <w:szCs w:val="18"/>
              </w:rPr>
              <w:t>е 5-6 лет, обучающихся в школе)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процентов</w:t>
            </w:r>
          </w:p>
        </w:tc>
        <w:tc>
          <w:tcPr>
            <w:tcW w:w="1228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3F95" w:rsidRPr="00D36357" w:rsidTr="00B30175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Удельный вес численности воспитанников дошкольных образовательных организаций, обучающихся по образовательным программам, соответствующим федеральным стандартам (требованиям) дошкольного образования, в общей численности воспитанников дошколь</w:t>
            </w:r>
            <w:r w:rsidR="001E3DD4" w:rsidRPr="00D36357">
              <w:rPr>
                <w:rFonts w:ascii="Times New Roman" w:hAnsi="Times New Roman" w:cs="Times New Roman"/>
                <w:sz w:val="18"/>
                <w:szCs w:val="18"/>
              </w:rPr>
              <w:t>ных образовательных организаций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процентов</w:t>
            </w:r>
          </w:p>
        </w:tc>
        <w:tc>
          <w:tcPr>
            <w:tcW w:w="1228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Все воспитанники ДОУ обучаются по ФГОС</w:t>
            </w:r>
          </w:p>
        </w:tc>
      </w:tr>
      <w:tr w:rsidR="00503F95" w:rsidRPr="00D36357" w:rsidTr="00B30175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Доля муниципальных дошкольных образовательных учреждений, здания которых находятся в аварийном состоянии или требуют капитального ремонта, в общем числе муниципальных дошкол</w:t>
            </w:r>
            <w:r w:rsidR="001E3DD4" w:rsidRPr="00D36357">
              <w:rPr>
                <w:rFonts w:ascii="Times New Roman" w:hAnsi="Times New Roman" w:cs="Times New Roman"/>
                <w:sz w:val="18"/>
                <w:szCs w:val="18"/>
              </w:rPr>
              <w:t>ьных образовательных учреждений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процентов</w:t>
            </w:r>
          </w:p>
        </w:tc>
        <w:tc>
          <w:tcPr>
            <w:tcW w:w="1228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</w:tc>
      </w:tr>
      <w:tr w:rsidR="00503F95" w:rsidRPr="00D36357" w:rsidTr="00B30175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Среднемесячная номинальная начисленная заработная плата работников муниципальных дошкол</w:t>
            </w:r>
            <w:r w:rsidR="001E3DD4" w:rsidRPr="00D36357">
              <w:rPr>
                <w:rFonts w:ascii="Times New Roman" w:hAnsi="Times New Roman" w:cs="Times New Roman"/>
                <w:sz w:val="18"/>
                <w:szCs w:val="18"/>
              </w:rPr>
              <w:t>ьных образовательных учреждений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рублей</w:t>
            </w:r>
          </w:p>
        </w:tc>
        <w:tc>
          <w:tcPr>
            <w:tcW w:w="1228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20629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6904C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16676,1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6F30C0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18627,4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BE213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BE213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3F95" w:rsidRPr="00D36357" w:rsidRDefault="006F30C0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Выполнение показателей дорожной карты</w:t>
            </w:r>
          </w:p>
        </w:tc>
      </w:tr>
      <w:tr w:rsidR="00503F95" w:rsidRPr="00D36357" w:rsidTr="00B30175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Укомплектованность муниципальных дошкольных образовательных учреждений персоналом в соот</w:t>
            </w:r>
            <w:r w:rsidR="001E3DD4" w:rsidRPr="00D36357">
              <w:rPr>
                <w:rFonts w:ascii="Times New Roman" w:hAnsi="Times New Roman" w:cs="Times New Roman"/>
                <w:sz w:val="18"/>
                <w:szCs w:val="18"/>
              </w:rPr>
              <w:t>ветствии со штатным расписанием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процентов</w:t>
            </w:r>
          </w:p>
        </w:tc>
        <w:tc>
          <w:tcPr>
            <w:tcW w:w="1228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</w:tc>
      </w:tr>
      <w:tr w:rsidR="00503F95" w:rsidRPr="00D36357" w:rsidTr="00B30175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Доля педагогических работников муниципальных дошкольных образовательных учреждений, получивших  в установленном порядке первую и высшую квалификационные категории и подтверждение соответствия занимаемой должности, в общей численности педагогических работников муниципальных дошкольных об</w:t>
            </w:r>
            <w:r w:rsidR="001E3DD4" w:rsidRPr="00D36357">
              <w:rPr>
                <w:rFonts w:ascii="Times New Roman" w:hAnsi="Times New Roman" w:cs="Times New Roman"/>
                <w:sz w:val="18"/>
                <w:szCs w:val="18"/>
              </w:rPr>
              <w:t>разовательных учреждений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процентов</w:t>
            </w:r>
          </w:p>
        </w:tc>
        <w:tc>
          <w:tcPr>
            <w:tcW w:w="1228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B30175" w:rsidRDefault="006F30C0" w:rsidP="00D363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017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83,9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B30175" w:rsidRDefault="00BE2132" w:rsidP="00D363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  <w:r w:rsidR="006904C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B30175" w:rsidRDefault="00BF071B" w:rsidP="00D363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017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B30175" w:rsidRDefault="00BE2132" w:rsidP="00D363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B30175" w:rsidRDefault="00BE2132" w:rsidP="00D363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3F95" w:rsidRPr="00B30175" w:rsidRDefault="00BF071B" w:rsidP="00D363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017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Показатель не выполнен, т.к. педагоги проходят процедуру аттестации не ежегодно, а 1 раз в 5 лет</w:t>
            </w:r>
          </w:p>
        </w:tc>
      </w:tr>
      <w:tr w:rsidR="00503F95" w:rsidRPr="00D36357" w:rsidTr="00B30175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Доля руководителей муниципальных дошкольных образовательных организаций МО "Красногорский район", с которыми </w:t>
            </w:r>
            <w:r w:rsidR="001E3DD4" w:rsidRPr="00D36357">
              <w:rPr>
                <w:rFonts w:ascii="Times New Roman" w:hAnsi="Times New Roman" w:cs="Times New Roman"/>
                <w:sz w:val="18"/>
                <w:szCs w:val="18"/>
              </w:rPr>
              <w:t>заключены эффективные контракты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процентов</w:t>
            </w:r>
          </w:p>
        </w:tc>
        <w:tc>
          <w:tcPr>
            <w:tcW w:w="1228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03F95" w:rsidRPr="00D36357" w:rsidTr="00B30175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Доля педагогических работников муниципальных дошкольных образовательных организаций МО "Красногорский район", с </w:t>
            </w:r>
            <w:r w:rsidRPr="00D3635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которыми </w:t>
            </w:r>
            <w:r w:rsidR="001E3DD4" w:rsidRPr="00D36357">
              <w:rPr>
                <w:rFonts w:ascii="Times New Roman" w:hAnsi="Times New Roman" w:cs="Times New Roman"/>
                <w:sz w:val="18"/>
                <w:szCs w:val="18"/>
              </w:rPr>
              <w:t>заключены эффективные контракты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процентов</w:t>
            </w:r>
          </w:p>
        </w:tc>
        <w:tc>
          <w:tcPr>
            <w:tcW w:w="1228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03F95" w:rsidRPr="00D36357" w:rsidTr="00B30175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Удельный вес муниципальных дошкольных образовательных организаций, для которых расчет субсидии на выполнение муниципального задания на оказание муниципальных услуг осуществляется на основе единых  (групповых) значений нормативных затрат с использова</w:t>
            </w:r>
            <w:r w:rsidR="001E3DD4" w:rsidRPr="00D36357">
              <w:rPr>
                <w:rFonts w:ascii="Times New Roman" w:hAnsi="Times New Roman" w:cs="Times New Roman"/>
                <w:sz w:val="18"/>
                <w:szCs w:val="18"/>
              </w:rPr>
              <w:t>нием корректирующих показателей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процентов</w:t>
            </w:r>
          </w:p>
        </w:tc>
        <w:tc>
          <w:tcPr>
            <w:tcW w:w="1228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03F95" w:rsidRPr="00D36357" w:rsidTr="00B30175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Доля выпускников дошкольных образовательных организаций с выс</w:t>
            </w:r>
            <w:r w:rsidR="001E3DD4" w:rsidRPr="00D36357">
              <w:rPr>
                <w:rFonts w:ascii="Times New Roman" w:hAnsi="Times New Roman" w:cs="Times New Roman"/>
                <w:sz w:val="18"/>
                <w:szCs w:val="18"/>
              </w:rPr>
              <w:t>оким уровнем готовности к школе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процентов</w:t>
            </w:r>
          </w:p>
        </w:tc>
        <w:tc>
          <w:tcPr>
            <w:tcW w:w="1228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35,0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35,0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03F95" w:rsidRPr="00D36357" w:rsidTr="00B30175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Независимая оценка к</w:t>
            </w:r>
            <w:r w:rsidR="001E3DD4" w:rsidRPr="00D36357">
              <w:rPr>
                <w:rFonts w:ascii="Times New Roman" w:hAnsi="Times New Roman" w:cs="Times New Roman"/>
                <w:sz w:val="18"/>
                <w:szCs w:val="18"/>
              </w:rPr>
              <w:t>ачества дошкольного образования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баллов</w:t>
            </w:r>
          </w:p>
        </w:tc>
        <w:tc>
          <w:tcPr>
            <w:tcW w:w="1228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6F30C0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7,8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6F30C0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BE213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BE213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3F95" w:rsidRPr="00D36357" w:rsidTr="00B30175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Удовлетворенность родителей качеством оказания муниципальных услуг по предоставлению общедоступного и бесп</w:t>
            </w:r>
            <w:r w:rsidR="001E3DD4" w:rsidRPr="00D36357">
              <w:rPr>
                <w:rFonts w:ascii="Times New Roman" w:hAnsi="Times New Roman" w:cs="Times New Roman"/>
                <w:sz w:val="18"/>
                <w:szCs w:val="18"/>
              </w:rPr>
              <w:t>латного дошкольного образования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процентов</w:t>
            </w:r>
          </w:p>
        </w:tc>
        <w:tc>
          <w:tcPr>
            <w:tcW w:w="1228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6F30C0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99,6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6904C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</w:t>
            </w:r>
            <w:r w:rsidR="00503F95" w:rsidRPr="00D36357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99,6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BE213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+ 14</w:t>
            </w:r>
            <w:r w:rsidR="00503F95" w:rsidRPr="00D36357">
              <w:rPr>
                <w:rFonts w:ascii="Times New Roman" w:hAnsi="Times New Roman" w:cs="Times New Roman"/>
                <w:sz w:val="18"/>
                <w:szCs w:val="18"/>
              </w:rPr>
              <w:t>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BE213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3F95" w:rsidRPr="00D36357" w:rsidRDefault="006F30C0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По результатам анкетирование показатель удовлетворённости качества образования увеличился</w:t>
            </w:r>
          </w:p>
        </w:tc>
      </w:tr>
      <w:tr w:rsidR="00503F95" w:rsidRPr="00D36357" w:rsidTr="00B30175">
        <w:trPr>
          <w:trHeight w:val="315"/>
        </w:trPr>
        <w:tc>
          <w:tcPr>
            <w:tcW w:w="510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Доля граждан, использующих механизм получения государственных и муниципальных услуг в электронной форме 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процентов</w:t>
            </w:r>
          </w:p>
        </w:tc>
        <w:tc>
          <w:tcPr>
            <w:tcW w:w="122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6F30C0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6904C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7</w:t>
            </w:r>
            <w:r w:rsidR="00503F95"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3F95" w:rsidRPr="006F30C0" w:rsidRDefault="00503F95" w:rsidP="006F30C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30C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6F30C0" w:rsidRPr="006F30C0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  <w:r w:rsidR="006F30C0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3F95" w:rsidRPr="00D36357" w:rsidRDefault="00503F95" w:rsidP="008C54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8C5415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3F95" w:rsidRPr="00D36357" w:rsidRDefault="00503F95" w:rsidP="008C54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BE2132">
              <w:rPr>
                <w:rFonts w:ascii="Times New Roman" w:hAnsi="Times New Roman" w:cs="Times New Roman"/>
                <w:sz w:val="18"/>
                <w:szCs w:val="18"/>
              </w:rPr>
              <w:t>-35,7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3F95" w:rsidRPr="00D36357" w:rsidRDefault="008C541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="00BE213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Большая часть родителей используют возможность подавать заявление через МФЦ, т.к. это более доступная и приемлемая форма подачи заявления.</w:t>
            </w:r>
          </w:p>
        </w:tc>
      </w:tr>
      <w:tr w:rsidR="00503F95" w:rsidRPr="00D36357" w:rsidTr="00B30175">
        <w:trPr>
          <w:trHeight w:val="315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28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03F95" w:rsidRPr="00D36357" w:rsidRDefault="00503F9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3F6F1B" w:rsidRPr="00D36357" w:rsidRDefault="003F6F1B" w:rsidP="00D3635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F6F1B" w:rsidRPr="00D36357" w:rsidRDefault="003F6F1B" w:rsidP="00D3635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1577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6"/>
        <w:gridCol w:w="567"/>
        <w:gridCol w:w="567"/>
        <w:gridCol w:w="2835"/>
        <w:gridCol w:w="1134"/>
        <w:gridCol w:w="1134"/>
        <w:gridCol w:w="1276"/>
        <w:gridCol w:w="1559"/>
        <w:gridCol w:w="1276"/>
        <w:gridCol w:w="1417"/>
        <w:gridCol w:w="1134"/>
        <w:gridCol w:w="2268"/>
      </w:tblGrid>
      <w:tr w:rsidR="00094553" w:rsidRPr="00D36357" w:rsidTr="002D7095">
        <w:trPr>
          <w:trHeight w:val="600"/>
        </w:trPr>
        <w:tc>
          <w:tcPr>
            <w:tcW w:w="117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094553" w:rsidRPr="00D36357" w:rsidRDefault="004C4CB9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Наименование целевого показателя (индикатора)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Единица измерения</w:t>
            </w:r>
          </w:p>
        </w:tc>
        <w:tc>
          <w:tcPr>
            <w:tcW w:w="3969" w:type="dxa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Значения целевого показателя (индикатора)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Абсолютное отклонение факта от плана 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Относительное отклонение факта от плана, в %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Темп роста к уровню прошлого года, %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Обоснование отклонений значений целевого показателя (индикатора) на конец отчетного периода</w:t>
            </w:r>
          </w:p>
        </w:tc>
      </w:tr>
      <w:tr w:rsidR="00094553" w:rsidRPr="00D36357" w:rsidTr="002D7095">
        <w:trPr>
          <w:trHeight w:val="840"/>
        </w:trPr>
        <w:tc>
          <w:tcPr>
            <w:tcW w:w="1173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факт на начало отчетного периода (за прошлый год)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план на конец отчетного (текущего) года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факт на конец отчетного периода</w:t>
            </w: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4553" w:rsidRPr="00D36357" w:rsidRDefault="0009455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10D6E" w:rsidRPr="00D36357" w:rsidTr="002D7095">
        <w:trPr>
          <w:trHeight w:val="58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10D6E" w:rsidRPr="00D36357" w:rsidTr="002D7095">
        <w:trPr>
          <w:trHeight w:val="300"/>
        </w:trPr>
        <w:tc>
          <w:tcPr>
            <w:tcW w:w="6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33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Развитие общего образования</w:t>
            </w:r>
          </w:p>
        </w:tc>
      </w:tr>
      <w:tr w:rsidR="00A10D6E" w:rsidRPr="00D36357" w:rsidTr="002D7095">
        <w:trPr>
          <w:trHeight w:val="465"/>
        </w:trPr>
        <w:tc>
          <w:tcPr>
            <w:tcW w:w="6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Доля выпускников муниципальных общеобразовательных учреждений, сдавших единый государственный экзамен по </w:t>
            </w: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русскому языку и математике, в общей численности выпускников муниципальных общеобразовательных учреждений, сдававших единый государственный экзамен по данным предметам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 процентов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0D6E" w:rsidRPr="00D36357" w:rsidRDefault="008C541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8C541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BE2132" w:rsidP="008C54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A10D6E" w:rsidRPr="00D36357" w:rsidRDefault="008C541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10D6E" w:rsidRPr="00D36357" w:rsidRDefault="00A10D6E" w:rsidP="008C54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В 201</w:t>
            </w:r>
            <w:r w:rsidR="008C541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году 1 выпускник ОО не сдал единый государственный экзамен по математике</w:t>
            </w:r>
          </w:p>
        </w:tc>
      </w:tr>
      <w:tr w:rsidR="00A10D6E" w:rsidRPr="00D36357" w:rsidTr="002D7095">
        <w:trPr>
          <w:trHeight w:val="465"/>
        </w:trPr>
        <w:tc>
          <w:tcPr>
            <w:tcW w:w="6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Доля выпускников муниципальных общеобразовательных учреждений, не получивших аттестат о среднем общем образовании, в общей численности выпускников муниципальных общеобразовательных учреждений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процентов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0D6E" w:rsidRPr="00D36357" w:rsidRDefault="008C541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8C541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BE213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10D6E" w:rsidRPr="00D36357" w:rsidRDefault="008C541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В 2018</w:t>
            </w:r>
            <w:r w:rsidR="00A10D6E"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году 1 выпускник ОО не получил аттестат о среднем  общем образовании</w:t>
            </w:r>
          </w:p>
        </w:tc>
      </w:tr>
      <w:tr w:rsidR="00A10D6E" w:rsidRPr="00D36357" w:rsidTr="002D7095">
        <w:trPr>
          <w:trHeight w:val="315"/>
        </w:trPr>
        <w:tc>
          <w:tcPr>
            <w:tcW w:w="6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Отношение среднего балла единого государственного экзамена (в расчете на предмет) в 10 процентах школ с лучшими результатами единого государственного экзамена к среднему баллу единого государственного экзамена (в расчете на предмет) в 10 процентах школ с худшими результатами единого государственного экзамена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баллов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10D6E" w:rsidRPr="008C5415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541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10D6E" w:rsidRPr="008C5415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541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8C5415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C5415">
              <w:rPr>
                <w:rFonts w:ascii="Times New Roman" w:hAnsi="Times New Roman" w:cs="Times New Roman"/>
                <w:sz w:val="18"/>
                <w:szCs w:val="18"/>
              </w:rPr>
              <w:t>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8C5415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C5415">
              <w:rPr>
                <w:rFonts w:ascii="Times New Roman" w:hAnsi="Times New Roman" w:cs="Times New Roman"/>
                <w:sz w:val="18"/>
                <w:szCs w:val="18"/>
              </w:rPr>
              <w:t>-0,2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8C5415" w:rsidRDefault="00BE213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  <w:r w:rsidR="00A10D6E" w:rsidRPr="008C5415">
              <w:rPr>
                <w:rFonts w:ascii="Times New Roman" w:hAnsi="Times New Roman" w:cs="Times New Roman"/>
                <w:sz w:val="18"/>
                <w:szCs w:val="18"/>
              </w:rPr>
              <w:t>13,3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A10D6E" w:rsidRPr="008C5415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C5415">
              <w:rPr>
                <w:rFonts w:ascii="Times New Roman" w:hAnsi="Times New Roman" w:cs="Times New Roman"/>
                <w:sz w:val="18"/>
                <w:szCs w:val="18"/>
              </w:rPr>
              <w:t>- 31,6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10D6E" w:rsidRPr="00D36357" w:rsidRDefault="00B30175" w:rsidP="00D3635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highlight w:val="yellow"/>
              </w:rPr>
            </w:pPr>
            <w:r w:rsidRPr="00B30175">
              <w:rPr>
                <w:rFonts w:ascii="Times New Roman" w:hAnsi="Times New Roman" w:cs="Times New Roman"/>
                <w:i/>
                <w:sz w:val="18"/>
                <w:szCs w:val="18"/>
              </w:rPr>
              <w:t>-</w:t>
            </w:r>
          </w:p>
        </w:tc>
      </w:tr>
      <w:tr w:rsidR="00A10D6E" w:rsidRPr="00D36357" w:rsidTr="002D7095">
        <w:trPr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Удельный вес учащихся организаций общего образования, обучающихся в соответствии с федеральными государственными образовательными стандартами, в общей численности учащихся организаций общего образования, 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процентов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8C541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6904C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78,7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BE213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A10D6E"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BE213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A10D6E" w:rsidRPr="00D36357" w:rsidRDefault="008C541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A10D6E" w:rsidRPr="00D36357" w:rsidTr="002D7095">
        <w:trPr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 ступени начального общего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процентов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A10D6E" w:rsidRPr="00D36357" w:rsidTr="002D7095">
        <w:trPr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 ступени основного общего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процентов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6904C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 w:rsidR="00A10D6E"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5635A1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</w:t>
            </w:r>
            <w:r w:rsidR="00A10D6E"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5635A1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-8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 2014-2015 учебного года в 5 классах реализуется ФГОС ООО, с каждым годом количество обучающихся по ФГОС увеличивается</w:t>
            </w:r>
          </w:p>
        </w:tc>
      </w:tr>
      <w:tr w:rsidR="00A10D6E" w:rsidRPr="00D36357" w:rsidTr="002D7095">
        <w:trPr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 ступени среднего общего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процентов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A10D6E" w:rsidRPr="00D36357" w:rsidTr="002D7095">
        <w:trPr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Доля муниципальных общеобразовательных учреждений, здания которых </w:t>
            </w: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находятся в аварийном состоянии или требуют капитального ремонта, в общем количестве муниципальных общеобразовательных учреждений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процентов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5635A1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="00A10D6E"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5635A1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Требует капитального ремонта здание МБОУ «Валамазская СОШ»</w:t>
            </w:r>
          </w:p>
        </w:tc>
      </w:tr>
      <w:tr w:rsidR="00A10D6E" w:rsidRPr="00D36357" w:rsidTr="002D7095">
        <w:trPr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Доля муниципальных общеобразовательных учреждений, соответствующих современным требованиям обучения, в общем количестве муниципальных общеобразовательных учреждений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процентов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-12,5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Требует капитального ремонта здание МБОУ «Валамазская СОШ»</w:t>
            </w:r>
          </w:p>
        </w:tc>
      </w:tr>
      <w:tr w:rsidR="00A10D6E" w:rsidRPr="00D36357" w:rsidTr="002D7095">
        <w:trPr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Доля детей первой и второй групп здоровья в общей численности обучающихся в муниципальных общеобразовательных учреждениях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процентов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88,5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90.8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Отклонение связано с уменьшением количества детей в общеобразовательных организациях.</w:t>
            </w:r>
          </w:p>
        </w:tc>
      </w:tr>
      <w:tr w:rsidR="00A10D6E" w:rsidRPr="00D36357" w:rsidTr="002D7095">
        <w:trPr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Доля обучающихся в муниципальных общеобразовательных учреждениях, занимающихся во вторую (третью) смену, в общей численности обучающихся в муниципальных общеобразовательных учреждениях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процентов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A10D6E" w:rsidRPr="00D36357" w:rsidTr="002D7095">
        <w:trPr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Охват обучающихся муниципальных общеобразовательных организаций горячим питанием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процентов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5635A1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5635A1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+0,3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Недостаточное финансирование из местного бюджета</w:t>
            </w:r>
          </w:p>
        </w:tc>
      </w:tr>
      <w:tr w:rsidR="00A10D6E" w:rsidRPr="00D36357" w:rsidTr="002D7095">
        <w:trPr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Среднемесячная номинальная начисленная заработная плата учителей муниципальных общеобразовательных учреждений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24048,2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6904C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29637,1</w:t>
            </w:r>
            <w:r w:rsidR="00A10D6E"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24671,0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5635A1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-4966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5635A1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-16,76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-0,1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A10D6E" w:rsidRPr="00D36357" w:rsidTr="002D7095">
        <w:trPr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Укомплектованность муниципальных общеобразовательных учреждений персоналом в соответствии со штатным расписанием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процентов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A10D6E" w:rsidRPr="00D36357" w:rsidTr="00B30175">
        <w:trPr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Доля учителей, получивших в установленном порядке первую и высшую квалификационные категории и подтверждение соответствия занимаемой должности, в общей численности учителей муниципальных </w:t>
            </w: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организаций общего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процентов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0D6E" w:rsidRPr="00D36357" w:rsidRDefault="0082270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0D6E" w:rsidRPr="00D36357" w:rsidRDefault="00A10D6E" w:rsidP="008227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="0082270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0D6E" w:rsidRPr="00D36357" w:rsidRDefault="00A10D6E" w:rsidP="008227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r w:rsidR="0082270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A10D6E" w:rsidRPr="00D36357" w:rsidRDefault="0082270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Большая часть педагогических ра</w:t>
            </w:r>
            <w:r w:rsidR="0082270C">
              <w:rPr>
                <w:rFonts w:ascii="Times New Roman" w:hAnsi="Times New Roman" w:cs="Times New Roman"/>
                <w:sz w:val="18"/>
                <w:szCs w:val="18"/>
              </w:rPr>
              <w:t>ботников была аттестована в 2016</w:t>
            </w: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 году. С этим связано уменьшение значения показателя.</w:t>
            </w:r>
          </w:p>
        </w:tc>
      </w:tr>
      <w:tr w:rsidR="00A10D6E" w:rsidRPr="00D36357" w:rsidTr="002D7095">
        <w:trPr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Доля руководителей муниципальных общеобразовательных организаций МО "Красногорский район", с которыми заключены эффективные контракты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процентов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-</w:t>
            </w:r>
          </w:p>
        </w:tc>
      </w:tr>
      <w:tr w:rsidR="00A10D6E" w:rsidRPr="00D36357" w:rsidTr="002D7095">
        <w:trPr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Доля учителей муниципальных общеобразовательных организаций, с которыми заключены эффективные контракты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процентов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-</w:t>
            </w:r>
          </w:p>
        </w:tc>
      </w:tr>
      <w:tr w:rsidR="00A10D6E" w:rsidRPr="00D36357" w:rsidTr="002D7095">
        <w:trPr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Удельный вес муниципальных общеобразовательных организаций, для которых расчет субсидии на выполнение муниципального задания на оказание муниципальных услуг осуществляется на основе единых  (групповых) значений нормативных затрат с использованием корректирующих показателей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процентов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A10D6E" w:rsidRPr="00D36357" w:rsidTr="002D7095">
        <w:trPr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Расходы бюджета муниципального образования на общее образование в расчете на 1 обучающегося в муниципальных общеобразовательных учреждениях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6904C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118,3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-0,6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Расходы бюджета муниципального образования на общее образование в расчете на 1 обучающегося в муниципальных общеобразовательных учреждениях увеличились по причине увеличения цен</w:t>
            </w:r>
          </w:p>
        </w:tc>
      </w:tr>
      <w:tr w:rsidR="00A10D6E" w:rsidRPr="00D36357" w:rsidTr="002D7095">
        <w:trPr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Независимая оценка качества общего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баллов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10D6E" w:rsidRPr="00D36357" w:rsidTr="002D7095">
        <w:trPr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Удовлетворенность потребителей (родителей и детей) качеством оказания услуг по предоставлению общего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процентов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+20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 2017 году процедуру независимой оценки качества работы  ОО  в соответствии с приказом </w:t>
            </w:r>
            <w:proofErr w:type="spellStart"/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МОиН</w:t>
            </w:r>
            <w:proofErr w:type="spellEnd"/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УР  от 16.06.2017 г.. №652 проходили не все образовательные организации района, а только определенные региональным оператором – 7 дошкольных образовательных организаций.</w:t>
            </w:r>
          </w:p>
        </w:tc>
      </w:tr>
      <w:tr w:rsidR="00A10D6E" w:rsidRPr="00D36357" w:rsidTr="002D7095">
        <w:trPr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Доля граждан, использующих </w:t>
            </w: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механизм получения государственных и муниципальных услуг в электронной форме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процентов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6904C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  <w:r w:rsidR="00A10D6E"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5635A1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-4</w:t>
            </w:r>
            <w:r w:rsidR="00A10D6E"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0D6E" w:rsidRPr="00D36357" w:rsidRDefault="005635A1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-57,14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10D6E" w:rsidRPr="00D36357" w:rsidRDefault="00A10D6E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Граждане не стремятся </w:t>
            </w: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получать государственные и муниципальные услуги в электронной форме</w:t>
            </w:r>
          </w:p>
        </w:tc>
      </w:tr>
    </w:tbl>
    <w:p w:rsidR="00FC2CE6" w:rsidRPr="00D36357" w:rsidRDefault="00FC2CE6" w:rsidP="00D3635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1577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6"/>
        <w:gridCol w:w="567"/>
        <w:gridCol w:w="567"/>
        <w:gridCol w:w="2835"/>
        <w:gridCol w:w="1134"/>
        <w:gridCol w:w="1134"/>
        <w:gridCol w:w="1276"/>
        <w:gridCol w:w="1559"/>
        <w:gridCol w:w="1276"/>
        <w:gridCol w:w="1417"/>
        <w:gridCol w:w="1134"/>
        <w:gridCol w:w="2268"/>
      </w:tblGrid>
      <w:tr w:rsidR="003F79B5" w:rsidRPr="00D36357" w:rsidTr="002D7095">
        <w:trPr>
          <w:trHeight w:val="218"/>
        </w:trPr>
        <w:tc>
          <w:tcPr>
            <w:tcW w:w="117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Наименование целевого показателя (индикатора)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3969" w:type="dxa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Значения целевого показателя (индикатора)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Абсолютное отклонение факта от плана 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Относительное отклонение факта от плана, в %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Темп роста к уровню прошлого года, %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Обоснование отклонений значений целевого показателя (индикатора) на конец отчетного периода</w:t>
            </w:r>
          </w:p>
        </w:tc>
      </w:tr>
      <w:tr w:rsidR="003F79B5" w:rsidRPr="00D36357" w:rsidTr="002D7095">
        <w:trPr>
          <w:trHeight w:val="397"/>
        </w:trPr>
        <w:tc>
          <w:tcPr>
            <w:tcW w:w="117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факт на начало отчетного периода (за прошлый год)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план на конец отчетного (текущего) года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факт на конец отчетного периода</w:t>
            </w: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6357" w:rsidRPr="00D36357" w:rsidTr="002D7095">
        <w:trPr>
          <w:trHeight w:val="58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МП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79B5" w:rsidRPr="00D36357" w:rsidTr="002D7095">
        <w:trPr>
          <w:trHeight w:val="6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33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D363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Развитие дополнительного образования детей</w:t>
            </w:r>
          </w:p>
        </w:tc>
      </w:tr>
      <w:tr w:rsidR="003F79B5" w:rsidRPr="00D36357" w:rsidTr="002D7095">
        <w:trPr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Доля детей в возрасте 5 - 18 лет, получающих услуги по дополнительному образованию в организациях различной организационно-правовой формы и формы собственности, в общей численности детей этой возрастной группы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процентов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76,4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6904C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5635A1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3F79B5" w:rsidRPr="00D3635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5635A1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-1,39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-9,3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уменьшение произошло за счет сокращения ставок совместителей  в МБОУ ДО Красногорский ЦДТ </w:t>
            </w:r>
          </w:p>
        </w:tc>
      </w:tr>
      <w:tr w:rsidR="003F79B5" w:rsidRPr="00D36357" w:rsidTr="002D7095">
        <w:trPr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Доля детей в возрасте 5 - 18 лет с ограниченными возможностями здоровья, получающих услуги по дополнительному образованию в организациях различной организационно-правовой формы и формы собственности, в общей численности детей с ограниченными возможностями здоровья этой возрастной группы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процентов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6904C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3F79B5" w:rsidRPr="00D36357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5635A1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-2,7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5635A1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-38,57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Увеличение в связи с потребностью населения</w:t>
            </w:r>
          </w:p>
        </w:tc>
      </w:tr>
      <w:tr w:rsidR="003F79B5" w:rsidRPr="00D36357" w:rsidTr="002D7095">
        <w:trPr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Количество участников конкурсов, смотров, соревнований, турниров  и т.п. мероприятий, всего,  в том числе: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чел.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2048,0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1542,0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2459,0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5635A1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+917</w:t>
            </w:r>
            <w:r w:rsidR="003F79B5" w:rsidRPr="00D36357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5635A1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+59,5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увеличение за счет организации участия воспитанников в большем количестве мероприятий  всех  уровней</w:t>
            </w:r>
          </w:p>
        </w:tc>
      </w:tr>
      <w:tr w:rsidR="003F79B5" w:rsidRPr="00D36357" w:rsidTr="002D7095">
        <w:trPr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на российском уровне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+10,0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+143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 140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увеличение за счет организации участия воспитанников в большем количестве мероприятий  </w:t>
            </w:r>
          </w:p>
        </w:tc>
      </w:tr>
      <w:tr w:rsidR="003F79B5" w:rsidRPr="00D36357" w:rsidTr="002D7095">
        <w:trPr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на республиканском уровне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510,0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495,0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618,0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E8600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+123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E8600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+24,8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увеличение за счет организации участия воспитанников в большем количестве мероприятий  </w:t>
            </w:r>
          </w:p>
        </w:tc>
      </w:tr>
      <w:tr w:rsidR="003F79B5" w:rsidRPr="00D36357" w:rsidTr="002D7095">
        <w:trPr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на муниципальном уровне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1 526,0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1 040,0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1 824,0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E8600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+784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E8600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+75,38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увеличение за счет организации участия воспитанников в большем количестве мероприятий  </w:t>
            </w:r>
          </w:p>
        </w:tc>
      </w:tr>
      <w:tr w:rsidR="003F79B5" w:rsidRPr="00D36357" w:rsidTr="002D7095">
        <w:trPr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Количество победителей и призёров конкурсов, смотров, соревнований, турниров  и т.п. мероприятий, всего, 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чел.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332,0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6904C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209</w:t>
            </w:r>
            <w:r w:rsidR="003F79B5" w:rsidRPr="00D36357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406,0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E8600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+197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E8600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+94,26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122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увеличение за счет организации участия воспитанников в большем количестве мероприятий  всех  уровней и  с более качественной подготовкой участников</w:t>
            </w:r>
          </w:p>
        </w:tc>
      </w:tr>
      <w:tr w:rsidR="003F79B5" w:rsidRPr="00D36357" w:rsidTr="002D7095">
        <w:trPr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на российском уровне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6904C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3F79B5" w:rsidRPr="00D36357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E8600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E8600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увеличение в связи с более качественной подготовкой участников</w:t>
            </w:r>
          </w:p>
        </w:tc>
      </w:tr>
      <w:tr w:rsidR="003F79B5" w:rsidRPr="00D36357" w:rsidTr="002D7095">
        <w:trPr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на республиканском уровне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6904C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</w:t>
            </w:r>
            <w:r w:rsidR="003F79B5" w:rsidRPr="00D36357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184,0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E8600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+147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E8600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+397,3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136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увеличение в связи с более качественной подготовкой участников</w:t>
            </w:r>
          </w:p>
        </w:tc>
      </w:tr>
      <w:tr w:rsidR="003F79B5" w:rsidRPr="00D36357" w:rsidTr="002D7095">
        <w:trPr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на муниципальном уровне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185,0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6904C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="003F79B5" w:rsidRPr="00D36357">
              <w:rPr>
                <w:rFonts w:ascii="Times New Roman" w:hAnsi="Times New Roman" w:cs="Times New Roman"/>
                <w:sz w:val="18"/>
                <w:szCs w:val="18"/>
              </w:rPr>
              <w:t>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E8600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+4</w:t>
            </w:r>
            <w:r w:rsidR="003F79B5" w:rsidRPr="00D3635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E8600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+28,05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увеличение в связи с более качественной подготовкой участников</w:t>
            </w:r>
          </w:p>
        </w:tc>
      </w:tr>
      <w:tr w:rsidR="003F79B5" w:rsidRPr="00D36357" w:rsidTr="002D7095">
        <w:trPr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Количество учащихся муниципальных учреждений дополнительного образования детей спортивной направленности, имеющих спортивные разряды от общей численности учащихся муниципальных учреждений дополнительного образования детей спортивной направленности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чел.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6904C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  <w:r w:rsidR="003F79B5" w:rsidRPr="00D36357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E8600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E8600E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+17,39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увеличение в связи с более качественной подготовкой спортсменов</w:t>
            </w:r>
          </w:p>
        </w:tc>
      </w:tr>
      <w:tr w:rsidR="003F79B5" w:rsidRPr="00D36357" w:rsidTr="002D7095">
        <w:trPr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Количество программ (проектов) в сфере дополнительного образования детей, реализуемых на территории МО "Красногорский район", получивших финансовую поддержку в виде грантов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79B5" w:rsidRPr="00D36357" w:rsidTr="002D7095">
        <w:trPr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Доля педагогических работников муниципальных образовательных организаций дополнительного образования детей в возрасте до 30 лет, в общей численности педагогических работников муниципальных образовательных организаций дополнительного образования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процентов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31,5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6904C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-7,8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271E4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-21,8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25,0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Уменьшение происходит  в связи с  увеличением возраста педагогов</w:t>
            </w:r>
          </w:p>
        </w:tc>
      </w:tr>
      <w:tr w:rsidR="003F79B5" w:rsidRPr="00D36357" w:rsidTr="00B30175">
        <w:trPr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Доля педагогических работников муниципальных образовательных организаций дополнительного образования детей, получивших в установленном порядке первую и высшую квалификационные категории и подтверждение соответствия занимаемой </w:t>
            </w:r>
            <w:r w:rsidRPr="00D3635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должности, в общей численности педагогических работников муниципальных образовательных организаций дополнительного образования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процентов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9B5" w:rsidRPr="00B30175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017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9B5" w:rsidRPr="00B30175" w:rsidRDefault="006904C5" w:rsidP="00D363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70,2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9B5" w:rsidRPr="00B30175" w:rsidRDefault="0082270C" w:rsidP="00D363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017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9B5" w:rsidRPr="00B30175" w:rsidRDefault="0082270C" w:rsidP="00D363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017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- 23</w:t>
            </w:r>
            <w:r w:rsidR="00271E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9B5" w:rsidRPr="00B30175" w:rsidRDefault="003F79B5" w:rsidP="0082270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017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  <w:r w:rsidR="00271E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33,05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3F79B5" w:rsidRPr="00B30175" w:rsidRDefault="0082270C" w:rsidP="00D363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017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  <w:r w:rsidR="00CB00F3" w:rsidRPr="00B3017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59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F79B5" w:rsidRPr="00D36357" w:rsidRDefault="003F79B5" w:rsidP="00CB00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Уменьшение произошло в связи с </w:t>
            </w:r>
            <w:r w:rsidR="00CB00F3">
              <w:rPr>
                <w:rFonts w:ascii="Times New Roman" w:hAnsi="Times New Roman" w:cs="Times New Roman"/>
                <w:sz w:val="18"/>
                <w:szCs w:val="18"/>
              </w:rPr>
              <w:t>проведением процедуры аттестации на СЗД некоторых педагогов</w:t>
            </w:r>
          </w:p>
        </w:tc>
      </w:tr>
      <w:tr w:rsidR="003F79B5" w:rsidRPr="00D36357" w:rsidTr="002D7095">
        <w:trPr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Доля руководителей муниципальных образовательных организаций дополнительного образования детей, с которыми заключены эффективные контракты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процентов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F79B5" w:rsidRPr="00D36357" w:rsidTr="002D7095">
        <w:trPr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Доля педагогических работников муниципальных образовательных организаций дополнительного образования детей, с которыми заключены эффективные контракты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процентов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F79B5" w:rsidRPr="00D36357" w:rsidTr="002D7095">
        <w:trPr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Удельный вес муниципальных учреждений дополнительного образования детей, для которых расчет субсидии на выполнение муниципального задания на оказание муниципальных услуг осуществляется на основе единых  (групповых) значений нормативных затрат с использованием корректирующих показателей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процентов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 xml:space="preserve"> 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271E4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F79B5" w:rsidRPr="00D36357" w:rsidTr="002D7095">
        <w:trPr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Независимая оценка качества дополнительного образования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баллов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-7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271E4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-117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Независимая оценка качества дополнительного образования детей в 2017 году не проводилась</w:t>
            </w:r>
          </w:p>
        </w:tc>
      </w:tr>
      <w:tr w:rsidR="003F79B5" w:rsidRPr="00D36357" w:rsidTr="002D7095">
        <w:trPr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Удовлетворенность потребителей (родителей и детей) качеством оказания услуг по предоставлению дополнительного образования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процентов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76,0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6904C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</w:t>
            </w:r>
            <w:r w:rsidR="003F79B5" w:rsidRPr="00D36357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98,0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271E4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  <w:r w:rsidR="003F79B5" w:rsidRPr="00D36357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79B5" w:rsidRPr="00D36357" w:rsidRDefault="00271E4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129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F79B5" w:rsidRPr="00D36357" w:rsidRDefault="003F79B5" w:rsidP="00D3635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</w:tbl>
    <w:p w:rsidR="009A5560" w:rsidRPr="00D36357" w:rsidRDefault="009A5560" w:rsidP="00D3635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1577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6"/>
        <w:gridCol w:w="567"/>
        <w:gridCol w:w="567"/>
        <w:gridCol w:w="2835"/>
        <w:gridCol w:w="1134"/>
        <w:gridCol w:w="1134"/>
        <w:gridCol w:w="1276"/>
        <w:gridCol w:w="1559"/>
        <w:gridCol w:w="1276"/>
        <w:gridCol w:w="1417"/>
        <w:gridCol w:w="1134"/>
        <w:gridCol w:w="2268"/>
      </w:tblGrid>
      <w:tr w:rsidR="00603083" w:rsidRPr="00D36357" w:rsidTr="00170E06">
        <w:trPr>
          <w:trHeight w:val="600"/>
        </w:trPr>
        <w:tc>
          <w:tcPr>
            <w:tcW w:w="117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Наименование целевого показателя (индикатора)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Единица измерения</w:t>
            </w:r>
          </w:p>
        </w:tc>
        <w:tc>
          <w:tcPr>
            <w:tcW w:w="3969" w:type="dxa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Значения целевого показателя (индикатора)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Абсолютное отклонение факта от плана 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Относительное отклонение факта от плана, в %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Темп роста к уровню прошлого года, %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Обоснование отклонений значений целевого показателя (индикатора) на конец отчетного периода</w:t>
            </w:r>
          </w:p>
        </w:tc>
      </w:tr>
      <w:tr w:rsidR="00603083" w:rsidRPr="00D36357" w:rsidTr="00170E06">
        <w:trPr>
          <w:trHeight w:val="390"/>
        </w:trPr>
        <w:tc>
          <w:tcPr>
            <w:tcW w:w="117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факт на начало отчетного периода (за прошлый год)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план на конец отчетного (текущего) года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факт на конец отчетного периода</w:t>
            </w: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03083" w:rsidRPr="00D36357" w:rsidTr="00170E06">
        <w:trPr>
          <w:trHeight w:val="58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03083" w:rsidRPr="00D36357" w:rsidTr="002D7095">
        <w:trPr>
          <w:trHeight w:val="300"/>
        </w:trPr>
        <w:tc>
          <w:tcPr>
            <w:tcW w:w="606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03083" w:rsidRPr="00866180" w:rsidRDefault="00866180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86618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083" w:rsidRPr="00866180" w:rsidRDefault="00866180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86618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33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603083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Реализация молодёжной политики</w:t>
            </w:r>
          </w:p>
        </w:tc>
      </w:tr>
      <w:tr w:rsidR="00603083" w:rsidRPr="00D36357" w:rsidTr="00170E06">
        <w:trPr>
          <w:trHeight w:val="465"/>
        </w:trPr>
        <w:tc>
          <w:tcPr>
            <w:tcW w:w="60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Доля молодежи, охваченной районными мероприятиями в сфере молодежной политики, от общей численности молодежи, проживающей на территории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чел.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4000</w:t>
            </w:r>
            <w:r w:rsidR="006904C5">
              <w:rPr>
                <w:rFonts w:ascii="Times New Roman" w:hAnsi="Times New Roman" w:cs="Times New Roman"/>
                <w:sz w:val="18"/>
                <w:szCs w:val="18"/>
              </w:rPr>
              <w:t xml:space="preserve">       65%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6453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2453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61,3%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192,9%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603083" w:rsidRPr="00D36357" w:rsidTr="00170E06">
        <w:trPr>
          <w:trHeight w:val="465"/>
        </w:trPr>
        <w:tc>
          <w:tcPr>
            <w:tcW w:w="60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Количество детских и молодежных общественных объединений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ед.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083" w:rsidRPr="00D36357" w:rsidRDefault="006904C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3" w:rsidRPr="00D36357" w:rsidRDefault="00271E4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083" w:rsidRPr="00D36357" w:rsidRDefault="00271E4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603083" w:rsidRPr="00D36357"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120%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Создано местное отделение Всероссийского военно- патриотического движения «</w:t>
            </w:r>
            <w:proofErr w:type="spellStart"/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Юнармия</w:t>
            </w:r>
            <w:proofErr w:type="spellEnd"/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</w:tr>
      <w:tr w:rsidR="00603083" w:rsidRPr="00D36357" w:rsidTr="00170E06">
        <w:trPr>
          <w:trHeight w:val="315"/>
        </w:trPr>
        <w:tc>
          <w:tcPr>
            <w:tcW w:w="60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Количество мероприятий патриотической направленности, в том числе по допризывной подготовке для подростков и молодежи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ед.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160%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160%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3083" w:rsidRPr="00D36357" w:rsidTr="00170E06">
        <w:trPr>
          <w:trHeight w:val="315"/>
        </w:trPr>
        <w:tc>
          <w:tcPr>
            <w:tcW w:w="60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Количество молодежи, охваченной консультационными услугами по вопросам семьи и брака, жилья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чел.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66,6%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181,8%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Мероприятие для будущих семей с привлечением психолога</w:t>
            </w:r>
          </w:p>
        </w:tc>
      </w:tr>
      <w:tr w:rsidR="00603083" w:rsidRPr="00D36357" w:rsidTr="00170E06">
        <w:trPr>
          <w:trHeight w:val="315"/>
        </w:trPr>
        <w:tc>
          <w:tcPr>
            <w:tcW w:w="606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Количество детей и подростков  школьного возраста, охваченных  каникулярным отдыхом через организацию сводных отрядов,  а также  трудоустроенных  подростков   в районе  от общего числа детей и подростков, проживающих на территории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чел.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03083" w:rsidRPr="00D36357" w:rsidRDefault="006904C5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603083" w:rsidRPr="00D36357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03083" w:rsidRPr="00D36357" w:rsidRDefault="00271E4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603083" w:rsidRPr="00D36357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03083" w:rsidRPr="00D36357" w:rsidRDefault="00271E42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603083" w:rsidRPr="00D36357">
              <w:rPr>
                <w:rFonts w:ascii="Times New Roman" w:hAnsi="Times New Roman" w:cs="Times New Roman"/>
                <w:sz w:val="18"/>
                <w:szCs w:val="18"/>
              </w:rPr>
              <w:t>0,2%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sz w:val="18"/>
                <w:szCs w:val="18"/>
              </w:rPr>
              <w:t>151,9%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03083" w:rsidRPr="00D36357" w:rsidRDefault="00603083" w:rsidP="00D3635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</w:tbl>
    <w:p w:rsidR="00603083" w:rsidRPr="00D36357" w:rsidRDefault="006904C5" w:rsidP="00D3635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proofErr w:type="spellStart"/>
      <w:proofErr w:type="gramStart"/>
      <w:r>
        <w:rPr>
          <w:rFonts w:ascii="Times New Roman" w:hAnsi="Times New Roman" w:cs="Times New Roman"/>
          <w:sz w:val="18"/>
          <w:szCs w:val="18"/>
        </w:rPr>
        <w:t>Св</w:t>
      </w:r>
      <w:proofErr w:type="spellEnd"/>
      <w:proofErr w:type="gram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отр</w:t>
      </w:r>
      <w:proofErr w:type="spellEnd"/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30</w:t>
      </w:r>
    </w:p>
    <w:tbl>
      <w:tblPr>
        <w:tblW w:w="1577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6"/>
        <w:gridCol w:w="567"/>
        <w:gridCol w:w="567"/>
        <w:gridCol w:w="2835"/>
        <w:gridCol w:w="1134"/>
        <w:gridCol w:w="142"/>
        <w:gridCol w:w="992"/>
        <w:gridCol w:w="1276"/>
        <w:gridCol w:w="1559"/>
        <w:gridCol w:w="1276"/>
        <w:gridCol w:w="1417"/>
        <w:gridCol w:w="1134"/>
        <w:gridCol w:w="2268"/>
      </w:tblGrid>
      <w:tr w:rsidR="00C12918" w:rsidRPr="00F1204A" w:rsidTr="00170E06">
        <w:trPr>
          <w:trHeight w:val="600"/>
        </w:trPr>
        <w:tc>
          <w:tcPr>
            <w:tcW w:w="117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№ п/п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Наименование целевого показателя (индикатора)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Единица измерения</w:t>
            </w:r>
          </w:p>
        </w:tc>
        <w:tc>
          <w:tcPr>
            <w:tcW w:w="3969" w:type="dxa"/>
            <w:gridSpan w:val="4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Значения целевого показателя (индикатора)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Абсолютное отклонение факта от плана 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Относительное отклонение факта от плана, в %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Темп роста к уровню прошлого года, %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Обоснование отклонений значений целевого показателя (индикатора) на конец отчетного периода</w:t>
            </w:r>
          </w:p>
        </w:tc>
      </w:tr>
      <w:tr w:rsidR="00C12918" w:rsidRPr="00F1204A" w:rsidTr="00170E06">
        <w:trPr>
          <w:trHeight w:val="390"/>
        </w:trPr>
        <w:tc>
          <w:tcPr>
            <w:tcW w:w="1173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факт на начало отчетного периода (за прошлый год)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план на конец отчетного (текущего) года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факт на конец отчетного периода</w:t>
            </w: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12918" w:rsidRPr="00F1204A" w:rsidTr="00170E06">
        <w:trPr>
          <w:trHeight w:val="58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12918" w:rsidRPr="00F1204A" w:rsidTr="00170E06">
        <w:trPr>
          <w:trHeight w:val="144"/>
        </w:trPr>
        <w:tc>
          <w:tcPr>
            <w:tcW w:w="6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4033" w:type="dxa"/>
            <w:gridSpan w:val="10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Управление системой образования МО "Красногорский район"</w:t>
            </w:r>
          </w:p>
        </w:tc>
      </w:tr>
      <w:tr w:rsidR="00C12918" w:rsidRPr="00F1204A" w:rsidTr="00170E06">
        <w:trPr>
          <w:trHeight w:val="648"/>
        </w:trPr>
        <w:tc>
          <w:tcPr>
            <w:tcW w:w="6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Оценка качества муниципальной системы образования МО "Красногорский район"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баллы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C12918" w:rsidRPr="00F1204A" w:rsidTr="00170E06">
        <w:trPr>
          <w:trHeight w:val="465"/>
        </w:trPr>
        <w:tc>
          <w:tcPr>
            <w:tcW w:w="6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Удельный вес численности руководителей и педагогических работников муниципальных образовательных организаций, прошедших в течение последних трех лет повышение квалификации или </w:t>
            </w: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профессиональную переподготовку, в общей численности руководителей и педагогических работников муниципальных образовательных организаций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проценты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2918" w:rsidRPr="00F1204A" w:rsidRDefault="006904C5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918" w:rsidRPr="00F1204A" w:rsidRDefault="00271E4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+10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918" w:rsidRPr="00F1204A" w:rsidRDefault="00271E4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12918" w:rsidRPr="00F1204A" w:rsidRDefault="00C12918" w:rsidP="001F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Согласно Федеральному закону от 29.12.2012 N 273-ФЗ</w:t>
            </w: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 xml:space="preserve">"Об образовании в Российской Федерации", Статье 47. Правовой статус педагогических </w:t>
            </w: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работников. Права и свободы педагогических работников, гарантии их реализации</w:t>
            </w:r>
          </w:p>
          <w:p w:rsidR="00C12918" w:rsidRPr="00F1204A" w:rsidRDefault="00C12918" w:rsidP="001F70A5">
            <w:pPr>
              <w:pStyle w:val="ConsPlusNormal"/>
              <w:ind w:firstLine="54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 Педагогические работники имеют следующие трудовые права и социальные гарантии:</w:t>
            </w:r>
          </w:p>
          <w:p w:rsidR="00C12918" w:rsidRPr="00F1204A" w:rsidRDefault="00C12918" w:rsidP="001F70A5">
            <w:pPr>
              <w:pStyle w:val="ConsPlusNormal"/>
              <w:ind w:firstLine="54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2) право на дополнительное профессиональное образование по профилю педагогической деятельности не реже чем один раз в три года</w:t>
            </w:r>
          </w:p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12918" w:rsidRPr="00F1204A" w:rsidTr="00B30175">
        <w:trPr>
          <w:trHeight w:val="315"/>
        </w:trPr>
        <w:tc>
          <w:tcPr>
            <w:tcW w:w="6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Доля педагогических работников муниципальных образовательных организаций, получивших  в установленном порядке первую и высшую квалификационные категории и подтверждение соответствия занимаемой должности, в общей численности педагогических работников муниципальных образовательных организаций</w:t>
            </w:r>
          </w:p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проценты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918" w:rsidRPr="00B30175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017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918" w:rsidRPr="00B30175" w:rsidRDefault="006904C5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918" w:rsidRPr="00B30175" w:rsidRDefault="00CB00F3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017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918" w:rsidRPr="00B30175" w:rsidRDefault="00C12918" w:rsidP="00CB00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017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  <w:r w:rsidR="00271E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918" w:rsidRPr="00B30175" w:rsidRDefault="00C12918" w:rsidP="00CB00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017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  <w:r w:rsidR="00271E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2918" w:rsidRPr="00B30175" w:rsidRDefault="00CB00F3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3017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390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12918" w:rsidRPr="00F1204A" w:rsidRDefault="00CB00F3" w:rsidP="00CB00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Невыполнение </w:t>
            </w:r>
            <w:r w:rsidR="00C12918"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количества педагогических работников, в отношении которых проводилась процедура аттестации в целях подтверждения соответствия занимаемой должности, и на первую и высшую квалификационные категории, в соответствии с приказом Министерства образования и науки Российской Федерации от 07.04.2014 г. № 276 «Об утверждении Порядка аттестации педагогических работников организаций, осуществляющих образовательную деятельность», связано с тем, что большая часть педагогических работников (84%) была аттестована в 201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  <w:proofErr w:type="gramEnd"/>
            <w:r w:rsidR="00C12918"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году.</w:t>
            </w:r>
          </w:p>
        </w:tc>
      </w:tr>
      <w:tr w:rsidR="00C12918" w:rsidRPr="00F1204A" w:rsidTr="00170E06">
        <w:trPr>
          <w:trHeight w:val="315"/>
        </w:trPr>
        <w:tc>
          <w:tcPr>
            <w:tcW w:w="606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Доля педагогических работников муниципальных образовательных организаций с высшим образованием, в общей численности педагогических работников муниципальных образовательных организаций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проценты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2918" w:rsidRPr="00F1204A" w:rsidRDefault="006904C5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2918" w:rsidRPr="00F1204A" w:rsidRDefault="00271E4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+8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2918" w:rsidRPr="00F1204A" w:rsidRDefault="00271E4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+10,67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Получение высшего профессионального образования педагогами дошкольных образовательных учреждений района</w:t>
            </w:r>
          </w:p>
        </w:tc>
      </w:tr>
      <w:tr w:rsidR="00C12918" w:rsidRPr="00F1204A" w:rsidTr="00170E06">
        <w:trPr>
          <w:trHeight w:val="315"/>
        </w:trPr>
        <w:tc>
          <w:tcPr>
            <w:tcW w:w="606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Количество вакансий в </w:t>
            </w: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муниципальных образовательных организациях на начало учебного года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единицы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2918" w:rsidRPr="00F1204A" w:rsidRDefault="006904C5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2918" w:rsidRPr="00F1204A" w:rsidRDefault="00271E4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75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Приняты специалисты на </w:t>
            </w: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часть вакантных должностей</w:t>
            </w:r>
          </w:p>
        </w:tc>
      </w:tr>
      <w:tr w:rsidR="00C12918" w:rsidRPr="00F1204A" w:rsidTr="00170E06">
        <w:trPr>
          <w:trHeight w:val="315"/>
        </w:trPr>
        <w:tc>
          <w:tcPr>
            <w:tcW w:w="606" w:type="dxa"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Доля муниципальных образовательных организаций МО "Красногорский район", с руководителями которых заключены эффективные контракты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проценты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C12918" w:rsidRPr="00F1204A" w:rsidTr="00170E06">
        <w:trPr>
          <w:trHeight w:val="315"/>
        </w:trPr>
        <w:tc>
          <w:tcPr>
            <w:tcW w:w="606" w:type="dxa"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Доля  педагогических работников муниципальных образовательных организаций МО "Красногорский район", с которыми заключены эффективные контракты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проценты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C12918" w:rsidRPr="00F1204A" w:rsidTr="00170E06">
        <w:trPr>
          <w:trHeight w:val="315"/>
        </w:trPr>
        <w:tc>
          <w:tcPr>
            <w:tcW w:w="606" w:type="dxa"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Среднемесячная начисленная заработная плата педагогических работников муниципальных образовательных организаций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рубли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23312,94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2918" w:rsidRPr="00F1204A" w:rsidRDefault="006904C5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21131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24670,54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2918" w:rsidRPr="00F1204A" w:rsidRDefault="00271E4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3539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2918" w:rsidRPr="00F1204A" w:rsidRDefault="00271E4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16,7</w:t>
            </w:r>
            <w:r w:rsidR="00C12918"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105.8%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Выполнение показателей дорожной карты</w:t>
            </w:r>
          </w:p>
        </w:tc>
      </w:tr>
      <w:tr w:rsidR="00C12918" w:rsidRPr="00F1204A" w:rsidTr="00170E06">
        <w:trPr>
          <w:trHeight w:val="315"/>
        </w:trPr>
        <w:tc>
          <w:tcPr>
            <w:tcW w:w="606" w:type="dxa"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Удовлетворенность потребителей качеством оказания муниципальных услуг в сфере образования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проценты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2918" w:rsidRPr="00F1204A" w:rsidRDefault="006904C5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2918" w:rsidRPr="00F1204A" w:rsidRDefault="00271E4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+12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2918" w:rsidRPr="00F1204A" w:rsidRDefault="00271E42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+15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12918" w:rsidRPr="00F1204A" w:rsidRDefault="00C12918" w:rsidP="001F70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В 2017 году процедуру независимой оценки качества работы  ОО  в соответствии с приказом </w:t>
            </w:r>
            <w:proofErr w:type="spellStart"/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МОиН</w:t>
            </w:r>
            <w:proofErr w:type="spellEnd"/>
            <w:r w:rsidRPr="00F120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УР  от 16.06.2017 г.. №652 проходили не все образовательные организации района, а только определенные региональным оператором – 7 дошкольных образовательных организаций.</w:t>
            </w:r>
          </w:p>
        </w:tc>
      </w:tr>
    </w:tbl>
    <w:p w:rsidR="00121517" w:rsidRPr="00D36357" w:rsidRDefault="00121517" w:rsidP="00D36357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18"/>
          <w:szCs w:val="18"/>
        </w:rPr>
      </w:pPr>
    </w:p>
    <w:p w:rsidR="00121517" w:rsidRPr="00D36357" w:rsidRDefault="00121517" w:rsidP="00D36357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18"/>
          <w:szCs w:val="18"/>
        </w:rPr>
      </w:pPr>
    </w:p>
    <w:tbl>
      <w:tblPr>
        <w:tblW w:w="1577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6"/>
        <w:gridCol w:w="567"/>
        <w:gridCol w:w="543"/>
        <w:gridCol w:w="2859"/>
        <w:gridCol w:w="1276"/>
        <w:gridCol w:w="992"/>
        <w:gridCol w:w="1276"/>
        <w:gridCol w:w="1559"/>
        <w:gridCol w:w="1276"/>
        <w:gridCol w:w="1417"/>
        <w:gridCol w:w="1134"/>
        <w:gridCol w:w="2268"/>
      </w:tblGrid>
      <w:tr w:rsidR="00EC05CF" w:rsidRPr="00D36357" w:rsidTr="00C03A82">
        <w:trPr>
          <w:trHeight w:val="600"/>
        </w:trPr>
        <w:tc>
          <w:tcPr>
            <w:tcW w:w="117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54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28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Наименование целевого показателя (индикатора)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Единица измерения</w:t>
            </w:r>
          </w:p>
        </w:tc>
        <w:tc>
          <w:tcPr>
            <w:tcW w:w="3827" w:type="dxa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Значения целевого показателя (индикатора)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Абсолютное отклонение факта от плана 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Относительное отклонение факта от плана, в %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Темп роста к уровню прошлого года, %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Обоснование отклонений значений целевого показателя (индикатора) на конец отчетного периода</w:t>
            </w:r>
          </w:p>
        </w:tc>
      </w:tr>
      <w:tr w:rsidR="00EC05CF" w:rsidRPr="00D36357" w:rsidTr="00C03A82">
        <w:trPr>
          <w:trHeight w:val="397"/>
        </w:trPr>
        <w:tc>
          <w:tcPr>
            <w:tcW w:w="117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4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факт на начало отчетного периода (за прошлый год)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план на конец отчетного (текущего) года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факт на конец отчетного периода</w:t>
            </w: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C05CF" w:rsidRPr="00D36357" w:rsidTr="00C03A82">
        <w:trPr>
          <w:trHeight w:val="58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54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C05CF" w:rsidRPr="00D36357" w:rsidTr="00C03A82">
        <w:trPr>
          <w:trHeight w:val="300"/>
        </w:trPr>
        <w:tc>
          <w:tcPr>
            <w:tcW w:w="6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57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D3635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Организация отдыха, оздоровления, занятости и трудоустройства  детей, подростков  и молодёжи»   </w:t>
            </w:r>
            <w:r w:rsidRPr="00D3635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в  Красногорском районе (2016-2020 годы)</w:t>
            </w:r>
          </w:p>
        </w:tc>
      </w:tr>
      <w:tr w:rsidR="00EC05CF" w:rsidRPr="00D36357" w:rsidTr="00C03A82">
        <w:trPr>
          <w:trHeight w:val="349"/>
        </w:trPr>
        <w:tc>
          <w:tcPr>
            <w:tcW w:w="6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Удельный вес детей, подростков и молодежи, охваченных всеми формами отдыха, оздоровления и занятости (к общему числу детей от 6,6 лет до 18 лет).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05CF" w:rsidRPr="00D36357" w:rsidRDefault="006904C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05CF" w:rsidRPr="00D36357" w:rsidRDefault="00271E4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05CF" w:rsidRPr="00D36357" w:rsidRDefault="00271E4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8/8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отклонение факта от плана связано с сокращением финансирования из </w:t>
            </w:r>
            <w:proofErr w:type="spellStart"/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МОиН</w:t>
            </w:r>
            <w:proofErr w:type="spellEnd"/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УР в 2017 году</w:t>
            </w:r>
          </w:p>
        </w:tc>
      </w:tr>
      <w:tr w:rsidR="00EC05CF" w:rsidRPr="00D36357" w:rsidTr="00C03A82">
        <w:trPr>
          <w:trHeight w:val="256"/>
        </w:trPr>
        <w:tc>
          <w:tcPr>
            <w:tcW w:w="6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Удельный вес детей, подростков и молодежи, находящихся в трудной жизненной ситуации (дети-инвалиды, дети, родители которых являются инвалидами, дети  из малоимущих семей, неполных семей, многодетных семей, дети из семей беженцев и вынужденных переселенцев, несовершеннолетние, состоящие на учете в подразделениях и комиссиях по делам несовершеннолетних, дети-сироты, дети, оставшиеся без  попечения родителей, дети безработных граждан; дети работников с низким уровнем заработной платы бюджетных организаций федерального, республиканского и муниципального уровней и агропромышленных  сельскохозяйственных предприятий), охваченных всеми формами отдыха и оздоровления и занятости (к общему числу детей, находящихся в трудной жизненной ситуации).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05CF" w:rsidRPr="00D36357" w:rsidRDefault="006904C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05CF" w:rsidRPr="00D36357" w:rsidRDefault="00271E4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05CF" w:rsidRPr="00D36357" w:rsidRDefault="00271E4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положительное относительное  отклонение факта от плана связано с разнообразием предлагаемых форм отдыха и оздоровления на территории Красногорского района и межведомственным взаимодействием </w:t>
            </w:r>
          </w:p>
        </w:tc>
      </w:tr>
      <w:tr w:rsidR="00EC05CF" w:rsidRPr="00D36357" w:rsidTr="00C03A82">
        <w:trPr>
          <w:trHeight w:val="315"/>
        </w:trPr>
        <w:tc>
          <w:tcPr>
            <w:tcW w:w="606" w:type="dxa"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Количество мест в оздоровительных лагерях с дневным пребыванием детей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число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C05CF" w:rsidRPr="00D36357" w:rsidRDefault="00BE213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C05CF" w:rsidRPr="00D36357" w:rsidRDefault="00271E4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C05CF" w:rsidRPr="00D36357" w:rsidRDefault="00271E4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18,5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отрицательное относительное  отклонение факта от плана связано с уменьшением суммы   финансирования, представленной по соглашению  с Правительством УР </w:t>
            </w:r>
          </w:p>
        </w:tc>
      </w:tr>
      <w:tr w:rsidR="00EC05CF" w:rsidRPr="00D36357" w:rsidTr="00C03A82">
        <w:trPr>
          <w:trHeight w:val="315"/>
        </w:trPr>
        <w:tc>
          <w:tcPr>
            <w:tcW w:w="606" w:type="dxa"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Количество мест в загородных оздоровительных лагерях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число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C05CF" w:rsidRPr="00D36357" w:rsidRDefault="00BE213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C05CF" w:rsidRPr="00D36357" w:rsidRDefault="00271E42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C05CF" w:rsidRPr="00D36357" w:rsidRDefault="0013740C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+122,5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положительное относительное  отклонение факта от плана связано с суммарным предоставлением путевок со стороны ОНО, Отдела социальной защиты </w:t>
            </w:r>
          </w:p>
        </w:tc>
      </w:tr>
      <w:tr w:rsidR="00EC05CF" w:rsidRPr="00D36357" w:rsidTr="00C03A82">
        <w:trPr>
          <w:trHeight w:val="315"/>
        </w:trPr>
        <w:tc>
          <w:tcPr>
            <w:tcW w:w="606" w:type="dxa"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Количество временных детских разновозрастных коллективов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число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+92,8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положительное относительное  отклонение факта от плана связано с суммарным  функционированием </w:t>
            </w: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коллективов </w:t>
            </w:r>
            <w:proofErr w:type="spellStart"/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ОКФКиС</w:t>
            </w:r>
            <w:proofErr w:type="spellEnd"/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М/центра «Встреча»</w:t>
            </w:r>
          </w:p>
        </w:tc>
      </w:tr>
      <w:tr w:rsidR="00EC05CF" w:rsidRPr="00D36357" w:rsidTr="00B30175">
        <w:trPr>
          <w:trHeight w:val="315"/>
        </w:trPr>
        <w:tc>
          <w:tcPr>
            <w:tcW w:w="606" w:type="dxa"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lastRenderedPageBreak/>
              <w:t>01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Количество трудоустроенных подростков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число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EC05CF" w:rsidRPr="00D36357" w:rsidRDefault="00EC05CF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C05CF" w:rsidRPr="00D36357" w:rsidRDefault="0014006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</w:tr>
    </w:tbl>
    <w:p w:rsidR="00121517" w:rsidRPr="00D36357" w:rsidRDefault="00121517" w:rsidP="00D3635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21517" w:rsidRPr="00D36357" w:rsidRDefault="00121517" w:rsidP="00D3635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36357">
        <w:rPr>
          <w:rFonts w:ascii="Times New Roman" w:hAnsi="Times New Roman" w:cs="Times New Roman"/>
          <w:sz w:val="18"/>
          <w:szCs w:val="18"/>
        </w:rPr>
        <w:br w:type="page"/>
      </w:r>
    </w:p>
    <w:p w:rsidR="00121517" w:rsidRPr="00853BEE" w:rsidRDefault="00121517" w:rsidP="00853BEE">
      <w:pPr>
        <w:jc w:val="center"/>
        <w:rPr>
          <w:rFonts w:ascii="Times New Roman" w:hAnsi="Times New Roman" w:cs="Times New Roman"/>
          <w:sz w:val="24"/>
          <w:szCs w:val="24"/>
        </w:rPr>
      </w:pPr>
      <w:r w:rsidRPr="00853BEE">
        <w:rPr>
          <w:rFonts w:ascii="Times New Roman" w:hAnsi="Times New Roman" w:cs="Times New Roman"/>
          <w:sz w:val="24"/>
          <w:szCs w:val="24"/>
        </w:rPr>
        <w:lastRenderedPageBreak/>
        <w:t xml:space="preserve">Форма 6. </w:t>
      </w:r>
      <w:hyperlink r:id="rId8" w:history="1">
        <w:r w:rsidRPr="00853BEE">
          <w:rPr>
            <w:rFonts w:ascii="Times New Roman" w:hAnsi="Times New Roman" w:cs="Times New Roman"/>
            <w:sz w:val="24"/>
            <w:szCs w:val="24"/>
          </w:rPr>
          <w:t>Сведения</w:t>
        </w:r>
      </w:hyperlink>
      <w:r w:rsidRPr="00853BEE">
        <w:rPr>
          <w:rFonts w:ascii="Times New Roman" w:hAnsi="Times New Roman" w:cs="Times New Roman"/>
          <w:sz w:val="24"/>
          <w:szCs w:val="24"/>
        </w:rPr>
        <w:t xml:space="preserve"> о внесенных за отчетный период изменениях в муниципальную программу</w:t>
      </w:r>
    </w:p>
    <w:p w:rsidR="00121517" w:rsidRPr="00D36357" w:rsidRDefault="00121517" w:rsidP="00D3635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tbl>
      <w:tblPr>
        <w:tblW w:w="14616" w:type="dxa"/>
        <w:tblInd w:w="93" w:type="dxa"/>
        <w:tblLook w:val="04A0" w:firstRow="1" w:lastRow="0" w:firstColumn="1" w:lastColumn="0" w:noHBand="0" w:noVBand="1"/>
      </w:tblPr>
      <w:tblGrid>
        <w:gridCol w:w="500"/>
        <w:gridCol w:w="5120"/>
        <w:gridCol w:w="1660"/>
        <w:gridCol w:w="1540"/>
        <w:gridCol w:w="5796"/>
      </w:tblGrid>
      <w:tr w:rsidR="00121517" w:rsidRPr="00D36357" w:rsidTr="00C04FE6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121517" w:rsidRPr="00D36357" w:rsidRDefault="00121517" w:rsidP="00D363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121517" w:rsidRPr="00D36357" w:rsidRDefault="00121517" w:rsidP="00D363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Вид правового акта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121517" w:rsidRPr="00D36357" w:rsidRDefault="00121517" w:rsidP="00D363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Дата принятия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121517" w:rsidRPr="00D36357" w:rsidRDefault="00121517" w:rsidP="00D363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Номер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517" w:rsidRPr="00D36357" w:rsidRDefault="00121517" w:rsidP="00D363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Суть изменений (краткое изложение)</w:t>
            </w:r>
          </w:p>
        </w:tc>
      </w:tr>
      <w:tr w:rsidR="00121517" w:rsidRPr="00D36357" w:rsidTr="00C04FE6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21517" w:rsidRPr="00D36357" w:rsidRDefault="00121517" w:rsidP="00D363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1517" w:rsidRPr="00D36357" w:rsidRDefault="00B30175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Изменения не вносились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1517" w:rsidRPr="00D36357" w:rsidRDefault="00121517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1517" w:rsidRPr="00D36357" w:rsidRDefault="00121517" w:rsidP="00D363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21517" w:rsidRPr="00D36357" w:rsidRDefault="00121517" w:rsidP="00D363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BF09B7" w:rsidRDefault="00BF09B7" w:rsidP="00D3635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BF09B7" w:rsidRDefault="00BF09B7" w:rsidP="00BF09B7">
      <w:pPr>
        <w:rPr>
          <w:rFonts w:ascii="Times New Roman" w:hAnsi="Times New Roman" w:cs="Times New Roman"/>
          <w:sz w:val="24"/>
          <w:szCs w:val="24"/>
        </w:rPr>
        <w:sectPr w:rsidR="00BF09B7" w:rsidSect="00C11DEB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5F38C8" w:rsidRDefault="00BF09B7" w:rsidP="005F38C8">
      <w:pPr>
        <w:jc w:val="center"/>
        <w:rPr>
          <w:rFonts w:ascii="Times New Roman" w:hAnsi="Times New Roman" w:cs="Times New Roman"/>
          <w:sz w:val="24"/>
          <w:szCs w:val="24"/>
        </w:rPr>
      </w:pPr>
      <w:r w:rsidRPr="005F38C8">
        <w:rPr>
          <w:rFonts w:ascii="Times New Roman" w:hAnsi="Times New Roman" w:cs="Times New Roman"/>
          <w:sz w:val="24"/>
          <w:szCs w:val="24"/>
        </w:rPr>
        <w:lastRenderedPageBreak/>
        <w:t xml:space="preserve">Доклад </w:t>
      </w:r>
      <w:r w:rsidR="005F38C8" w:rsidRPr="005F38C8">
        <w:rPr>
          <w:rFonts w:ascii="Times New Roman" w:hAnsi="Times New Roman" w:cs="Times New Roman"/>
          <w:sz w:val="24"/>
          <w:szCs w:val="24"/>
        </w:rPr>
        <w:t xml:space="preserve">о реализации муниципальной программы </w:t>
      </w:r>
    </w:p>
    <w:p w:rsidR="00BF09B7" w:rsidRPr="005F38C8" w:rsidRDefault="005F38C8" w:rsidP="005F38C8">
      <w:pPr>
        <w:jc w:val="center"/>
        <w:rPr>
          <w:sz w:val="24"/>
          <w:szCs w:val="24"/>
        </w:rPr>
      </w:pPr>
      <w:r w:rsidRPr="005F38C8">
        <w:rPr>
          <w:rFonts w:ascii="Times New Roman" w:hAnsi="Times New Roman" w:cs="Times New Roman"/>
          <w:sz w:val="24"/>
          <w:szCs w:val="24"/>
        </w:rPr>
        <w:t>«Развитие образования и воспи</w:t>
      </w:r>
      <w:r w:rsidR="00140065">
        <w:rPr>
          <w:rFonts w:ascii="Times New Roman" w:hAnsi="Times New Roman" w:cs="Times New Roman"/>
          <w:sz w:val="24"/>
          <w:szCs w:val="24"/>
        </w:rPr>
        <w:t>тание» на 2015-2020 годы за 2018</w:t>
      </w:r>
      <w:r w:rsidRPr="005F38C8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BF09B7" w:rsidRPr="00EA6EBB" w:rsidRDefault="00BF09B7" w:rsidP="00BF09B7">
      <w:pPr>
        <w:pStyle w:val="a4"/>
        <w:ind w:firstLine="708"/>
        <w:jc w:val="both"/>
      </w:pPr>
      <w:r>
        <w:t>Реализация муниципальной</w:t>
      </w:r>
      <w:r w:rsidRPr="00EA6EBB">
        <w:t xml:space="preserve"> программ</w:t>
      </w:r>
      <w:r>
        <w:t>ы (подпрограммы)</w:t>
      </w:r>
      <w:r w:rsidR="00140065">
        <w:t xml:space="preserve"> осуществлялась за счет</w:t>
      </w:r>
      <w:r w:rsidRPr="00EA6EBB">
        <w:t xml:space="preserve"> средств </w:t>
      </w:r>
      <w:r>
        <w:t xml:space="preserve">местного </w:t>
      </w:r>
      <w:r w:rsidRPr="00EA6EBB">
        <w:t>бюджета</w:t>
      </w:r>
      <w:r>
        <w:t>, бюджета</w:t>
      </w:r>
      <w:r w:rsidRPr="00EA6EBB">
        <w:t xml:space="preserve"> Удмуртской Республики, средств федерального бюджета (включая средства государственной корпорации «Фонд содействия реформ</w:t>
      </w:r>
      <w:r>
        <w:t>ированию ЖКХ»),</w:t>
      </w:r>
      <w:r w:rsidRPr="00EA6EBB">
        <w:t xml:space="preserve"> и внебюджетных источников (ср</w:t>
      </w:r>
      <w:r>
        <w:t>едства предприятий, организаций).</w:t>
      </w:r>
    </w:p>
    <w:p w:rsidR="00BF09B7" w:rsidRPr="00EA6EBB" w:rsidRDefault="00BF09B7" w:rsidP="00BF09B7">
      <w:pPr>
        <w:pStyle w:val="a4"/>
        <w:ind w:firstLine="708"/>
        <w:jc w:val="both"/>
      </w:pPr>
      <w:proofErr w:type="gramStart"/>
      <w:r w:rsidRPr="00EA6EBB">
        <w:t>Общая сумма расход</w:t>
      </w:r>
      <w:r>
        <w:t>ов на реализаци</w:t>
      </w:r>
      <w:r w:rsidR="00140065">
        <w:t>ю муниципальной программы в 2018</w:t>
      </w:r>
      <w:r w:rsidRPr="00EA6EBB">
        <w:t xml:space="preserve"> году за счет всех источнико</w:t>
      </w:r>
      <w:r>
        <w:t>в финансирования составила 210 361,8 тыс. рублей, из них 56 116,8 тыс</w:t>
      </w:r>
      <w:r w:rsidRPr="00EA6EBB">
        <w:t>. рублей – средства</w:t>
      </w:r>
      <w:r>
        <w:t xml:space="preserve"> бюджета муниципального образования «Красногорский район» (включая 154 245 тыс</w:t>
      </w:r>
      <w:r w:rsidRPr="00EA6EBB">
        <w:t>. рублей избюджета Удмуртс</w:t>
      </w:r>
      <w:r>
        <w:t>кой Республики), 381,9 тыс. рублей – средства федерального бюджета, 0 тыс</w:t>
      </w:r>
      <w:r w:rsidRPr="00EA6EBB">
        <w:t>. рублей – прочие источники.</w:t>
      </w:r>
      <w:proofErr w:type="gramEnd"/>
      <w:r w:rsidRPr="00EA6EBB">
        <w:t xml:space="preserve"> В структуре бюджетных средств, привлеченн</w:t>
      </w:r>
      <w:r>
        <w:t>ых на реализацию муниципальной</w:t>
      </w:r>
      <w:r w:rsidRPr="00EA6EBB">
        <w:t xml:space="preserve"> программ</w:t>
      </w:r>
      <w:r>
        <w:t>ы</w:t>
      </w:r>
      <w:r w:rsidRPr="00EA6EBB">
        <w:t xml:space="preserve"> на бюджет </w:t>
      </w:r>
      <w:r>
        <w:t xml:space="preserve">муниципального образования «Красногорский район», бюджет </w:t>
      </w:r>
      <w:r w:rsidRPr="00EA6EBB">
        <w:t>Удмуртской Республики, федеральны</w:t>
      </w:r>
      <w:r>
        <w:t>й бюджет приходится, соответственно, 26,67%, 73,32% и 0,18</w:t>
      </w:r>
      <w:r w:rsidRPr="00EA6EBB">
        <w:t>%.</w:t>
      </w:r>
    </w:p>
    <w:p w:rsidR="00BF09B7" w:rsidRPr="00486FDD" w:rsidRDefault="00140065" w:rsidP="00BF09B7">
      <w:pPr>
        <w:pStyle w:val="a4"/>
        <w:ind w:firstLine="708"/>
        <w:jc w:val="both"/>
        <w:rPr>
          <w:i/>
        </w:rPr>
      </w:pPr>
      <w:r>
        <w:t>В 2018</w:t>
      </w:r>
      <w:r w:rsidR="00BF09B7">
        <w:t xml:space="preserve"> году в рамках муниципальной</w:t>
      </w:r>
      <w:r w:rsidR="00BF09B7" w:rsidRPr="00EA6EBB">
        <w:t xml:space="preserve"> программ</w:t>
      </w:r>
      <w:r w:rsidR="00BF09B7">
        <w:t>ы</w:t>
      </w:r>
      <w:r w:rsidR="00BF09B7" w:rsidRPr="00EA6EBB">
        <w:t xml:space="preserve"> б</w:t>
      </w:r>
      <w:r w:rsidR="00BF09B7">
        <w:t xml:space="preserve">ыла запланирована реализация </w:t>
      </w:r>
      <w:r w:rsidR="005F38C8">
        <w:t>139</w:t>
      </w:r>
      <w:r w:rsidR="00BF09B7" w:rsidRPr="00EA6EBB">
        <w:t xml:space="preserve"> основных мероп</w:t>
      </w:r>
      <w:r w:rsidR="00BF09B7">
        <w:t xml:space="preserve">риятий, из которых выполнено </w:t>
      </w:r>
      <w:r w:rsidR="005F38C8">
        <w:t>135</w:t>
      </w:r>
      <w:r w:rsidR="00BF09B7">
        <w:t xml:space="preserve"> мероприятие, или </w:t>
      </w:r>
      <w:r w:rsidR="005F38C8">
        <w:t>97</w:t>
      </w:r>
      <w:r w:rsidR="00BF09B7">
        <w:t xml:space="preserve">%, </w:t>
      </w:r>
      <w:r w:rsidR="005F38C8">
        <w:t>4</w:t>
      </w:r>
      <w:r w:rsidR="00BF09B7" w:rsidRPr="00EA6EBB">
        <w:t xml:space="preserve"> меро</w:t>
      </w:r>
      <w:r w:rsidR="00BF09B7">
        <w:t>приятий осталось</w:t>
      </w:r>
      <w:r w:rsidR="00BF09B7" w:rsidRPr="00EA6EBB">
        <w:t xml:space="preserve"> не выполненными.</w:t>
      </w:r>
      <w:r w:rsidR="00BF09B7">
        <w:t xml:space="preserve"> Перечислить основные достигнутые результаты по программе.</w:t>
      </w:r>
    </w:p>
    <w:p w:rsidR="00BF09B7" w:rsidRPr="00EA6EBB" w:rsidRDefault="005F38C8" w:rsidP="00BF09B7">
      <w:pPr>
        <w:pStyle w:val="a4"/>
        <w:ind w:firstLine="708"/>
        <w:jc w:val="both"/>
      </w:pPr>
      <w:r w:rsidRPr="003D722A">
        <w:t xml:space="preserve">Основными причинами невыполнения мероприятий стало: отсутствие финансирования (на </w:t>
      </w:r>
      <w:r w:rsidR="00140065">
        <w:t>ввод в эксплуатацию</w:t>
      </w:r>
      <w:r w:rsidRPr="003D722A">
        <w:t xml:space="preserve"> </w:t>
      </w:r>
      <w:proofErr w:type="spellStart"/>
      <w:r w:rsidRPr="003D722A">
        <w:t>Багырского</w:t>
      </w:r>
      <w:proofErr w:type="spellEnd"/>
      <w:r w:rsidRPr="003D722A">
        <w:t xml:space="preserve"> детского сада, на капитальный ремонт Валамазской СОШ, </w:t>
      </w:r>
      <w:r w:rsidR="00044C58">
        <w:t>Васильевской</w:t>
      </w:r>
      <w:r w:rsidR="00044C58" w:rsidRPr="00044C58">
        <w:t xml:space="preserve">ООШ, </w:t>
      </w:r>
      <w:r w:rsidRPr="003D722A">
        <w:t>на строительс</w:t>
      </w:r>
      <w:r w:rsidR="00140065">
        <w:t>тво Центра детского творчества)</w:t>
      </w:r>
      <w:r w:rsidR="00BF09B7" w:rsidRPr="00EA6EBB">
        <w:t>.</w:t>
      </w:r>
    </w:p>
    <w:p w:rsidR="00BF09B7" w:rsidRPr="00EA6EBB" w:rsidRDefault="00BF09B7" w:rsidP="00044C58">
      <w:pPr>
        <w:pStyle w:val="a4"/>
        <w:ind w:firstLine="708"/>
        <w:jc w:val="both"/>
      </w:pPr>
      <w:r w:rsidRPr="00EA6EBB">
        <w:t xml:space="preserve">Муниципальная </w:t>
      </w:r>
      <w:r w:rsidR="00044C58">
        <w:t>программа (подпрограмма) имеет 75</w:t>
      </w:r>
      <w:r w:rsidRPr="00EA6EBB">
        <w:t xml:space="preserve"> целевых показателей (индикаторов), из них по </w:t>
      </w:r>
      <w:r w:rsidR="00044C58">
        <w:t>57</w:t>
      </w:r>
      <w:r w:rsidRPr="00EA6EBB">
        <w:t xml:space="preserve"> достигнуты плановые значения</w:t>
      </w:r>
      <w:r>
        <w:t xml:space="preserve"> и по </w:t>
      </w:r>
      <w:r w:rsidR="00044C58">
        <w:t>18</w:t>
      </w:r>
      <w:r>
        <w:t xml:space="preserve"> целевые показатели ниже плановых</w:t>
      </w:r>
      <w:r w:rsidRPr="00EA6EBB">
        <w:t>.</w:t>
      </w:r>
      <w:r w:rsidR="00140065">
        <w:t xml:space="preserve"> </w:t>
      </w:r>
      <w:proofErr w:type="gramStart"/>
      <w:r w:rsidR="00680A3A" w:rsidRPr="003D722A">
        <w:t>Невыполнение целевых показателей связано с недостаточной степенью выполнения мероприятий, недостаточным финансированием мероприятий).</w:t>
      </w:r>
      <w:proofErr w:type="gramEnd"/>
    </w:p>
    <w:p w:rsidR="00680A3A" w:rsidRDefault="00680A3A" w:rsidP="00BF09B7">
      <w:pPr>
        <w:pStyle w:val="a4"/>
        <w:ind w:firstLine="708"/>
        <w:jc w:val="both"/>
      </w:pPr>
      <w:r w:rsidRPr="003D722A">
        <w:t>Плановые знач</w:t>
      </w:r>
      <w:r w:rsidR="00140065">
        <w:t xml:space="preserve">ения целевых показателей на 2018-2020 годы </w:t>
      </w:r>
      <w:r w:rsidRPr="003D722A">
        <w:t xml:space="preserve"> требуют корректировки.</w:t>
      </w:r>
    </w:p>
    <w:p w:rsidR="00BF09B7" w:rsidRPr="00EA6EBB" w:rsidRDefault="00BF09B7" w:rsidP="00BF09B7">
      <w:pPr>
        <w:pStyle w:val="a4"/>
        <w:ind w:firstLine="708"/>
        <w:jc w:val="both"/>
      </w:pPr>
      <w:r w:rsidRPr="00EA6EBB">
        <w:t>При запланированном объем</w:t>
      </w:r>
      <w:r>
        <w:t>е финансирования муниципальной</w:t>
      </w:r>
      <w:r w:rsidRPr="00EA6EBB">
        <w:t xml:space="preserve"> программ</w:t>
      </w:r>
      <w:r>
        <w:t>ы</w:t>
      </w:r>
      <w:r w:rsidRPr="00EA6EBB">
        <w:t xml:space="preserve"> за счет средств бюджет</w:t>
      </w:r>
      <w:r>
        <w:t>а муниципального образования «Красногорский район» в размере 192 138,2 тыс</w:t>
      </w:r>
      <w:r w:rsidRPr="00EA6EBB">
        <w:t>. рублей (с учетом субсидий, субвенций и иных межб</w:t>
      </w:r>
      <w:r>
        <w:t>юджетных трансфертов</w:t>
      </w:r>
      <w:r w:rsidRPr="00EA6EBB">
        <w:t xml:space="preserve"> бюджета</w:t>
      </w:r>
      <w:r>
        <w:t xml:space="preserve"> Удмуртской Республики</w:t>
      </w:r>
      <w:r w:rsidRPr="00EA6EBB">
        <w:t>) фактическое фи</w:t>
      </w:r>
      <w:r>
        <w:t>нансирование составило 210 361,8 тыс. рублей, или 91%</w:t>
      </w:r>
      <w:r w:rsidRPr="00EA6EBB">
        <w:t xml:space="preserve"> годового лимита.</w:t>
      </w:r>
    </w:p>
    <w:p w:rsidR="00BF09B7" w:rsidRDefault="00BF09B7" w:rsidP="00BF09B7">
      <w:pPr>
        <w:pStyle w:val="a4"/>
        <w:jc w:val="both"/>
      </w:pPr>
    </w:p>
    <w:p w:rsidR="00BF09B7" w:rsidRDefault="00BF09B7" w:rsidP="00BF09B7">
      <w:pPr>
        <w:pStyle w:val="a4"/>
        <w:jc w:val="both"/>
      </w:pPr>
    </w:p>
    <w:p w:rsidR="00BF09B7" w:rsidRPr="00EA6EBB" w:rsidRDefault="00BF09B7" w:rsidP="00BF09B7">
      <w:pPr>
        <w:pStyle w:val="a4"/>
        <w:jc w:val="both"/>
      </w:pPr>
      <w:r>
        <w:t>Дата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 /_______________/</w:t>
      </w:r>
    </w:p>
    <w:p w:rsidR="00BF09B7" w:rsidRPr="00D36357" w:rsidRDefault="00BF09B7" w:rsidP="00D3635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sectPr w:rsidR="00BF09B7" w:rsidRPr="00D36357" w:rsidSect="00BF09B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1DEB"/>
    <w:rsid w:val="0001411F"/>
    <w:rsid w:val="00021EFC"/>
    <w:rsid w:val="00027C5C"/>
    <w:rsid w:val="00044C58"/>
    <w:rsid w:val="00094553"/>
    <w:rsid w:val="000A7F02"/>
    <w:rsid w:val="000C1433"/>
    <w:rsid w:val="000C787E"/>
    <w:rsid w:val="00121517"/>
    <w:rsid w:val="0013740C"/>
    <w:rsid w:val="00140065"/>
    <w:rsid w:val="00170E06"/>
    <w:rsid w:val="001E399B"/>
    <w:rsid w:val="001E3DD4"/>
    <w:rsid w:val="001F70A5"/>
    <w:rsid w:val="00205D48"/>
    <w:rsid w:val="00271E42"/>
    <w:rsid w:val="00283881"/>
    <w:rsid w:val="002D7095"/>
    <w:rsid w:val="002E5ECC"/>
    <w:rsid w:val="002F3AC6"/>
    <w:rsid w:val="00337CF5"/>
    <w:rsid w:val="003E49CC"/>
    <w:rsid w:val="003F6F1B"/>
    <w:rsid w:val="003F79B5"/>
    <w:rsid w:val="00401DCE"/>
    <w:rsid w:val="004141E0"/>
    <w:rsid w:val="00424C50"/>
    <w:rsid w:val="004C4CB9"/>
    <w:rsid w:val="00501B05"/>
    <w:rsid w:val="00503F95"/>
    <w:rsid w:val="005635A1"/>
    <w:rsid w:val="00587BA5"/>
    <w:rsid w:val="00593418"/>
    <w:rsid w:val="005C6456"/>
    <w:rsid w:val="005F022A"/>
    <w:rsid w:val="005F38C8"/>
    <w:rsid w:val="00603083"/>
    <w:rsid w:val="00622CB6"/>
    <w:rsid w:val="00680A3A"/>
    <w:rsid w:val="006904C5"/>
    <w:rsid w:val="006A65DB"/>
    <w:rsid w:val="006B32C5"/>
    <w:rsid w:val="006B547E"/>
    <w:rsid w:val="006C5064"/>
    <w:rsid w:val="006D67CC"/>
    <w:rsid w:val="006D7C45"/>
    <w:rsid w:val="006E3CD1"/>
    <w:rsid w:val="006F30C0"/>
    <w:rsid w:val="00731F7F"/>
    <w:rsid w:val="00751CCD"/>
    <w:rsid w:val="0076399C"/>
    <w:rsid w:val="00792D9A"/>
    <w:rsid w:val="0079598B"/>
    <w:rsid w:val="0082270C"/>
    <w:rsid w:val="0083546C"/>
    <w:rsid w:val="00853BEE"/>
    <w:rsid w:val="00866180"/>
    <w:rsid w:val="008C5415"/>
    <w:rsid w:val="008D5C06"/>
    <w:rsid w:val="008F306F"/>
    <w:rsid w:val="00981C04"/>
    <w:rsid w:val="009868E2"/>
    <w:rsid w:val="009A5560"/>
    <w:rsid w:val="009B4CEC"/>
    <w:rsid w:val="009B609F"/>
    <w:rsid w:val="00A10D6E"/>
    <w:rsid w:val="00A44FB4"/>
    <w:rsid w:val="00A61B90"/>
    <w:rsid w:val="00A66200"/>
    <w:rsid w:val="00A90EC9"/>
    <w:rsid w:val="00AA7ABD"/>
    <w:rsid w:val="00B30175"/>
    <w:rsid w:val="00B57E86"/>
    <w:rsid w:val="00BE2132"/>
    <w:rsid w:val="00BF071B"/>
    <w:rsid w:val="00BF09B7"/>
    <w:rsid w:val="00C01145"/>
    <w:rsid w:val="00C03A82"/>
    <w:rsid w:val="00C04FE6"/>
    <w:rsid w:val="00C11DEB"/>
    <w:rsid w:val="00C12918"/>
    <w:rsid w:val="00C1329D"/>
    <w:rsid w:val="00C15780"/>
    <w:rsid w:val="00C31A38"/>
    <w:rsid w:val="00CB00F3"/>
    <w:rsid w:val="00CF7B3C"/>
    <w:rsid w:val="00D36357"/>
    <w:rsid w:val="00D42A5F"/>
    <w:rsid w:val="00D8567F"/>
    <w:rsid w:val="00DC11A3"/>
    <w:rsid w:val="00DC4EC1"/>
    <w:rsid w:val="00DC5176"/>
    <w:rsid w:val="00E8600E"/>
    <w:rsid w:val="00EB6362"/>
    <w:rsid w:val="00EC05CF"/>
    <w:rsid w:val="00ED3DDF"/>
    <w:rsid w:val="00F73086"/>
    <w:rsid w:val="00F935FF"/>
    <w:rsid w:val="00FC17FC"/>
    <w:rsid w:val="00FC2CE6"/>
    <w:rsid w:val="00FD2F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E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27C5C"/>
    <w:rPr>
      <w:rFonts w:ascii="Times New Roman" w:hAnsi="Times New Roman" w:cs="Times New Roman" w:hint="default"/>
      <w:color w:val="0563C1" w:themeColor="hyperlink"/>
      <w:u w:val="single"/>
    </w:rPr>
  </w:style>
  <w:style w:type="paragraph" w:styleId="a4">
    <w:name w:val="No Spacing"/>
    <w:link w:val="a5"/>
    <w:uiPriority w:val="1"/>
    <w:qFormat/>
    <w:rsid w:val="006B54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locked/>
    <w:rsid w:val="006B54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C1291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374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74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27C5C"/>
    <w:rPr>
      <w:rFonts w:ascii="Times New Roman" w:hAnsi="Times New Roman" w:cs="Times New Roman" w:hint="default"/>
      <w:color w:val="0563C1" w:themeColor="hyperlink"/>
      <w:u w:val="single"/>
    </w:rPr>
  </w:style>
  <w:style w:type="paragraph" w:styleId="a4">
    <w:name w:val="No Spacing"/>
    <w:link w:val="a5"/>
    <w:uiPriority w:val="1"/>
    <w:qFormat/>
    <w:rsid w:val="006B54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locked/>
    <w:rsid w:val="006B54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C1291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7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0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C534AC1618B38338B7138DDEB14344F59B417381706259B468524054C32ECBB30FCA5546109B5D4A4FBD6DK2O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1C534AC1618B38338B7138DDEB14344F59B417381706259B468524054C32ECBB30FCA5546109B5D4A4FB36DK7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1C534AC1618B38338B7138DDEB14344F59B417381706259B468524054C32ECBB30FCA5546109B5D4A4FB36DK0O" TargetMode="External"/><Relationship Id="rId5" Type="http://schemas.openxmlformats.org/officeDocument/2006/relationships/hyperlink" Target="consultantplus://offline/ref=81C534AC1618B38338B7138DDEB14344F59B417381706259B468524054C32ECBB30FCA5546109B5D4A4FB16DK7O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69</Pages>
  <Words>19104</Words>
  <Characters>108894</Characters>
  <Application>Microsoft Office Word</Application>
  <DocSecurity>0</DocSecurity>
  <Lines>907</Lines>
  <Paragraphs>255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7</cp:revision>
  <cp:lastPrinted>2019-05-23T06:58:00Z</cp:lastPrinted>
  <dcterms:created xsi:type="dcterms:W3CDTF">2019-05-20T19:19:00Z</dcterms:created>
  <dcterms:modified xsi:type="dcterms:W3CDTF">2019-05-23T07:00:00Z</dcterms:modified>
</cp:coreProperties>
</file>