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B4" w:rsidRPr="007D1D4D" w:rsidRDefault="004B266E" w:rsidP="0089457B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 w:rsidRPr="007D1D4D"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</w:t>
      </w:r>
    </w:p>
    <w:p w:rsidR="004B266E" w:rsidRPr="007D1D4D" w:rsidRDefault="004B266E" w:rsidP="0089457B">
      <w:pPr>
        <w:widowControl w:val="0"/>
        <w:spacing w:after="0" w:line="240" w:lineRule="auto"/>
        <w:ind w:left="8505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7D1D4D"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  <w:r w:rsidR="008A599E">
        <w:rPr>
          <w:rFonts w:ascii="Times New Roman" w:hAnsi="Times New Roman"/>
          <w:b/>
          <w:bCs/>
          <w:noProof/>
          <w:sz w:val="24"/>
          <w:szCs w:val="24"/>
        </w:rPr>
        <w:t xml:space="preserve"> № 1909</w:t>
      </w:r>
    </w:p>
    <w:p w:rsidR="004B266E" w:rsidRPr="007D1D4D" w:rsidRDefault="004B266E" w:rsidP="004B266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4B266E" w:rsidRPr="007D1D4D" w:rsidRDefault="004B266E" w:rsidP="004B26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7D1D4D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4B266E" w:rsidRPr="007D1D4D" w:rsidRDefault="004B266E" w:rsidP="004B266E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4B266E" w:rsidRPr="007D1D4D" w:rsidRDefault="004B266E" w:rsidP="004B266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4B266E" w:rsidRPr="007D1D4D" w:rsidRDefault="004B266E" w:rsidP="004B266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7D1D4D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7D1D4D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7D1D4D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7D1D4D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4B266E" w:rsidRPr="007D1D4D" w:rsidRDefault="004B266E" w:rsidP="004B266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 xml:space="preserve">Расчет: </w:t>
      </w:r>
    </w:p>
    <w:p w:rsidR="004B266E" w:rsidRPr="007D1D4D" w:rsidRDefault="004B266E" w:rsidP="004B266E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D1D4D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"/>
        <w:gridCol w:w="1983"/>
        <w:gridCol w:w="1276"/>
        <w:gridCol w:w="1114"/>
        <w:gridCol w:w="1157"/>
        <w:gridCol w:w="1134"/>
        <w:gridCol w:w="1559"/>
        <w:gridCol w:w="1276"/>
        <w:gridCol w:w="1276"/>
        <w:gridCol w:w="6"/>
        <w:gridCol w:w="1411"/>
        <w:gridCol w:w="6"/>
        <w:gridCol w:w="1412"/>
        <w:gridCol w:w="6"/>
      </w:tblGrid>
      <w:tr w:rsidR="004B266E" w:rsidRPr="007D1D4D" w:rsidTr="00C66C17">
        <w:trPr>
          <w:gridAfter w:val="1"/>
          <w:wAfter w:w="6" w:type="dxa"/>
          <w:trHeight w:val="803"/>
        </w:trPr>
        <w:tc>
          <w:tcPr>
            <w:tcW w:w="851" w:type="dxa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5" w:type="dxa"/>
            <w:gridSpan w:val="3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НМЦ за ед. изм., руб.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НМЦ товара, работы услуги, руб.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B266E" w:rsidRPr="007D1D4D" w:rsidRDefault="004B266E" w:rsidP="004B266E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E21863" w:rsidRPr="007D1D4D" w:rsidTr="00C66C17">
        <w:trPr>
          <w:gridAfter w:val="1"/>
          <w:wAfter w:w="6" w:type="dxa"/>
          <w:trHeight w:val="417"/>
        </w:trPr>
        <w:tc>
          <w:tcPr>
            <w:tcW w:w="851" w:type="dxa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14" w:type="dxa"/>
            <w:shd w:val="clear" w:color="auto" w:fill="auto"/>
          </w:tcPr>
          <w:p w:rsidR="00E21863" w:rsidRPr="007D1D4D" w:rsidRDefault="00E21863" w:rsidP="00E218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Цена 1</w:t>
            </w:r>
            <w:r w:rsidRPr="007D1D4D">
              <w:t xml:space="preserve"> </w:t>
            </w: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за ед. изм., руб.</w:t>
            </w:r>
          </w:p>
        </w:tc>
        <w:tc>
          <w:tcPr>
            <w:tcW w:w="1157" w:type="dxa"/>
            <w:shd w:val="clear" w:color="auto" w:fill="auto"/>
          </w:tcPr>
          <w:p w:rsidR="00E21863" w:rsidRPr="007D1D4D" w:rsidRDefault="00E21863" w:rsidP="00E218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Цена 2</w:t>
            </w:r>
            <w:r w:rsidRPr="007D1D4D">
              <w:t xml:space="preserve"> </w:t>
            </w: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за ед. изм., руб.</w:t>
            </w:r>
          </w:p>
        </w:tc>
        <w:tc>
          <w:tcPr>
            <w:tcW w:w="1134" w:type="dxa"/>
            <w:shd w:val="clear" w:color="auto" w:fill="auto"/>
          </w:tcPr>
          <w:p w:rsidR="00E21863" w:rsidRPr="007D1D4D" w:rsidRDefault="00E21863" w:rsidP="00E218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lang w:eastAsia="en-US"/>
              </w:rPr>
              <w:t>Цена 3 за ед. изм., руб.</w:t>
            </w:r>
          </w:p>
        </w:tc>
        <w:tc>
          <w:tcPr>
            <w:tcW w:w="1559" w:type="dxa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E21863" w:rsidRPr="007D1D4D" w:rsidTr="00C66C17">
        <w:trPr>
          <w:gridAfter w:val="1"/>
          <w:wAfter w:w="6" w:type="dxa"/>
        </w:trPr>
        <w:tc>
          <w:tcPr>
            <w:tcW w:w="851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(Условное обозна-чение)/ Формула</w:t>
            </w:r>
          </w:p>
        </w:tc>
        <w:tc>
          <w:tcPr>
            <w:tcW w:w="1133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  <w:r w:rsidRPr="007D1D4D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1114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E21863" w:rsidRPr="007D1D4D" w:rsidRDefault="00E2186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DD5B99" w:rsidP="00E218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5B99" w:rsidRPr="007D1D4D" w:rsidRDefault="00DD5B99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DD5B99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НМЦ за ед. изм. *</w:t>
            </w: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7D1D4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7D1D4D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E21863" w:rsidRPr="007D1D4D" w:rsidTr="00C66C17">
        <w:trPr>
          <w:gridAfter w:val="1"/>
          <w:wAfter w:w="6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E21863" w:rsidRPr="007D1D4D" w:rsidRDefault="00E21863" w:rsidP="00E218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11</w:t>
            </w:r>
          </w:p>
        </w:tc>
      </w:tr>
      <w:tr w:rsidR="00E21863" w:rsidRPr="007D1D4D" w:rsidTr="00C66C17">
        <w:tc>
          <w:tcPr>
            <w:tcW w:w="1560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E21863" w:rsidRPr="007D1D4D" w:rsidRDefault="00E21863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bookmarkStart w:id="6" w:name="_Hlk125645787"/>
            <w:r w:rsidRPr="007D1D4D">
              <w:rPr>
                <w:rFonts w:ascii="Times New Roman" w:hAnsi="Times New Roman"/>
                <w:b/>
                <w:bCs/>
                <w:lang w:val="en-US" w:eastAsia="en-US"/>
              </w:rPr>
              <w:t>МБОУ Юкаменская СОШ</w:t>
            </w:r>
            <w:bookmarkEnd w:id="6"/>
          </w:p>
        </w:tc>
      </w:tr>
      <w:tr w:rsidR="001A6A0C" w:rsidRPr="007D1D4D" w:rsidTr="00C66C17">
        <w:trPr>
          <w:gridAfter w:val="1"/>
          <w:wAfter w:w="6" w:type="dxa"/>
          <w:trHeight w:val="278"/>
        </w:trPr>
        <w:tc>
          <w:tcPr>
            <w:tcW w:w="851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A6A0C" w:rsidRPr="007D1D4D" w:rsidRDefault="001A6A0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3 800 М2</w:t>
            </w:r>
          </w:p>
        </w:tc>
        <w:tc>
          <w:tcPr>
            <w:tcW w:w="1114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15200,00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A6A0C" w:rsidRPr="007D1D4D" w:rsidRDefault="00C7628C" w:rsidP="00827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1A6A0C" w:rsidRPr="007D1D4D" w:rsidTr="00C66C17">
        <w:trPr>
          <w:gridAfter w:val="1"/>
          <w:wAfter w:w="6" w:type="dxa"/>
          <w:trHeight w:val="303"/>
        </w:trPr>
        <w:tc>
          <w:tcPr>
            <w:tcW w:w="851" w:type="dxa"/>
            <w:shd w:val="clear" w:color="auto" w:fill="auto"/>
          </w:tcPr>
          <w:p w:rsidR="001A6A0C" w:rsidRPr="007D1D4D" w:rsidRDefault="00EA33D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1.2</w:t>
            </w:r>
          </w:p>
        </w:tc>
        <w:tc>
          <w:tcPr>
            <w:tcW w:w="1133" w:type="dxa"/>
            <w:shd w:val="clear" w:color="auto" w:fill="auto"/>
          </w:tcPr>
          <w:p w:rsidR="001A6A0C" w:rsidRPr="007D1D4D" w:rsidRDefault="00553EF7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A6A0C" w:rsidRPr="007D1D4D" w:rsidRDefault="001A6A0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14 000 М2</w:t>
            </w:r>
          </w:p>
        </w:tc>
        <w:tc>
          <w:tcPr>
            <w:tcW w:w="1114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112000,00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A6A0C" w:rsidRPr="007D1D4D" w:rsidRDefault="00C7628C" w:rsidP="00827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1A6A0C" w:rsidRPr="007D1D4D" w:rsidTr="00C66C17">
        <w:trPr>
          <w:gridAfter w:val="1"/>
          <w:wAfter w:w="6" w:type="dxa"/>
          <w:trHeight w:val="303"/>
        </w:trPr>
        <w:tc>
          <w:tcPr>
            <w:tcW w:w="851" w:type="dxa"/>
            <w:shd w:val="clear" w:color="auto" w:fill="auto"/>
          </w:tcPr>
          <w:p w:rsidR="001A6A0C" w:rsidRPr="007D1D4D" w:rsidRDefault="00EA33D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1.3</w:t>
            </w:r>
          </w:p>
        </w:tc>
        <w:tc>
          <w:tcPr>
            <w:tcW w:w="1133" w:type="dxa"/>
            <w:shd w:val="clear" w:color="auto" w:fill="auto"/>
          </w:tcPr>
          <w:p w:rsidR="001A6A0C" w:rsidRPr="007D1D4D" w:rsidRDefault="00553EF7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A6A0C" w:rsidRPr="007D1D4D" w:rsidRDefault="001A6A0C" w:rsidP="00DD5B9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 ГА</w:t>
            </w:r>
          </w:p>
        </w:tc>
        <w:tc>
          <w:tcPr>
            <w:tcW w:w="1114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A6A0C" w:rsidRPr="007D1D4D" w:rsidRDefault="00C7628C" w:rsidP="00827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1A6A0C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1A6A0C" w:rsidRPr="007D1D4D" w:rsidRDefault="00EA33D3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lastRenderedPageBreak/>
              <w:t>1.4</w:t>
            </w:r>
          </w:p>
        </w:tc>
        <w:tc>
          <w:tcPr>
            <w:tcW w:w="1133" w:type="dxa"/>
            <w:shd w:val="clear" w:color="auto" w:fill="auto"/>
          </w:tcPr>
          <w:p w:rsidR="001A6A0C" w:rsidRPr="007D1D4D" w:rsidRDefault="00553EF7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A6A0C" w:rsidRPr="007D1D4D" w:rsidRDefault="001A6A0C" w:rsidP="00DD5B9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 ГА</w:t>
            </w:r>
          </w:p>
        </w:tc>
        <w:tc>
          <w:tcPr>
            <w:tcW w:w="1114" w:type="dxa"/>
            <w:shd w:val="clear" w:color="auto" w:fill="auto"/>
          </w:tcPr>
          <w:p w:rsidR="001A6A0C" w:rsidRPr="007D1D4D" w:rsidRDefault="001A6A0C" w:rsidP="004B266E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1A6A0C" w:rsidRPr="007D1D4D" w:rsidRDefault="001A6A0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A6A0C" w:rsidRPr="007D1D4D" w:rsidRDefault="00C7628C" w:rsidP="00827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1A6A0C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1A6A0C" w:rsidRPr="007D1D4D" w:rsidRDefault="001A6A0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A6A0C" w:rsidRPr="007D1D4D" w:rsidRDefault="001A6A0C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138800,00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A6A0C" w:rsidRPr="007D1D4D" w:rsidRDefault="003A550D" w:rsidP="00827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C7628C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C7628C" w:rsidRPr="007D1D4D" w:rsidRDefault="00C7628C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7" w:name="_Hlk125645796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МКОУ Верх-Унинская ООШ</w:t>
            </w:r>
            <w:bookmarkEnd w:id="7"/>
          </w:p>
        </w:tc>
      </w:tr>
      <w:tr w:rsidR="00C7628C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7628C" w:rsidRPr="007D1D4D" w:rsidRDefault="00C7628C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221A77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 xml:space="preserve">200 </w:t>
            </w:r>
            <w:r w:rsidR="00C7628C" w:rsidRPr="007D1D4D">
              <w:rPr>
                <w:rFonts w:ascii="Times New Roman" w:hAnsi="Times New Roman"/>
                <w:lang w:eastAsia="en-US"/>
              </w:rPr>
              <w:t>М2</w:t>
            </w:r>
          </w:p>
        </w:tc>
        <w:tc>
          <w:tcPr>
            <w:tcW w:w="1114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7628C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C7628C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7628C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2.2</w:t>
            </w:r>
          </w:p>
        </w:tc>
        <w:tc>
          <w:tcPr>
            <w:tcW w:w="1133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7628C" w:rsidRPr="007D1D4D" w:rsidRDefault="00C7628C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221A77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 xml:space="preserve">200 </w:t>
            </w:r>
            <w:r w:rsidR="00C7628C" w:rsidRPr="007D1D4D">
              <w:rPr>
                <w:rFonts w:ascii="Times New Roman" w:hAnsi="Times New Roman"/>
                <w:lang w:eastAsia="en-US"/>
              </w:rPr>
              <w:t>М2</w:t>
            </w:r>
          </w:p>
        </w:tc>
        <w:tc>
          <w:tcPr>
            <w:tcW w:w="1114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7628C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C7628C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7628C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2.3</w:t>
            </w:r>
          </w:p>
        </w:tc>
        <w:tc>
          <w:tcPr>
            <w:tcW w:w="1133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7628C" w:rsidRPr="007D1D4D" w:rsidRDefault="00C36261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3,28</w:t>
            </w:r>
            <w:r w:rsidR="00C7628C" w:rsidRPr="007D1D4D">
              <w:rPr>
                <w:rFonts w:ascii="Times New Roman" w:hAnsi="Times New Roman"/>
                <w:lang w:eastAsia="en-US"/>
              </w:rPr>
              <w:t xml:space="preserve"> ГА</w:t>
            </w:r>
          </w:p>
        </w:tc>
        <w:tc>
          <w:tcPr>
            <w:tcW w:w="1114" w:type="dxa"/>
            <w:shd w:val="clear" w:color="auto" w:fill="auto"/>
          </w:tcPr>
          <w:p w:rsidR="00C7628C" w:rsidRPr="007D1D4D" w:rsidRDefault="00C7628C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7628C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13120,00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C7628C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ИТОГО (НМЦК):</w:t>
            </w:r>
          </w:p>
          <w:p w:rsidR="00C7628C" w:rsidRPr="007D1D4D" w:rsidRDefault="00C7628C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7628C" w:rsidRPr="007D1D4D" w:rsidRDefault="00221A77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15520,00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628C" w:rsidRPr="007D1D4D" w:rsidRDefault="00C7628C" w:rsidP="00827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221A77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221A77" w:rsidRPr="007D1D4D" w:rsidRDefault="00221A77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8" w:name="_Hlk125645804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МБОУ Ежевская СОШ</w:t>
            </w:r>
            <w:bookmarkEnd w:id="8"/>
          </w:p>
        </w:tc>
      </w:tr>
      <w:tr w:rsidR="00221A77" w:rsidRPr="007D1D4D" w:rsidTr="00C66C17">
        <w:trPr>
          <w:gridAfter w:val="1"/>
          <w:wAfter w:w="6" w:type="dxa"/>
          <w:trHeight w:val="278"/>
        </w:trPr>
        <w:tc>
          <w:tcPr>
            <w:tcW w:w="851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21A77" w:rsidRPr="007D1D4D" w:rsidRDefault="00221A77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221A77" w:rsidRPr="007D1D4D" w:rsidTr="00C66C17">
        <w:trPr>
          <w:gridAfter w:val="1"/>
          <w:wAfter w:w="6" w:type="dxa"/>
          <w:trHeight w:val="303"/>
        </w:trPr>
        <w:tc>
          <w:tcPr>
            <w:tcW w:w="851" w:type="dxa"/>
            <w:shd w:val="clear" w:color="auto" w:fill="auto"/>
          </w:tcPr>
          <w:p w:rsidR="00221A77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3.2</w:t>
            </w:r>
          </w:p>
        </w:tc>
        <w:tc>
          <w:tcPr>
            <w:tcW w:w="1133" w:type="dxa"/>
            <w:shd w:val="clear" w:color="auto" w:fill="auto"/>
          </w:tcPr>
          <w:p w:rsidR="00221A77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21A77" w:rsidRPr="007D1D4D" w:rsidRDefault="00221A77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1A77" w:rsidRPr="007D1D4D" w:rsidRDefault="00221A77" w:rsidP="00221A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221A77" w:rsidRPr="007D1D4D" w:rsidTr="00C66C17">
        <w:trPr>
          <w:gridAfter w:val="1"/>
          <w:wAfter w:w="6" w:type="dxa"/>
          <w:trHeight w:val="303"/>
        </w:trPr>
        <w:tc>
          <w:tcPr>
            <w:tcW w:w="851" w:type="dxa"/>
            <w:shd w:val="clear" w:color="auto" w:fill="auto"/>
          </w:tcPr>
          <w:p w:rsidR="00221A77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3.3</w:t>
            </w:r>
          </w:p>
        </w:tc>
        <w:tc>
          <w:tcPr>
            <w:tcW w:w="1133" w:type="dxa"/>
            <w:shd w:val="clear" w:color="auto" w:fill="auto"/>
          </w:tcPr>
          <w:p w:rsidR="00221A77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21A77" w:rsidRPr="007D1D4D" w:rsidRDefault="00221A77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221A77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221A77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3.4</w:t>
            </w:r>
          </w:p>
        </w:tc>
        <w:tc>
          <w:tcPr>
            <w:tcW w:w="1133" w:type="dxa"/>
            <w:shd w:val="clear" w:color="auto" w:fill="auto"/>
          </w:tcPr>
          <w:p w:rsidR="00221A77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21A77" w:rsidRPr="007D1D4D" w:rsidRDefault="00C36261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 ГА</w:t>
            </w:r>
          </w:p>
        </w:tc>
        <w:tc>
          <w:tcPr>
            <w:tcW w:w="1114" w:type="dxa"/>
            <w:shd w:val="clear" w:color="auto" w:fill="auto"/>
          </w:tcPr>
          <w:p w:rsidR="00221A77" w:rsidRPr="007D1D4D" w:rsidRDefault="00221A77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1A77" w:rsidRPr="007D1D4D" w:rsidRDefault="00221A7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221A77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221A77" w:rsidRPr="007D1D4D" w:rsidRDefault="00221A77" w:rsidP="00221A7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lastRenderedPageBreak/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21A77" w:rsidRPr="007D1D4D" w:rsidRDefault="00221A77" w:rsidP="004B26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12200,00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1A77" w:rsidRPr="007D1D4D" w:rsidRDefault="00221A77" w:rsidP="00827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221A77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221A77" w:rsidRPr="007D1D4D" w:rsidRDefault="00221A77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9" w:name="_Hlk125645814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МКОУ Починковская ООШ</w:t>
            </w:r>
            <w:bookmarkEnd w:id="9"/>
          </w:p>
        </w:tc>
      </w:tr>
      <w:tr w:rsidR="00EA33D3" w:rsidRPr="007D1D4D" w:rsidTr="00C66C17">
        <w:trPr>
          <w:gridAfter w:val="1"/>
          <w:wAfter w:w="6" w:type="dxa"/>
          <w:trHeight w:val="278"/>
        </w:trPr>
        <w:tc>
          <w:tcPr>
            <w:tcW w:w="851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4.1</w:t>
            </w:r>
          </w:p>
        </w:tc>
        <w:tc>
          <w:tcPr>
            <w:tcW w:w="1133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A33D3" w:rsidRPr="007D1D4D" w:rsidRDefault="00EA33D3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EA33D3" w:rsidRPr="007D1D4D" w:rsidTr="00C66C17">
        <w:trPr>
          <w:gridAfter w:val="1"/>
          <w:wAfter w:w="6" w:type="dxa"/>
          <w:trHeight w:val="303"/>
        </w:trPr>
        <w:tc>
          <w:tcPr>
            <w:tcW w:w="851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4.2</w:t>
            </w:r>
          </w:p>
        </w:tc>
        <w:tc>
          <w:tcPr>
            <w:tcW w:w="1133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A33D3" w:rsidRPr="007D1D4D" w:rsidRDefault="00EA33D3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EA33D3" w:rsidRPr="007D1D4D" w:rsidTr="00C66C17">
        <w:trPr>
          <w:gridAfter w:val="1"/>
          <w:wAfter w:w="6" w:type="dxa"/>
          <w:trHeight w:val="303"/>
        </w:trPr>
        <w:tc>
          <w:tcPr>
            <w:tcW w:w="851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4.3</w:t>
            </w:r>
          </w:p>
        </w:tc>
        <w:tc>
          <w:tcPr>
            <w:tcW w:w="1133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A33D3" w:rsidRPr="007D1D4D" w:rsidRDefault="00EA33D3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0,6 ГА</w:t>
            </w:r>
          </w:p>
        </w:tc>
        <w:tc>
          <w:tcPr>
            <w:tcW w:w="1114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1080,00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EA33D3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4.4</w:t>
            </w:r>
          </w:p>
        </w:tc>
        <w:tc>
          <w:tcPr>
            <w:tcW w:w="1133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A33D3" w:rsidRPr="007D1D4D" w:rsidRDefault="00C36261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EA33D3" w:rsidRPr="007D1D4D" w:rsidRDefault="00EA33D3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A33D3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C15EC0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7480,00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C15EC0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C15EC0" w:rsidRPr="007D1D4D" w:rsidRDefault="00C15EC0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0" w:name="_Hlk125645834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МБОУ Палагайская СОШ</w:t>
            </w:r>
            <w:bookmarkEnd w:id="10"/>
          </w:p>
        </w:tc>
      </w:tr>
      <w:tr w:rsidR="00C15EC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5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15EC0" w:rsidRPr="007D1D4D" w:rsidRDefault="00C15EC0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400 М2</w:t>
            </w:r>
          </w:p>
        </w:tc>
        <w:tc>
          <w:tcPr>
            <w:tcW w:w="111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C15E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C15EC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15EC0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5.2</w:t>
            </w:r>
          </w:p>
        </w:tc>
        <w:tc>
          <w:tcPr>
            <w:tcW w:w="1133" w:type="dxa"/>
            <w:shd w:val="clear" w:color="auto" w:fill="auto"/>
          </w:tcPr>
          <w:p w:rsidR="00C15EC0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15EC0" w:rsidRPr="007D1D4D" w:rsidRDefault="00C15EC0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 ГА</w:t>
            </w:r>
          </w:p>
        </w:tc>
        <w:tc>
          <w:tcPr>
            <w:tcW w:w="111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C15EC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15EC0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5.3</w:t>
            </w:r>
          </w:p>
        </w:tc>
        <w:tc>
          <w:tcPr>
            <w:tcW w:w="1133" w:type="dxa"/>
            <w:shd w:val="clear" w:color="auto" w:fill="auto"/>
          </w:tcPr>
          <w:p w:rsidR="00C15EC0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15EC0" w:rsidRPr="007D1D4D" w:rsidRDefault="00C36261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C15EC0" w:rsidRPr="007D1D4D" w:rsidRDefault="00C15EC0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C15EC0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9200,00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C15EC0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C15EC0" w:rsidRPr="007D1D4D" w:rsidRDefault="00C15EC0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1" w:name="_Hlk125645850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МБОУ Пышкетская СОШ</w:t>
            </w:r>
            <w:bookmarkEnd w:id="11"/>
          </w:p>
        </w:tc>
      </w:tr>
      <w:tr w:rsidR="00C15EC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15EC0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lastRenderedPageBreak/>
              <w:t>6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15EC0" w:rsidRPr="007D1D4D" w:rsidRDefault="00C15EC0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4</w:t>
            </w:r>
            <w:r w:rsidR="00C15EC0" w:rsidRPr="007D1D4D">
              <w:rPr>
                <w:rFonts w:ascii="Times New Roman" w:hAnsi="Times New Roman"/>
                <w:lang w:eastAsia="en-US"/>
              </w:rPr>
              <w:t>00 М2</w:t>
            </w:r>
          </w:p>
        </w:tc>
        <w:tc>
          <w:tcPr>
            <w:tcW w:w="111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500286" w:rsidP="005002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</w:t>
            </w:r>
            <w:r w:rsidR="00C15EC0" w:rsidRPr="007D1D4D">
              <w:rPr>
                <w:rFonts w:ascii="Times New Roman" w:hAnsi="Times New Roman"/>
                <w:noProof/>
                <w:lang w:eastAsia="en-US"/>
              </w:rPr>
              <w:t>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C15EC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15EC0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6.2</w:t>
            </w:r>
          </w:p>
        </w:tc>
        <w:tc>
          <w:tcPr>
            <w:tcW w:w="1133" w:type="dxa"/>
            <w:shd w:val="clear" w:color="auto" w:fill="auto"/>
          </w:tcPr>
          <w:p w:rsidR="00C15EC0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15EC0" w:rsidRPr="007D1D4D" w:rsidRDefault="00C15EC0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C15EC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15EC0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6.3</w:t>
            </w:r>
          </w:p>
        </w:tc>
        <w:tc>
          <w:tcPr>
            <w:tcW w:w="1133" w:type="dxa"/>
            <w:shd w:val="clear" w:color="auto" w:fill="auto"/>
          </w:tcPr>
          <w:p w:rsidR="00C15EC0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15EC0" w:rsidRPr="007D1D4D" w:rsidRDefault="00C15EC0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 xml:space="preserve">1 </w:t>
            </w:r>
            <w:r w:rsidR="00C15EC0" w:rsidRPr="007D1D4D">
              <w:rPr>
                <w:rFonts w:ascii="Times New Roman" w:hAnsi="Times New Roman"/>
                <w:lang w:eastAsia="en-US"/>
              </w:rPr>
              <w:t>ГА</w:t>
            </w:r>
          </w:p>
        </w:tc>
        <w:tc>
          <w:tcPr>
            <w:tcW w:w="111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5002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</w:t>
            </w:r>
            <w:r w:rsidR="00500286" w:rsidRPr="007D1D4D">
              <w:rPr>
                <w:rFonts w:ascii="Times New Roman" w:hAnsi="Times New Roman"/>
                <w:noProof/>
                <w:lang w:eastAsia="en-US"/>
              </w:rPr>
              <w:t>80</w:t>
            </w:r>
            <w:r w:rsidRPr="007D1D4D">
              <w:rPr>
                <w:rFonts w:ascii="Times New Roman" w:hAnsi="Times New Roman"/>
                <w:noProof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C15EC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C15EC0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6.4</w:t>
            </w:r>
          </w:p>
        </w:tc>
        <w:tc>
          <w:tcPr>
            <w:tcW w:w="1133" w:type="dxa"/>
            <w:shd w:val="clear" w:color="auto" w:fill="auto"/>
          </w:tcPr>
          <w:p w:rsidR="00C15EC0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15EC0" w:rsidRPr="007D1D4D" w:rsidRDefault="00C36261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C15EC0" w:rsidRPr="007D1D4D" w:rsidRDefault="00C15EC0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5EC0" w:rsidRPr="007D1D4D" w:rsidRDefault="00C15EC0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500286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</w:p>
        </w:tc>
      </w:tr>
      <w:tr w:rsidR="00500286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500286" w:rsidRPr="007D1D4D" w:rsidRDefault="00500286" w:rsidP="004A279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2" w:name="_Hlk125645858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МКОУ Новоеловская СОШ</w:t>
            </w:r>
            <w:bookmarkEnd w:id="12"/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7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00286" w:rsidRPr="007D1D4D" w:rsidRDefault="00500286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7.2</w:t>
            </w:r>
          </w:p>
        </w:tc>
        <w:tc>
          <w:tcPr>
            <w:tcW w:w="1133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00286" w:rsidRPr="007D1D4D" w:rsidRDefault="00500286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800 М2</w:t>
            </w: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6400,00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7.3</w:t>
            </w:r>
          </w:p>
        </w:tc>
        <w:tc>
          <w:tcPr>
            <w:tcW w:w="1133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00286" w:rsidRPr="007D1D4D" w:rsidRDefault="00C36261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1,5 ГА</w:t>
            </w: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500286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500286" w:rsidRPr="007D1D4D" w:rsidRDefault="00500286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13200,00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500286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500286" w:rsidRPr="007D1D4D" w:rsidRDefault="00500286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3" w:name="_Hlk125645871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МКОУ Засековская ООШ</w:t>
            </w:r>
            <w:bookmarkEnd w:id="13"/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00286" w:rsidRPr="007D1D4D" w:rsidRDefault="00500286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400 М2</w:t>
            </w: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lastRenderedPageBreak/>
              <w:t>8.2</w:t>
            </w:r>
          </w:p>
        </w:tc>
        <w:tc>
          <w:tcPr>
            <w:tcW w:w="1133" w:type="dxa"/>
            <w:shd w:val="clear" w:color="auto" w:fill="auto"/>
          </w:tcPr>
          <w:p w:rsidR="00500286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00286" w:rsidRPr="007D1D4D" w:rsidRDefault="00500286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4</w:t>
            </w:r>
            <w:r w:rsidR="00500286" w:rsidRPr="007D1D4D">
              <w:rPr>
                <w:rFonts w:ascii="Times New Roman" w:hAnsi="Times New Roman"/>
                <w:lang w:eastAsia="en-US"/>
              </w:rPr>
              <w:t>00 М2</w:t>
            </w: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3200,00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8.3</w:t>
            </w:r>
          </w:p>
        </w:tc>
        <w:tc>
          <w:tcPr>
            <w:tcW w:w="1133" w:type="dxa"/>
            <w:shd w:val="clear" w:color="auto" w:fill="auto"/>
          </w:tcPr>
          <w:p w:rsidR="00500286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00286" w:rsidRPr="007D1D4D" w:rsidRDefault="00500286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</w:t>
            </w:r>
            <w:r w:rsidR="00436852" w:rsidRPr="007D1D4D">
              <w:rPr>
                <w:rFonts w:ascii="Times New Roman" w:hAnsi="Times New Roman"/>
                <w:lang w:eastAsia="en-US"/>
              </w:rPr>
              <w:t>,2</w:t>
            </w:r>
            <w:r w:rsidRPr="007D1D4D">
              <w:rPr>
                <w:rFonts w:ascii="Times New Roman" w:hAnsi="Times New Roman"/>
                <w:lang w:eastAsia="en-US"/>
              </w:rPr>
              <w:t xml:space="preserve"> ГА</w:t>
            </w: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D7E9F" w:rsidRPr="007D1D4D" w:rsidRDefault="003D7E9F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2160,00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50028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500286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8.4</w:t>
            </w:r>
          </w:p>
        </w:tc>
        <w:tc>
          <w:tcPr>
            <w:tcW w:w="1133" w:type="dxa"/>
            <w:shd w:val="clear" w:color="auto" w:fill="auto"/>
          </w:tcPr>
          <w:p w:rsidR="00500286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00286" w:rsidRPr="007D1D4D" w:rsidRDefault="00C36261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акарицидной обработк</w:t>
            </w:r>
            <w:r>
              <w:rPr>
                <w:rFonts w:ascii="Times New Roman" w:hAnsi="Times New Roman"/>
                <w:noProof/>
              </w:rPr>
              <w:t>е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</w:t>
            </w:r>
            <w:r w:rsidR="00436852" w:rsidRPr="007D1D4D">
              <w:rPr>
                <w:rFonts w:ascii="Times New Roman" w:hAnsi="Times New Roman"/>
                <w:lang w:eastAsia="en-US"/>
              </w:rPr>
              <w:t>,5</w:t>
            </w:r>
            <w:r w:rsidRPr="007D1D4D">
              <w:rPr>
                <w:rFonts w:ascii="Times New Roman" w:hAnsi="Times New Roman"/>
                <w:lang w:eastAsia="en-US"/>
              </w:rPr>
              <w:t xml:space="preserve"> ГА</w:t>
            </w:r>
          </w:p>
        </w:tc>
        <w:tc>
          <w:tcPr>
            <w:tcW w:w="1114" w:type="dxa"/>
            <w:shd w:val="clear" w:color="auto" w:fill="auto"/>
          </w:tcPr>
          <w:p w:rsidR="00500286" w:rsidRPr="007D1D4D" w:rsidRDefault="00500286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0286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0286" w:rsidRPr="007D1D4D" w:rsidRDefault="0050028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436852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436852" w:rsidRPr="007D1D4D" w:rsidRDefault="00436852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12960,00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436852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436852" w:rsidRPr="007D1D4D" w:rsidRDefault="00436852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4" w:name="_Hlk125645885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МБДОУ</w:t>
            </w:r>
            <w:r w:rsidR="00F91231"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 №1</w:t>
            </w:r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 д/с «Ладушки»</w:t>
            </w:r>
            <w:bookmarkEnd w:id="14"/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9.2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9.3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9.4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0,7 ГА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436852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436852" w:rsidRPr="007D1D4D" w:rsidRDefault="00436852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7000,00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436852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436852" w:rsidRPr="007D1D4D" w:rsidRDefault="00436852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en-US"/>
              </w:rPr>
            </w:pPr>
            <w:bookmarkStart w:id="15" w:name="_Hlk125645901"/>
            <w:r w:rsidRPr="007D1D4D">
              <w:rPr>
                <w:rFonts w:ascii="Times New Roman" w:hAnsi="Times New Roman"/>
                <w:b/>
                <w:bCs/>
                <w:noProof/>
                <w:color w:val="000000"/>
                <w:lang w:eastAsia="en-US"/>
              </w:rPr>
              <w:t>МБДОУ</w:t>
            </w:r>
            <w:r w:rsidR="00F91231" w:rsidRPr="007D1D4D">
              <w:rPr>
                <w:rFonts w:ascii="Times New Roman" w:hAnsi="Times New Roman"/>
                <w:b/>
                <w:bCs/>
                <w:noProof/>
                <w:color w:val="000000"/>
                <w:lang w:eastAsia="en-US"/>
              </w:rPr>
              <w:t>№2</w:t>
            </w:r>
            <w:r w:rsidRPr="007D1D4D">
              <w:rPr>
                <w:rFonts w:ascii="Times New Roman" w:hAnsi="Times New Roman"/>
                <w:b/>
                <w:bCs/>
                <w:noProof/>
                <w:color w:val="000000"/>
                <w:lang w:eastAsia="en-US"/>
              </w:rPr>
              <w:t xml:space="preserve"> д/с «Солнышко»</w:t>
            </w:r>
            <w:bookmarkEnd w:id="15"/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10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lastRenderedPageBreak/>
              <w:t>10.2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10.3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10.4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436852" w:rsidRPr="007D1D4D" w:rsidTr="00065AA1">
        <w:trPr>
          <w:trHeight w:val="199"/>
        </w:trPr>
        <w:tc>
          <w:tcPr>
            <w:tcW w:w="12765" w:type="dxa"/>
            <w:gridSpan w:val="11"/>
            <w:shd w:val="clear" w:color="auto" w:fill="auto"/>
          </w:tcPr>
          <w:p w:rsidR="00436852" w:rsidRPr="007D1D4D" w:rsidRDefault="00436852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8200,00</w:t>
            </w:r>
          </w:p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436852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436852" w:rsidRPr="007D1D4D" w:rsidRDefault="00436852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6" w:name="_Hlk125645914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МБДОУ</w:t>
            </w:r>
            <w:r w:rsidR="00F91231"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 №3</w:t>
            </w:r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 д/с «</w:t>
            </w:r>
            <w:r w:rsidR="00F91231"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Березка</w:t>
            </w:r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»</w:t>
            </w:r>
            <w:bookmarkEnd w:id="16"/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11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11.2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F91231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50</w:t>
            </w:r>
            <w:r w:rsidR="00436852" w:rsidRPr="007D1D4D">
              <w:rPr>
                <w:rFonts w:ascii="Times New Roman" w:hAnsi="Times New Roman"/>
                <w:lang w:eastAsia="en-US"/>
              </w:rPr>
              <w:t xml:space="preserve"> М2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F9123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</w:t>
            </w:r>
            <w:r w:rsidR="00436852" w:rsidRPr="007D1D4D">
              <w:rPr>
                <w:rFonts w:ascii="Times New Roman" w:hAnsi="Times New Roman"/>
                <w:noProof/>
                <w:lang w:eastAsia="en-US"/>
              </w:rPr>
              <w:t>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11.3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436852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436852" w:rsidRPr="007D1D4D" w:rsidRDefault="00EA33D3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11.4</w:t>
            </w:r>
          </w:p>
        </w:tc>
        <w:tc>
          <w:tcPr>
            <w:tcW w:w="1133" w:type="dxa"/>
            <w:shd w:val="clear" w:color="auto" w:fill="auto"/>
          </w:tcPr>
          <w:p w:rsidR="00436852" w:rsidRPr="007D1D4D" w:rsidRDefault="00553EF7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6852" w:rsidRPr="007D1D4D" w:rsidRDefault="00436852" w:rsidP="004368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F9123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1,5</w:t>
            </w:r>
            <w:r w:rsidR="00436852" w:rsidRPr="007D1D4D">
              <w:rPr>
                <w:rFonts w:ascii="Times New Roman" w:hAnsi="Times New Roman"/>
                <w:lang w:eastAsia="en-US"/>
              </w:rPr>
              <w:t xml:space="preserve"> ГА</w:t>
            </w:r>
          </w:p>
        </w:tc>
        <w:tc>
          <w:tcPr>
            <w:tcW w:w="1114" w:type="dxa"/>
            <w:shd w:val="clear" w:color="auto" w:fill="auto"/>
          </w:tcPr>
          <w:p w:rsidR="00436852" w:rsidRPr="007D1D4D" w:rsidRDefault="00436852" w:rsidP="00436852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852" w:rsidRPr="007D1D4D" w:rsidRDefault="00F9123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6000</w:t>
            </w:r>
            <w:r w:rsidR="00436852" w:rsidRPr="007D1D4D">
              <w:rPr>
                <w:rFonts w:ascii="Times New Roman" w:hAnsi="Times New Roman"/>
                <w:noProof/>
                <w:lang w:eastAsia="en-US"/>
              </w:rPr>
              <w:t>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852" w:rsidRPr="007D1D4D" w:rsidRDefault="00436852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F91231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F91231" w:rsidRPr="007D1D4D" w:rsidRDefault="00F91231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F91231" w:rsidRPr="007D1D4D" w:rsidRDefault="00F91231" w:rsidP="00F91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91231" w:rsidRPr="007D1D4D" w:rsidRDefault="00F91231" w:rsidP="00F91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91231" w:rsidRPr="007D1D4D" w:rsidRDefault="00F9123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F91231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F91231" w:rsidRPr="007D1D4D" w:rsidRDefault="00F91231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7" w:name="_Hlk125645926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МБДОУ №</w:t>
            </w:r>
            <w:r w:rsidR="008F759E"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4</w:t>
            </w:r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 с. Пышкет</w:t>
            </w:r>
            <w:bookmarkEnd w:id="17"/>
          </w:p>
        </w:tc>
      </w:tr>
      <w:tr w:rsidR="00F91231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12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91231" w:rsidRPr="007D1D4D" w:rsidRDefault="00F91231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lastRenderedPageBreak/>
              <w:t>дератизации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lastRenderedPageBreak/>
              <w:t>200 М2</w:t>
            </w:r>
          </w:p>
        </w:tc>
        <w:tc>
          <w:tcPr>
            <w:tcW w:w="1114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F91231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F91231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lastRenderedPageBreak/>
              <w:t>12.2</w:t>
            </w:r>
          </w:p>
        </w:tc>
        <w:tc>
          <w:tcPr>
            <w:tcW w:w="1133" w:type="dxa"/>
            <w:shd w:val="clear" w:color="auto" w:fill="auto"/>
          </w:tcPr>
          <w:p w:rsidR="00F91231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91231" w:rsidRPr="007D1D4D" w:rsidRDefault="00F91231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91231" w:rsidRPr="007D1D4D" w:rsidRDefault="00F91231" w:rsidP="00F91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F91231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F91231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12.3</w:t>
            </w:r>
          </w:p>
        </w:tc>
        <w:tc>
          <w:tcPr>
            <w:tcW w:w="1133" w:type="dxa"/>
            <w:shd w:val="clear" w:color="auto" w:fill="auto"/>
          </w:tcPr>
          <w:p w:rsidR="00F91231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91231" w:rsidRPr="007D1D4D" w:rsidRDefault="00F91231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F91231" w:rsidRPr="007D1D4D" w:rsidRDefault="00F91231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F91231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F91231" w:rsidRPr="007D1D4D" w:rsidRDefault="00F91231" w:rsidP="0093119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F91231" w:rsidRPr="007D1D4D" w:rsidRDefault="00F9123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91231" w:rsidRPr="007D1D4D" w:rsidRDefault="00F91231" w:rsidP="00F91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6600,00</w:t>
            </w:r>
          </w:p>
          <w:p w:rsidR="00F91231" w:rsidRPr="007D1D4D" w:rsidRDefault="00F91231" w:rsidP="00F91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91231" w:rsidRPr="007D1D4D" w:rsidRDefault="00F9123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A76C83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A76C83" w:rsidRPr="007D1D4D" w:rsidRDefault="008F759E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8" w:name="_Hlk125645939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МБДОУ д/с №12 д. Шафеево</w:t>
            </w:r>
            <w:bookmarkEnd w:id="18"/>
          </w:p>
        </w:tc>
      </w:tr>
      <w:tr w:rsidR="008F759E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8F759E" w:rsidRPr="007D1D4D" w:rsidRDefault="008F759E" w:rsidP="00285E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</w:t>
            </w:r>
            <w:r w:rsidR="00285E46" w:rsidRPr="007D1D4D">
              <w:rPr>
                <w:rFonts w:ascii="Times New Roman" w:hAnsi="Times New Roman"/>
                <w:noProof/>
                <w:lang w:eastAsia="en-US"/>
              </w:rPr>
              <w:t>3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F759E" w:rsidRPr="007D1D4D" w:rsidRDefault="008F759E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285E46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6</w:t>
            </w:r>
            <w:r w:rsidR="008F759E" w:rsidRPr="007D1D4D">
              <w:rPr>
                <w:rFonts w:ascii="Times New Roman" w:hAnsi="Times New Roman"/>
                <w:lang w:eastAsia="en-US"/>
              </w:rPr>
              <w:t>00 М2</w:t>
            </w:r>
          </w:p>
        </w:tc>
        <w:tc>
          <w:tcPr>
            <w:tcW w:w="1114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759E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2400</w:t>
            </w:r>
            <w:r w:rsidR="008F759E" w:rsidRPr="007D1D4D">
              <w:rPr>
                <w:rFonts w:ascii="Times New Roman" w:hAnsi="Times New Roman"/>
                <w:noProof/>
                <w:lang w:eastAsia="en-US"/>
              </w:rPr>
              <w:t>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8F759E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8F759E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13.2</w:t>
            </w:r>
          </w:p>
        </w:tc>
        <w:tc>
          <w:tcPr>
            <w:tcW w:w="1133" w:type="dxa"/>
            <w:shd w:val="clear" w:color="auto" w:fill="auto"/>
          </w:tcPr>
          <w:p w:rsidR="008F759E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F759E" w:rsidRPr="007D1D4D" w:rsidRDefault="008F759E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8F759E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8F759E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13.3</w:t>
            </w:r>
          </w:p>
        </w:tc>
        <w:tc>
          <w:tcPr>
            <w:tcW w:w="1133" w:type="dxa"/>
            <w:shd w:val="clear" w:color="auto" w:fill="auto"/>
          </w:tcPr>
          <w:p w:rsidR="008F759E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F759E" w:rsidRPr="007D1D4D" w:rsidRDefault="008F759E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8F759E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8F759E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13.4</w:t>
            </w:r>
          </w:p>
        </w:tc>
        <w:tc>
          <w:tcPr>
            <w:tcW w:w="1133" w:type="dxa"/>
            <w:shd w:val="clear" w:color="auto" w:fill="auto"/>
          </w:tcPr>
          <w:p w:rsidR="008F759E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F759E" w:rsidRPr="007D1D4D" w:rsidRDefault="008F759E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0,5</w:t>
            </w:r>
            <w:r w:rsidR="008F759E" w:rsidRPr="007D1D4D">
              <w:rPr>
                <w:rFonts w:ascii="Times New Roman" w:hAnsi="Times New Roman"/>
                <w:lang w:eastAsia="en-US"/>
              </w:rPr>
              <w:t xml:space="preserve"> ГА</w:t>
            </w:r>
          </w:p>
        </w:tc>
        <w:tc>
          <w:tcPr>
            <w:tcW w:w="1114" w:type="dxa"/>
            <w:shd w:val="clear" w:color="auto" w:fill="auto"/>
          </w:tcPr>
          <w:p w:rsidR="008F759E" w:rsidRPr="007D1D4D" w:rsidRDefault="008F759E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759E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</w:t>
            </w:r>
            <w:r w:rsidR="008F759E" w:rsidRPr="007D1D4D">
              <w:rPr>
                <w:rFonts w:ascii="Times New Roman" w:hAnsi="Times New Roman"/>
                <w:noProof/>
                <w:lang w:eastAsia="en-US"/>
              </w:rPr>
              <w:t>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759E" w:rsidRPr="007D1D4D" w:rsidRDefault="008F759E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285E46" w:rsidRPr="007D1D4D" w:rsidTr="00065AA1">
        <w:trPr>
          <w:trHeight w:val="312"/>
        </w:trPr>
        <w:tc>
          <w:tcPr>
            <w:tcW w:w="12765" w:type="dxa"/>
            <w:gridSpan w:val="11"/>
            <w:shd w:val="clear" w:color="auto" w:fill="auto"/>
          </w:tcPr>
          <w:p w:rsidR="00285E46" w:rsidRPr="007D1D4D" w:rsidRDefault="00285E46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285E46" w:rsidRPr="007D1D4D" w:rsidRDefault="00285E4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85E46" w:rsidRPr="007D1D4D" w:rsidRDefault="00285E4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7800,00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85E46" w:rsidRPr="007D1D4D" w:rsidRDefault="00285E46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285E46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285E46" w:rsidRPr="007D1D4D" w:rsidRDefault="00285E46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19" w:name="_Hlk125645951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МБДОУ д/с №13 д. Камки</w:t>
            </w:r>
            <w:bookmarkEnd w:id="19"/>
          </w:p>
        </w:tc>
      </w:tr>
      <w:tr w:rsidR="00285E4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14</w:t>
            </w:r>
            <w:r w:rsidR="00EA33D3" w:rsidRPr="007D1D4D">
              <w:rPr>
                <w:rFonts w:ascii="Times New Roman" w:hAnsi="Times New Roman"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5E46" w:rsidRPr="007D1D4D" w:rsidRDefault="00285E46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285E4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285E46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lastRenderedPageBreak/>
              <w:t>14.2</w:t>
            </w:r>
          </w:p>
        </w:tc>
        <w:tc>
          <w:tcPr>
            <w:tcW w:w="1133" w:type="dxa"/>
            <w:shd w:val="clear" w:color="auto" w:fill="auto"/>
          </w:tcPr>
          <w:p w:rsidR="00285E46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5E46" w:rsidRPr="007D1D4D" w:rsidRDefault="00285E46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дезинсекции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200 М2</w:t>
            </w:r>
          </w:p>
        </w:tc>
        <w:tc>
          <w:tcPr>
            <w:tcW w:w="1114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9,00</w:t>
            </w:r>
          </w:p>
        </w:tc>
        <w:tc>
          <w:tcPr>
            <w:tcW w:w="1157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10,00</w:t>
            </w:r>
          </w:p>
        </w:tc>
        <w:tc>
          <w:tcPr>
            <w:tcW w:w="1559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9,00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11,11</w:t>
            </w:r>
          </w:p>
        </w:tc>
      </w:tr>
      <w:tr w:rsidR="00285E4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285E46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14.3</w:t>
            </w:r>
          </w:p>
        </w:tc>
        <w:tc>
          <w:tcPr>
            <w:tcW w:w="1133" w:type="dxa"/>
            <w:shd w:val="clear" w:color="auto" w:fill="auto"/>
          </w:tcPr>
          <w:p w:rsidR="00285E46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5E46" w:rsidRPr="007D1D4D" w:rsidRDefault="00285E46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2 ГА</w:t>
            </w:r>
          </w:p>
        </w:tc>
        <w:tc>
          <w:tcPr>
            <w:tcW w:w="1114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3600,00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285E46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285E46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14.5</w:t>
            </w:r>
          </w:p>
        </w:tc>
        <w:tc>
          <w:tcPr>
            <w:tcW w:w="1133" w:type="dxa"/>
            <w:shd w:val="clear" w:color="auto" w:fill="auto"/>
          </w:tcPr>
          <w:p w:rsidR="00285E46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5E46" w:rsidRPr="007D1D4D" w:rsidRDefault="00285E46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285E46" w:rsidRPr="007D1D4D" w:rsidRDefault="00285E46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285E46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285E46" w:rsidRPr="007D1D4D" w:rsidRDefault="00285E46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10000,00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85E46" w:rsidRPr="007D1D4D" w:rsidRDefault="00285E46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A64527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A64527" w:rsidRPr="007D1D4D" w:rsidRDefault="00A64527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20" w:name="_Hlk125645964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МБОУ ДО «ДДТ»</w:t>
            </w:r>
            <w:bookmarkEnd w:id="20"/>
          </w:p>
        </w:tc>
      </w:tr>
      <w:tr w:rsidR="00A64527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A64527" w:rsidRPr="007D1D4D" w:rsidRDefault="00A64527" w:rsidP="00A645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15</w:t>
            </w:r>
            <w:r w:rsidR="00EA33D3" w:rsidRPr="007D1D4D">
              <w:rPr>
                <w:rFonts w:ascii="Times New Roman" w:hAnsi="Times New Roman"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64527" w:rsidRPr="007D1D4D" w:rsidRDefault="00A64527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398 М2</w:t>
            </w:r>
          </w:p>
        </w:tc>
        <w:tc>
          <w:tcPr>
            <w:tcW w:w="111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1592,00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A64527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A64527" w:rsidRPr="007D1D4D" w:rsidRDefault="00A64527" w:rsidP="00065AA1">
            <w:pPr>
              <w:widowControl w:val="0"/>
              <w:tabs>
                <w:tab w:val="left" w:pos="101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ab/>
            </w: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1592,00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A64527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A64527" w:rsidRPr="007D1D4D" w:rsidRDefault="00A64527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 </w:t>
            </w:r>
            <w:bookmarkStart w:id="21" w:name="_Hlk125645976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МБОУ ДО «ДЮСШ»</w:t>
            </w:r>
            <w:bookmarkEnd w:id="21"/>
          </w:p>
        </w:tc>
      </w:tr>
      <w:tr w:rsidR="00A64527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A64527" w:rsidRPr="007D1D4D" w:rsidRDefault="00A64527" w:rsidP="00A645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64527" w:rsidRPr="007D1D4D" w:rsidRDefault="00A64527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</w:t>
            </w:r>
            <w:r w:rsidRPr="007D1D4D">
              <w:rPr>
                <w:rFonts w:ascii="Times New Roman" w:hAnsi="Times New Roman"/>
              </w:rPr>
              <w:t xml:space="preserve"> дератизации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800 М2</w:t>
            </w:r>
          </w:p>
        </w:tc>
        <w:tc>
          <w:tcPr>
            <w:tcW w:w="111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57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4,00</w:t>
            </w:r>
          </w:p>
        </w:tc>
        <w:tc>
          <w:tcPr>
            <w:tcW w:w="113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4,33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3200,00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13,32</w:t>
            </w:r>
          </w:p>
        </w:tc>
      </w:tr>
      <w:tr w:rsidR="00A64527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A64527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16.2</w:t>
            </w:r>
          </w:p>
        </w:tc>
        <w:tc>
          <w:tcPr>
            <w:tcW w:w="1133" w:type="dxa"/>
            <w:shd w:val="clear" w:color="auto" w:fill="auto"/>
          </w:tcPr>
          <w:p w:rsidR="00A64527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64527" w:rsidRPr="007D1D4D" w:rsidRDefault="00A64527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 ГА</w:t>
            </w:r>
          </w:p>
        </w:tc>
        <w:tc>
          <w:tcPr>
            <w:tcW w:w="111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A64527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A64527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16.3</w:t>
            </w:r>
          </w:p>
        </w:tc>
        <w:tc>
          <w:tcPr>
            <w:tcW w:w="1133" w:type="dxa"/>
            <w:shd w:val="clear" w:color="auto" w:fill="auto"/>
          </w:tcPr>
          <w:p w:rsidR="00A64527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64527" w:rsidRPr="007D1D4D" w:rsidRDefault="00A64527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1,7 ГА</w:t>
            </w:r>
          </w:p>
        </w:tc>
        <w:tc>
          <w:tcPr>
            <w:tcW w:w="1114" w:type="dxa"/>
            <w:shd w:val="clear" w:color="auto" w:fill="auto"/>
          </w:tcPr>
          <w:p w:rsidR="00A64527" w:rsidRPr="007D1D4D" w:rsidRDefault="00A64527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A64527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A64527" w:rsidRPr="007D1D4D" w:rsidRDefault="00A64527" w:rsidP="00A6452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11800,00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A64527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A64527" w:rsidRPr="007D1D4D" w:rsidRDefault="00DD77E0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22" w:name="_Hlk125645986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lastRenderedPageBreak/>
              <w:t>Управление территориального развития</w:t>
            </w:r>
            <w:bookmarkEnd w:id="22"/>
          </w:p>
        </w:tc>
      </w:tr>
      <w:tr w:rsidR="00A64527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A64527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17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A64527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64527" w:rsidRPr="007D1D4D" w:rsidRDefault="00A64527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DD77E0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6,2</w:t>
            </w:r>
            <w:r w:rsidR="00A64527" w:rsidRPr="007D1D4D">
              <w:rPr>
                <w:rFonts w:ascii="Times New Roman" w:hAnsi="Times New Roman"/>
                <w:lang w:eastAsia="en-US"/>
              </w:rPr>
              <w:t xml:space="preserve"> ГА</w:t>
            </w:r>
          </w:p>
        </w:tc>
        <w:tc>
          <w:tcPr>
            <w:tcW w:w="111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64527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11160,00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4527" w:rsidRPr="007D1D4D" w:rsidRDefault="00A6452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DD77E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DD77E0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17.2</w:t>
            </w:r>
          </w:p>
        </w:tc>
        <w:tc>
          <w:tcPr>
            <w:tcW w:w="1133" w:type="dxa"/>
            <w:shd w:val="clear" w:color="auto" w:fill="auto"/>
          </w:tcPr>
          <w:p w:rsidR="00DD77E0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D77E0" w:rsidRPr="007D1D4D" w:rsidRDefault="00DD77E0" w:rsidP="00DD77E0">
            <w:pPr>
              <w:jc w:val="center"/>
              <w:rPr>
                <w:rFonts w:ascii="Times New Roman" w:hAnsi="Times New Roman"/>
                <w:noProof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="00C36261">
              <w:rPr>
                <w:rFonts w:ascii="Times New Roman" w:hAnsi="Times New Roman"/>
                <w:noProof/>
              </w:rPr>
              <w:t xml:space="preserve"> </w:t>
            </w:r>
            <w:r w:rsidRPr="007D1D4D">
              <w:rPr>
                <w:rFonts w:ascii="Times New Roman" w:hAnsi="Times New Roman"/>
                <w:noProof/>
              </w:rPr>
              <w:t>на кладбищах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36,14 ГА</w:t>
            </w:r>
          </w:p>
        </w:tc>
        <w:tc>
          <w:tcPr>
            <w:tcW w:w="1114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65052,00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DD77E0" w:rsidRPr="007D1D4D" w:rsidTr="0089457B">
        <w:trPr>
          <w:gridAfter w:val="1"/>
          <w:wAfter w:w="6" w:type="dxa"/>
          <w:trHeight w:val="1188"/>
        </w:trPr>
        <w:tc>
          <w:tcPr>
            <w:tcW w:w="851" w:type="dxa"/>
            <w:shd w:val="clear" w:color="auto" w:fill="auto"/>
          </w:tcPr>
          <w:p w:rsidR="00DD77E0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17.3</w:t>
            </w:r>
          </w:p>
        </w:tc>
        <w:tc>
          <w:tcPr>
            <w:tcW w:w="1133" w:type="dxa"/>
            <w:shd w:val="clear" w:color="auto" w:fill="auto"/>
          </w:tcPr>
          <w:p w:rsidR="00DD77E0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D77E0" w:rsidRPr="007D1D4D" w:rsidRDefault="00DD77E0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7,05 ГА</w:t>
            </w:r>
          </w:p>
        </w:tc>
        <w:tc>
          <w:tcPr>
            <w:tcW w:w="1114" w:type="dxa"/>
            <w:shd w:val="clear" w:color="auto" w:fill="auto"/>
          </w:tcPr>
          <w:p w:rsidR="00DD77E0" w:rsidRPr="007D1D4D" w:rsidRDefault="00DD77E0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28200,00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DD77E0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DD77E0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17.4</w:t>
            </w:r>
          </w:p>
        </w:tc>
        <w:tc>
          <w:tcPr>
            <w:tcW w:w="1133" w:type="dxa"/>
            <w:shd w:val="clear" w:color="auto" w:fill="auto"/>
          </w:tcPr>
          <w:p w:rsidR="00DD77E0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D77E0" w:rsidRPr="007D1D4D" w:rsidRDefault="00DD77E0" w:rsidP="00DD77E0">
            <w:pPr>
              <w:jc w:val="center"/>
              <w:rPr>
                <w:rFonts w:ascii="Times New Roman" w:hAnsi="Times New Roman"/>
                <w:noProof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  <w:noProof/>
              </w:rPr>
              <w:t>на кладбищах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36,14 ГА</w:t>
            </w:r>
          </w:p>
        </w:tc>
        <w:tc>
          <w:tcPr>
            <w:tcW w:w="1114" w:type="dxa"/>
            <w:shd w:val="clear" w:color="auto" w:fill="auto"/>
          </w:tcPr>
          <w:p w:rsidR="00DD77E0" w:rsidRPr="007D1D4D" w:rsidRDefault="00DD77E0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144560,00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DD77E0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DD77E0" w:rsidRPr="007D1D4D" w:rsidRDefault="00DD77E0" w:rsidP="00DD77E0">
            <w:pPr>
              <w:widowControl w:val="0"/>
              <w:tabs>
                <w:tab w:val="left" w:pos="10982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248972,00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D77E0" w:rsidRPr="007D1D4D" w:rsidRDefault="00DD77E0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DD77E0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DD77E0" w:rsidRPr="007D1D4D" w:rsidRDefault="00DD77E0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23" w:name="_Hlk125645997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МБУК </w:t>
            </w:r>
            <w:r w:rsidR="00780D05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«</w:t>
            </w:r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РДК ''Октябрьский'' Юкаменского района</w:t>
            </w:r>
            <w:r w:rsidR="00780D05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»</w:t>
            </w:r>
            <w:bookmarkEnd w:id="23"/>
          </w:p>
        </w:tc>
      </w:tr>
      <w:tr w:rsidR="00931191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931191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31191" w:rsidRPr="007D1D4D" w:rsidRDefault="00931191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1,075 ГА</w:t>
            </w:r>
          </w:p>
        </w:tc>
        <w:tc>
          <w:tcPr>
            <w:tcW w:w="1114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1935,00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931191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931191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18.2</w:t>
            </w:r>
          </w:p>
        </w:tc>
        <w:tc>
          <w:tcPr>
            <w:tcW w:w="1133" w:type="dxa"/>
            <w:shd w:val="clear" w:color="auto" w:fill="auto"/>
          </w:tcPr>
          <w:p w:rsidR="00931191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31191" w:rsidRPr="007D1D4D" w:rsidRDefault="00931191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1,075 ГА</w:t>
            </w:r>
          </w:p>
        </w:tc>
        <w:tc>
          <w:tcPr>
            <w:tcW w:w="1114" w:type="dxa"/>
            <w:shd w:val="clear" w:color="auto" w:fill="auto"/>
          </w:tcPr>
          <w:p w:rsidR="00931191" w:rsidRPr="007D1D4D" w:rsidRDefault="00931191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4300,00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931191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931191" w:rsidRPr="007D1D4D" w:rsidRDefault="00931191" w:rsidP="00931191">
            <w:pPr>
              <w:widowControl w:val="0"/>
              <w:tabs>
                <w:tab w:val="left" w:pos="10982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6235,00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-</w:t>
            </w:r>
          </w:p>
        </w:tc>
      </w:tr>
      <w:tr w:rsidR="00931191" w:rsidRPr="007D1D4D" w:rsidTr="00C66C17">
        <w:trPr>
          <w:trHeight w:val="388"/>
        </w:trPr>
        <w:tc>
          <w:tcPr>
            <w:tcW w:w="15600" w:type="dxa"/>
            <w:gridSpan w:val="15"/>
            <w:shd w:val="clear" w:color="auto" w:fill="auto"/>
          </w:tcPr>
          <w:p w:rsidR="00931191" w:rsidRPr="007D1D4D" w:rsidRDefault="00931191" w:rsidP="00065AA1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eastAsia="en-US"/>
              </w:rPr>
            </w:pPr>
            <w:bookmarkStart w:id="24" w:name="_Hlk125646008"/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МБУК</w:t>
            </w:r>
            <w:r w:rsidR="00780D05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 xml:space="preserve"> «</w:t>
            </w:r>
            <w:r w:rsidRPr="007D1D4D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Юкаменский краеведческий музей</w:t>
            </w:r>
            <w:r w:rsidR="00780D05">
              <w:rPr>
                <w:rFonts w:ascii="Times New Roman" w:hAnsi="Times New Roman"/>
                <w:b/>
                <w:noProof/>
                <w:color w:val="000000"/>
                <w:lang w:eastAsia="en-US"/>
              </w:rPr>
              <w:t>»</w:t>
            </w:r>
            <w:bookmarkEnd w:id="24"/>
          </w:p>
        </w:tc>
      </w:tr>
      <w:tr w:rsidR="00931191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lastRenderedPageBreak/>
              <w:t>19</w:t>
            </w:r>
            <w:r w:rsidR="00EA33D3" w:rsidRPr="007D1D4D">
              <w:rPr>
                <w:rFonts w:ascii="Times New Roman" w:hAnsi="Times New Roman"/>
                <w:noProof/>
                <w:lang w:eastAsia="en-US"/>
              </w:rPr>
              <w:t>.1</w:t>
            </w:r>
          </w:p>
        </w:tc>
        <w:tc>
          <w:tcPr>
            <w:tcW w:w="1133" w:type="dxa"/>
            <w:shd w:val="clear" w:color="auto" w:fill="auto"/>
          </w:tcPr>
          <w:p w:rsidR="00931191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31191" w:rsidRPr="007D1D4D" w:rsidRDefault="00931191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>Услуги по барьерной дератизации</w:t>
            </w:r>
            <w:r w:rsidRPr="007D1D4D">
              <w:rPr>
                <w:rFonts w:ascii="Times New Roman" w:hAnsi="Times New Roman"/>
              </w:rPr>
              <w:t xml:space="preserve"> в парках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7,7А</w:t>
            </w:r>
          </w:p>
        </w:tc>
        <w:tc>
          <w:tcPr>
            <w:tcW w:w="1114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2000,00</w:t>
            </w:r>
          </w:p>
        </w:tc>
        <w:tc>
          <w:tcPr>
            <w:tcW w:w="1157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2000,00</w:t>
            </w:r>
          </w:p>
        </w:tc>
        <w:tc>
          <w:tcPr>
            <w:tcW w:w="1559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1933,33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13860,00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5,97</w:t>
            </w:r>
          </w:p>
        </w:tc>
      </w:tr>
      <w:tr w:rsidR="00931191" w:rsidRPr="007D1D4D" w:rsidTr="00C66C17">
        <w:trPr>
          <w:gridAfter w:val="1"/>
          <w:wAfter w:w="6" w:type="dxa"/>
          <w:trHeight w:val="388"/>
        </w:trPr>
        <w:tc>
          <w:tcPr>
            <w:tcW w:w="851" w:type="dxa"/>
            <w:shd w:val="clear" w:color="auto" w:fill="auto"/>
          </w:tcPr>
          <w:p w:rsidR="00931191" w:rsidRPr="007D1D4D" w:rsidRDefault="00EA33D3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19.2</w:t>
            </w:r>
          </w:p>
        </w:tc>
        <w:tc>
          <w:tcPr>
            <w:tcW w:w="1133" w:type="dxa"/>
            <w:shd w:val="clear" w:color="auto" w:fill="auto"/>
          </w:tcPr>
          <w:p w:rsidR="00931191" w:rsidRPr="007D1D4D" w:rsidRDefault="00553EF7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31191" w:rsidRPr="007D1D4D" w:rsidRDefault="00931191" w:rsidP="0093119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D1D4D">
              <w:rPr>
                <w:rFonts w:ascii="Times New Roman" w:hAnsi="Times New Roman"/>
                <w:noProof/>
              </w:rPr>
              <w:t xml:space="preserve">Услуги по акарицидной </w:t>
            </w:r>
            <w:r w:rsidR="00C36261" w:rsidRPr="007D1D4D">
              <w:rPr>
                <w:rFonts w:ascii="Times New Roman" w:hAnsi="Times New Roman"/>
                <w:noProof/>
              </w:rPr>
              <w:t>обработк</w:t>
            </w:r>
            <w:r w:rsidR="00C36261">
              <w:rPr>
                <w:rFonts w:ascii="Times New Roman" w:hAnsi="Times New Roman"/>
                <w:noProof/>
              </w:rPr>
              <w:t>е</w:t>
            </w:r>
            <w:r w:rsidR="00C36261" w:rsidRPr="007D1D4D">
              <w:rPr>
                <w:rFonts w:ascii="Times New Roman" w:hAnsi="Times New Roman"/>
              </w:rPr>
              <w:t xml:space="preserve"> </w:t>
            </w:r>
            <w:r w:rsidRPr="007D1D4D">
              <w:rPr>
                <w:rFonts w:ascii="Times New Roman" w:hAnsi="Times New Roman"/>
              </w:rPr>
              <w:t>в парках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D1D4D">
              <w:rPr>
                <w:rFonts w:ascii="Times New Roman" w:hAnsi="Times New Roman"/>
                <w:lang w:eastAsia="en-US"/>
              </w:rPr>
              <w:t>7,7 ГА</w:t>
            </w:r>
          </w:p>
        </w:tc>
        <w:tc>
          <w:tcPr>
            <w:tcW w:w="1114" w:type="dxa"/>
            <w:shd w:val="clear" w:color="auto" w:fill="auto"/>
          </w:tcPr>
          <w:p w:rsidR="00931191" w:rsidRPr="007D1D4D" w:rsidRDefault="00931191" w:rsidP="00931191">
            <w:pPr>
              <w:pStyle w:val="aa"/>
              <w:widowControl w:val="0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color w:val="000000"/>
                <w:lang w:eastAsia="en-US"/>
              </w:rPr>
              <w:t>4000,00</w:t>
            </w:r>
          </w:p>
        </w:tc>
        <w:tc>
          <w:tcPr>
            <w:tcW w:w="1157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D1D4D">
              <w:rPr>
                <w:rFonts w:ascii="Times New Roman" w:hAnsi="Times New Roman"/>
                <w:bCs/>
                <w:lang w:eastAsia="en-US"/>
              </w:rPr>
              <w:t>4500,00</w:t>
            </w:r>
          </w:p>
        </w:tc>
        <w:tc>
          <w:tcPr>
            <w:tcW w:w="1559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4166,67</w:t>
            </w:r>
          </w:p>
        </w:tc>
        <w:tc>
          <w:tcPr>
            <w:tcW w:w="1276" w:type="dxa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4000,00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30800,00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1191" w:rsidRPr="007D1D4D" w:rsidRDefault="00931191" w:rsidP="00931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color w:val="000000"/>
                <w:lang w:eastAsia="en-US"/>
              </w:rPr>
              <w:t>6,93</w:t>
            </w:r>
          </w:p>
        </w:tc>
      </w:tr>
      <w:tr w:rsidR="00931191" w:rsidRPr="007D1D4D" w:rsidTr="00C66C17">
        <w:trPr>
          <w:trHeight w:val="388"/>
        </w:trPr>
        <w:tc>
          <w:tcPr>
            <w:tcW w:w="12765" w:type="dxa"/>
            <w:gridSpan w:val="11"/>
            <w:shd w:val="clear" w:color="auto" w:fill="auto"/>
          </w:tcPr>
          <w:p w:rsidR="00931191" w:rsidRPr="007D1D4D" w:rsidRDefault="00065AA1" w:rsidP="00065AA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b/>
                <w:bCs/>
                <w:noProof/>
                <w:lang w:eastAsia="en-US"/>
              </w:rPr>
              <w:t>ИТОГО (НМЦК):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1191" w:rsidRPr="007D1D4D" w:rsidRDefault="0093119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7D1D4D">
              <w:rPr>
                <w:rFonts w:ascii="Times New Roman" w:hAnsi="Times New Roman"/>
                <w:noProof/>
                <w:lang w:eastAsia="en-US"/>
              </w:rPr>
              <w:t>44660,00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1191" w:rsidRPr="007D1D4D" w:rsidRDefault="00931191" w:rsidP="00436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</w:p>
        </w:tc>
      </w:tr>
    </w:tbl>
    <w:p w:rsidR="004B266E" w:rsidRPr="007D1D4D" w:rsidRDefault="004B266E" w:rsidP="004B266E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B480E" w:rsidRPr="007D1D4D" w:rsidRDefault="00BB480E" w:rsidP="00BB480E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*Примечание: на основании письма Министерства финансов Российской Федерации от 08.09.2017г. 24-01-09/58179 для расчета начальной суммы цен единиц товара, работы, услуги взята минимальная цена услуги по коммерческим предложениям.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</w:rPr>
      </w:pPr>
    </w:p>
    <w:p w:rsidR="004B266E" w:rsidRPr="007D1D4D" w:rsidRDefault="008A599E" w:rsidP="004B266E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н</w:t>
      </w:r>
      <w:r w:rsidR="004B266E" w:rsidRPr="007D1D4D">
        <w:rPr>
          <w:rFonts w:ascii="Times New Roman" w:hAnsi="Times New Roman"/>
          <w:b/>
          <w:bCs/>
          <w:sz w:val="24"/>
          <w:szCs w:val="24"/>
        </w:rPr>
        <w:t>ачальная (максимальная) цена контракт</w:t>
      </w:r>
      <w:r w:rsidR="00931191" w:rsidRPr="007D1D4D">
        <w:rPr>
          <w:rFonts w:ascii="Times New Roman" w:hAnsi="Times New Roman"/>
          <w:b/>
          <w:bCs/>
          <w:sz w:val="24"/>
          <w:szCs w:val="24"/>
        </w:rPr>
        <w:t>ов</w:t>
      </w:r>
      <w:r w:rsidR="004B266E" w:rsidRPr="007D1D4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31191" w:rsidRPr="007D1D4D">
        <w:rPr>
          <w:rFonts w:ascii="Times New Roman" w:hAnsi="Times New Roman"/>
          <w:noProof/>
          <w:sz w:val="24"/>
          <w:szCs w:val="24"/>
        </w:rPr>
        <w:t>580 219 (пятьсот восемьдесят тысяч двести девятнадцать</w:t>
      </w:r>
      <w:r>
        <w:rPr>
          <w:rFonts w:ascii="Times New Roman" w:hAnsi="Times New Roman"/>
          <w:noProof/>
          <w:sz w:val="24"/>
          <w:szCs w:val="24"/>
        </w:rPr>
        <w:t>)</w:t>
      </w:r>
      <w:r w:rsidR="00931191" w:rsidRPr="007D1D4D">
        <w:rPr>
          <w:rFonts w:ascii="Times New Roman" w:hAnsi="Times New Roman"/>
          <w:noProof/>
          <w:sz w:val="24"/>
          <w:szCs w:val="24"/>
        </w:rPr>
        <w:t xml:space="preserve"> рублей 00 копеек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1D4D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НМЦК – НМЦ контракта;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 позиции описания объекта закупки;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:rsidR="004B266E" w:rsidRPr="007D1D4D" w:rsidRDefault="004B266E" w:rsidP="004B266E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D4D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4B266E" w:rsidRPr="007D1D4D" w:rsidRDefault="004B266E" w:rsidP="004B266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D1D4D">
        <w:pict>
          <v:shape id="_x0000_i1026" type="#_x0000_t75" style="width:9.25pt;height:16.6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7D1D4D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i;</w:t>
      </w:r>
    </w:p>
    <w:p w:rsidR="004B266E" w:rsidRDefault="004B266E" w:rsidP="004B266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D1D4D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7D1D4D">
        <w:rPr>
          <w:rFonts w:ascii="Times New Roman" w:hAnsi="Times New Roman"/>
          <w:bCs/>
          <w:sz w:val="24"/>
          <w:szCs w:val="24"/>
        </w:rPr>
        <w:t>- коэффициент вариации.</w:t>
      </w:r>
    </w:p>
    <w:p w:rsidR="000D0760" w:rsidRDefault="000D0760" w:rsidP="004B266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0760" w:rsidRPr="000D0760" w:rsidRDefault="000D0760" w:rsidP="004B26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0760">
        <w:rPr>
          <w:rFonts w:ascii="Times New Roman" w:hAnsi="Times New Roman"/>
          <w:b/>
          <w:sz w:val="24"/>
          <w:szCs w:val="24"/>
        </w:rPr>
        <w:t xml:space="preserve">Источники финансирования: </w:t>
      </w:r>
    </w:p>
    <w:p w:rsidR="004B266E" w:rsidRDefault="000D0760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 коммерческое предложение вх. №10 от 13.01.2023</w:t>
      </w:r>
    </w:p>
    <w:p w:rsidR="000D0760" w:rsidRDefault="000D0760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коммерческое предложение вх. №11 от 13.01.2023</w:t>
      </w:r>
    </w:p>
    <w:p w:rsidR="000D0760" w:rsidRPr="007D1D4D" w:rsidRDefault="000D0760" w:rsidP="004B26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коммерческое предложение вх. №12 от 13.01.2023</w:t>
      </w:r>
    </w:p>
    <w:p w:rsidR="000D0760" w:rsidRDefault="000D0760" w:rsidP="004B266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266E" w:rsidRPr="009A0C28" w:rsidRDefault="004B266E" w:rsidP="000D0760">
      <w:pPr>
        <w:widowControl w:val="0"/>
        <w:spacing w:after="0" w:line="240" w:lineRule="auto"/>
        <w:rPr>
          <w:b/>
          <w:bCs/>
          <w:noProof/>
          <w:sz w:val="24"/>
          <w:szCs w:val="24"/>
        </w:rPr>
      </w:pPr>
      <w:r w:rsidRPr="007D1D4D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931191" w:rsidRPr="007D1D4D">
        <w:rPr>
          <w:rFonts w:ascii="Times New Roman" w:hAnsi="Times New Roman"/>
          <w:sz w:val="24"/>
          <w:szCs w:val="24"/>
        </w:rPr>
        <w:t xml:space="preserve">январь </w:t>
      </w:r>
      <w:r w:rsidR="00931191" w:rsidRPr="007D1D4D">
        <w:rPr>
          <w:rFonts w:ascii="Times New Roman" w:hAnsi="Times New Roman"/>
          <w:noProof/>
          <w:sz w:val="24"/>
          <w:szCs w:val="24"/>
        </w:rPr>
        <w:t>2023 г.</w:t>
      </w:r>
      <w:r w:rsidRPr="009A0C28">
        <w:rPr>
          <w:b/>
          <w:bCs/>
          <w:noProof/>
          <w:sz w:val="24"/>
          <w:szCs w:val="24"/>
        </w:rPr>
        <w:t xml:space="preserve"> </w:t>
      </w:r>
    </w:p>
    <w:sectPr w:rsidR="004B266E" w:rsidRPr="009A0C28" w:rsidSect="004B266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4ABE"/>
    <w:multiLevelType w:val="hybridMultilevel"/>
    <w:tmpl w:val="3EB6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8"/>
    <w:rsid w:val="00000882"/>
    <w:rsid w:val="00025BB3"/>
    <w:rsid w:val="00065AA1"/>
    <w:rsid w:val="00072ED5"/>
    <w:rsid w:val="000D0760"/>
    <w:rsid w:val="000E7965"/>
    <w:rsid w:val="0013362A"/>
    <w:rsid w:val="001458B5"/>
    <w:rsid w:val="001A6A0C"/>
    <w:rsid w:val="00221A77"/>
    <w:rsid w:val="002833E0"/>
    <w:rsid w:val="00285E46"/>
    <w:rsid w:val="002C3050"/>
    <w:rsid w:val="003A33A9"/>
    <w:rsid w:val="003A550D"/>
    <w:rsid w:val="003D7E9F"/>
    <w:rsid w:val="00436852"/>
    <w:rsid w:val="004A2790"/>
    <w:rsid w:val="004B266E"/>
    <w:rsid w:val="00500286"/>
    <w:rsid w:val="00553EF7"/>
    <w:rsid w:val="00566A9C"/>
    <w:rsid w:val="00711BDB"/>
    <w:rsid w:val="00746EB4"/>
    <w:rsid w:val="00780D05"/>
    <w:rsid w:val="007D1D4D"/>
    <w:rsid w:val="00812369"/>
    <w:rsid w:val="00827DD8"/>
    <w:rsid w:val="0089457B"/>
    <w:rsid w:val="008A599E"/>
    <w:rsid w:val="008F759E"/>
    <w:rsid w:val="00931191"/>
    <w:rsid w:val="0098389A"/>
    <w:rsid w:val="009A0C28"/>
    <w:rsid w:val="00A64527"/>
    <w:rsid w:val="00A76C83"/>
    <w:rsid w:val="00B42221"/>
    <w:rsid w:val="00BA1E16"/>
    <w:rsid w:val="00BA615B"/>
    <w:rsid w:val="00BB480E"/>
    <w:rsid w:val="00C15EC0"/>
    <w:rsid w:val="00C36261"/>
    <w:rsid w:val="00C66C17"/>
    <w:rsid w:val="00C7628C"/>
    <w:rsid w:val="00DD5B99"/>
    <w:rsid w:val="00DD77E0"/>
    <w:rsid w:val="00E04AC3"/>
    <w:rsid w:val="00E21863"/>
    <w:rsid w:val="00EA33D3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FFDB-3962-4BF6-92BE-CAD1D18A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044C-B98E-4ABA-9F29-28D3DA5F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2023-02-16T04:12:00Z</dcterms:created>
  <dcterms:modified xsi:type="dcterms:W3CDTF">2023-02-16T04:12:00Z</dcterms:modified>
</cp:coreProperties>
</file>