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0C6B1E">
      <w:pPr>
        <w:pStyle w:val="a3"/>
        <w:jc w:val="center"/>
        <w:divId w:val="1327131238"/>
      </w:pPr>
      <w:bookmarkStart w:id="0" w:name="_GoBack"/>
      <w:bookmarkEnd w:id="0"/>
      <w:r>
        <w:t>Протокол торгов</w:t>
      </w:r>
    </w:p>
    <w:p w:rsidR="00000000" w:rsidRDefault="000C6B1E">
      <w:pPr>
        <w:jc w:val="right"/>
        <w:divId w:val="1327131238"/>
        <w:rPr>
          <w:rFonts w:eastAsia="Times New Roman"/>
        </w:rPr>
      </w:pPr>
      <w:r>
        <w:rPr>
          <w:rFonts w:eastAsia="Times New Roman"/>
        </w:rPr>
        <w:t>Дата подписания: 20.08.2021</w:t>
      </w:r>
    </w:p>
    <w:p w:rsidR="00000000" w:rsidRDefault="000C6B1E">
      <w:pPr>
        <w:pStyle w:val="a3"/>
        <w:divId w:val="1327131238"/>
      </w:pPr>
      <w:r>
        <w:t>1. Номер закупки: 0813500000121010817</w:t>
      </w:r>
    </w:p>
    <w:p w:rsidR="00000000" w:rsidRDefault="000C6B1E">
      <w:pPr>
        <w:pStyle w:val="a3"/>
        <w:divId w:val="1327131238"/>
      </w:pPr>
      <w:r>
        <w:t>2. Идентификационный код закупки: 213181500109318370100100500017112243</w:t>
      </w:r>
    </w:p>
    <w:p w:rsidR="00000000" w:rsidRDefault="000C6B1E">
      <w:pPr>
        <w:pStyle w:val="a3"/>
        <w:divId w:val="1327131238"/>
      </w:pPr>
      <w:r>
        <w:t xml:space="preserve">3. Наименование закупки: </w:t>
      </w:r>
      <w:r>
        <w:t>№ зз-29994-2021 Выполнение работ по производству изысканий и разработке проектной документации на капитальный ремонт дороги общего пользования местного значения ул. Комсомольская с. Красногорское с км 0+395 по км 0+950 в Красногорском районе Удмуртской Рес</w:t>
      </w:r>
      <w:r>
        <w:t>публики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0"/>
        <w:gridCol w:w="2313"/>
        <w:gridCol w:w="2109"/>
        <w:gridCol w:w="1627"/>
      </w:tblGrid>
      <w:tr w:rsidR="00000000">
        <w:trPr>
          <w:divId w:val="1327131238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000000" w:rsidRDefault="000C6B1E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000000" w:rsidRDefault="000C6B1E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Предложенная цена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000000" w:rsidRDefault="000C6B1E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Время подачи предложения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000000" w:rsidRDefault="000C6B1E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Вид аукциона</w:t>
            </w:r>
          </w:p>
        </w:tc>
      </w:tr>
      <w:tr w:rsidR="00000000">
        <w:trPr>
          <w:divId w:val="1327131238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C6B1E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1625641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C6B1E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1895200.00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C6B1E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20.08.2021 08:44:26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C6B1E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  <w:tr w:rsidR="00000000">
        <w:trPr>
          <w:divId w:val="1327131238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C6B1E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1623843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C6B1E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1906000.00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C6B1E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20.08.2021 08:42:20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C6B1E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  <w:tr w:rsidR="00000000">
        <w:trPr>
          <w:divId w:val="1327131238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C6B1E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1626517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C6B1E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2041200.00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C6B1E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20.08.2021 08:29:30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C6B1E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  <w:tr w:rsidR="00000000">
        <w:trPr>
          <w:divId w:val="1327131238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C6B1E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1626691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C6B1E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(нет)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C6B1E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(нет)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C6B1E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</w:tbl>
    <w:p w:rsidR="000C6B1E" w:rsidRDefault="000C6B1E">
      <w:pPr>
        <w:divId w:val="1327131238"/>
        <w:rPr>
          <w:rFonts w:eastAsia="Times New Roman"/>
        </w:rPr>
      </w:pPr>
    </w:p>
    <w:sectPr w:rsidR="000C6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5D0562"/>
    <w:rsid w:val="000C6B1E"/>
    <w:rsid w:val="005D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C048FF-E924-4EFE-B78B-2821C243D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13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2022-03-30T11:38:00Z</dcterms:created>
  <dcterms:modified xsi:type="dcterms:W3CDTF">2022-03-30T11:38:00Z</dcterms:modified>
</cp:coreProperties>
</file>